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A1" w:rsidRDefault="00084DA1" w:rsidP="00084D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084DA1" w:rsidRDefault="00084DA1" w:rsidP="00084D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Sprawozdanie z realizacji „Programu Współpracy Powiatu Chrzanowskiego z organizacjami pozarządowymi oraz innymi podmiotami prowadzącymi działalność pożytku publicznego na rok 2020”</w:t>
      </w:r>
    </w:p>
    <w:p w:rsidR="00084DA1" w:rsidRDefault="00084DA1" w:rsidP="00084DA1"/>
    <w:p w:rsidR="00A73328" w:rsidRDefault="00A73328" w:rsidP="00314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A1" w:rsidRDefault="00084DA1" w:rsidP="00314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A1" w:rsidRDefault="00084DA1" w:rsidP="00314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A1" w:rsidRDefault="00084DA1" w:rsidP="00314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A1" w:rsidRDefault="00084DA1" w:rsidP="00314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A1" w:rsidRDefault="00084DA1" w:rsidP="00314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7D" w:rsidRPr="00B35E37" w:rsidRDefault="003141BF" w:rsidP="00314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37">
        <w:rPr>
          <w:rFonts w:ascii="Times New Roman" w:hAnsi="Times New Roman" w:cs="Times New Roman"/>
          <w:b/>
          <w:sz w:val="28"/>
          <w:szCs w:val="28"/>
        </w:rPr>
        <w:lastRenderedPageBreak/>
        <w:t>Współpraca finansowa z organizacjami pozarządowymi</w:t>
      </w:r>
    </w:p>
    <w:tbl>
      <w:tblPr>
        <w:tblStyle w:val="Tabela-Siatka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90"/>
        <w:gridCol w:w="1984"/>
        <w:gridCol w:w="1843"/>
        <w:gridCol w:w="1979"/>
        <w:gridCol w:w="1707"/>
        <w:gridCol w:w="2126"/>
        <w:gridCol w:w="1134"/>
        <w:gridCol w:w="1276"/>
      </w:tblGrid>
      <w:tr w:rsidR="00DC1B80" w:rsidTr="00DC1B80">
        <w:trPr>
          <w:jc w:val="center"/>
        </w:trPr>
        <w:tc>
          <w:tcPr>
            <w:tcW w:w="1838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41BF" w:rsidRPr="00E9010C" w:rsidRDefault="003141BF" w:rsidP="0031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01ABC"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ednostki/</w:t>
            </w:r>
          </w:p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Wydziału</w:t>
            </w:r>
          </w:p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/biura</w:t>
            </w:r>
          </w:p>
        </w:tc>
        <w:tc>
          <w:tcPr>
            <w:tcW w:w="1990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któremu zostało udzielone dofinansowanie</w:t>
            </w:r>
          </w:p>
        </w:tc>
        <w:tc>
          <w:tcPr>
            <w:tcW w:w="1984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843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zadania/realizacja umowy (rozpoczęcie/</w:t>
            </w:r>
          </w:p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zakończenie)</w:t>
            </w:r>
          </w:p>
        </w:tc>
        <w:tc>
          <w:tcPr>
            <w:tcW w:w="1979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Szczegółowa podstawa prawna przyznania dofinansowania</w:t>
            </w:r>
          </w:p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(Nazwa ustawy- Art.– Ust – pkt, Dz. U– Nr –Poz.)</w:t>
            </w:r>
          </w:p>
        </w:tc>
        <w:tc>
          <w:tcPr>
            <w:tcW w:w="1707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Kwota udzielonego dofinansowania (w rozbiciu na lata – jeśli dotyczy oraz źródło finansowania)</w:t>
            </w:r>
          </w:p>
        </w:tc>
        <w:tc>
          <w:tcPr>
            <w:tcW w:w="2126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Zakres realizacji zadania (krótki opis)</w:t>
            </w:r>
          </w:p>
        </w:tc>
        <w:tc>
          <w:tcPr>
            <w:tcW w:w="1134" w:type="dxa"/>
          </w:tcPr>
          <w:p w:rsidR="00DC1B80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Data ogłoszenia</w:t>
            </w:r>
          </w:p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konkursu</w:t>
            </w:r>
          </w:p>
        </w:tc>
        <w:tc>
          <w:tcPr>
            <w:tcW w:w="1276" w:type="dxa"/>
          </w:tcPr>
          <w:p w:rsidR="003141BF" w:rsidRPr="0076222E" w:rsidRDefault="003141BF" w:rsidP="00314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  <w:proofErr w:type="spellStart"/>
            <w:r w:rsidRPr="0076222E">
              <w:rPr>
                <w:rFonts w:ascii="Times New Roman" w:hAnsi="Times New Roman" w:cs="Times New Roman"/>
                <w:b/>
                <w:sz w:val="20"/>
                <w:szCs w:val="20"/>
              </w:rPr>
              <w:t>zgłoszonychofert</w:t>
            </w:r>
            <w:proofErr w:type="spellEnd"/>
          </w:p>
        </w:tc>
      </w:tr>
      <w:tr w:rsidR="00DA16DF" w:rsidTr="00DC1B80">
        <w:trPr>
          <w:jc w:val="center"/>
        </w:trPr>
        <w:tc>
          <w:tcPr>
            <w:tcW w:w="15877" w:type="dxa"/>
            <w:gridSpan w:val="9"/>
          </w:tcPr>
          <w:p w:rsidR="00DA16DF" w:rsidRDefault="00DA16DF" w:rsidP="00D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16DF" w:rsidRPr="00DA16DF" w:rsidRDefault="00DA16DF" w:rsidP="00D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DF"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DA16DF" w:rsidRPr="00605D5E" w:rsidRDefault="00DA16DF" w:rsidP="00D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B80" w:rsidTr="00DC1B80">
        <w:trPr>
          <w:jc w:val="center"/>
        </w:trPr>
        <w:tc>
          <w:tcPr>
            <w:tcW w:w="1838" w:type="dxa"/>
            <w:vMerge w:val="restart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Wydział Promocji i Funduszy Pozabudżetowych</w:t>
            </w:r>
          </w:p>
        </w:tc>
        <w:tc>
          <w:tcPr>
            <w:tcW w:w="1990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Klub Sportowy Akademia Bokserska Libiąż</w:t>
            </w:r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IV Międzynarodowy Memoriał im. Ryszarda </w:t>
            </w:r>
            <w:proofErr w:type="spellStart"/>
            <w:r w:rsidRPr="00DA16DF">
              <w:rPr>
                <w:rFonts w:ascii="Times New Roman" w:hAnsi="Times New Roman" w:cs="Times New Roman"/>
              </w:rPr>
              <w:t>Jarnota</w:t>
            </w:r>
            <w:proofErr w:type="spellEnd"/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05.08.–12.10.2020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19 a Ustawy z dnia 24 kwietnia 2003r. o działalności pożytku publicznego i o wolontariacie (Dz. 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7 000,00 zł 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Default="005F09E2" w:rsidP="007C3B1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Organizacja zawodów mająca na celu rozwój i popularyza</w:t>
            </w:r>
            <w:r>
              <w:rPr>
                <w:rFonts w:ascii="Times New Roman" w:hAnsi="Times New Roman" w:cs="Times New Roman"/>
              </w:rPr>
              <w:t>c</w:t>
            </w:r>
            <w:r w:rsidRPr="00DA16D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ę</w:t>
            </w:r>
          </w:p>
          <w:p w:rsidR="005F09E2" w:rsidRPr="00DA16DF" w:rsidRDefault="005F09E2" w:rsidP="007C3B1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pięściarstwa.</w:t>
            </w: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Innowacyjne Niezależne Towarzystwo Entuzjastów Gracja</w:t>
            </w:r>
          </w:p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Powiatowy DZIEŃ KOLOROWEJ SKARPETKI- obchody Światowego Dnia Osób z Zespołem Downa –My decydujemy</w:t>
            </w:r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02.03.-31.03.2020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19 a Ustawy z dnia 24 kwietnia 2003r. o działalności pożytku publicznego i o wolontariacie (Dz. 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280,00 zł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Pr="00DA16DF" w:rsidRDefault="005F09E2" w:rsidP="00AA5442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Organizacja wydarzenia w ramach Światowego Dnia Osób z Zespołem Downa. Promowanie praw osób z Zespołem Downa.</w:t>
            </w: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Ludowy Klub Sportowy „PROMYK” w Bolęcinie</w:t>
            </w:r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„Z piłką za pan brat”</w:t>
            </w:r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27.08.-31.10.2020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Art. 19 a Ustawy z dnia 24 kwietnia 2003r. o działalności </w:t>
            </w:r>
            <w:r w:rsidRPr="00DA16DF">
              <w:rPr>
                <w:rFonts w:ascii="Times New Roman" w:hAnsi="Times New Roman" w:cs="Times New Roman"/>
              </w:rPr>
              <w:lastRenderedPageBreak/>
              <w:t>pożytku publicznego i o wolontariacie (Dz. 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3 000,00 zł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Pr="00DA16DF" w:rsidRDefault="005F09E2" w:rsidP="006472F5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Aktywizacja sportowa poprzez organizację </w:t>
            </w:r>
            <w:r w:rsidRPr="00DA16DF">
              <w:rPr>
                <w:rFonts w:ascii="Times New Roman" w:hAnsi="Times New Roman" w:cs="Times New Roman"/>
              </w:rPr>
              <w:lastRenderedPageBreak/>
              <w:t>turniejów piłkarskich.</w:t>
            </w: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lastRenderedPageBreak/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F09E2" w:rsidRPr="00DA16DF" w:rsidRDefault="005F09E2" w:rsidP="00E14AE4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Stowarzyszenie na Rzecz Poręby </w:t>
            </w:r>
            <w:proofErr w:type="spellStart"/>
            <w:r w:rsidRPr="00DA16DF">
              <w:rPr>
                <w:rFonts w:ascii="Times New Roman" w:hAnsi="Times New Roman" w:cs="Times New Roman"/>
              </w:rPr>
              <w:t>Żegoty</w:t>
            </w:r>
            <w:proofErr w:type="spellEnd"/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 tradycją, historią i kulturą za pan brat – 10 lat działalności Stowarzyszenia na Rzecz Poręby </w:t>
            </w:r>
            <w:proofErr w:type="spellStart"/>
            <w:r w:rsidRPr="00DA16DF">
              <w:rPr>
                <w:rFonts w:ascii="Times New Roman" w:hAnsi="Times New Roman" w:cs="Times New Roman"/>
              </w:rPr>
              <w:t>Żegoty</w:t>
            </w:r>
            <w:proofErr w:type="spellEnd"/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17.08.-31.10.2020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19 a Ustawy z dnia 24 kwietnia 2003r. o działalności pożytku publicznego i o wolontariacie (Dz. 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5 000,00 zł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Pr="00DA16DF" w:rsidRDefault="005F09E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Zadanie mające na celu rozwijanie zainteresowań sztuk</w:t>
            </w:r>
            <w:r>
              <w:rPr>
                <w:rFonts w:ascii="Times New Roman" w:hAnsi="Times New Roman" w:cs="Times New Roman"/>
              </w:rPr>
              <w:t>ą</w:t>
            </w:r>
            <w:r w:rsidRPr="00DA16DF">
              <w:rPr>
                <w:rFonts w:ascii="Times New Roman" w:hAnsi="Times New Roman" w:cs="Times New Roman"/>
              </w:rPr>
              <w:t xml:space="preserve"> i malarstwem. Integracja różnych grup społecznych podczas warsztatów. Wydanie publikacji z pracami uczestników zadania oraz przedstawienie 10 lat działalności stowarzyszenia</w:t>
            </w:r>
            <w:r w:rsidR="00CC6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Koncert tenorów w MBP Chrzanów „Z okazji 100 Rocznicy Bitwy Warszawskiej oraz Święta Wojska Polskiego”</w:t>
            </w:r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21.07.-15.09.2020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19 a Ustawy z dnia 24 kwietnia 2003r. o działalności pożytku publicznego i o wolontariacie (Dz. 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6 000,00 zł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Pr="00DA16DF" w:rsidRDefault="005F09E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Organizacja koncertu z okazji 100 rocznicy Bitwy Warszawskiej oraz Święta Wojska Polskiego.</w:t>
            </w: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F09E2" w:rsidRPr="00DA16DF" w:rsidRDefault="005F09E2" w:rsidP="00E14AE4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Sympatyków Grojca</w:t>
            </w:r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„Zakazane piosenki”-widowisko muzyczno-taneczne jako wyraz patriotyzmu i lekcja edukacyjna dla mieszkańców </w:t>
            </w:r>
            <w:r w:rsidRPr="00DA16DF">
              <w:rPr>
                <w:rFonts w:ascii="Times New Roman" w:hAnsi="Times New Roman" w:cs="Times New Roman"/>
              </w:rPr>
              <w:lastRenderedPageBreak/>
              <w:t>Powiatu Chrzanowskiego</w:t>
            </w:r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01.09.-29.11.2020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Art. 19 a Ustawy z dnia 24 kwietnia 2003r. o działalności pożytku publicznego i o wolontariacie (Dz. </w:t>
            </w:r>
            <w:r w:rsidRPr="00DA16DF">
              <w:rPr>
                <w:rFonts w:ascii="Times New Roman" w:hAnsi="Times New Roman" w:cs="Times New Roman"/>
              </w:rPr>
              <w:lastRenderedPageBreak/>
              <w:t>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5 310,00 zł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Default="005F09E2" w:rsidP="007D636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Przygotowanie widowiska muzyczno-tanecznego w ramach święta niepodległości.</w:t>
            </w:r>
          </w:p>
          <w:p w:rsidR="0076222E" w:rsidRPr="00DA16DF" w:rsidRDefault="0076222E" w:rsidP="00762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F09E2" w:rsidRPr="00DA16DF" w:rsidRDefault="005F09E2" w:rsidP="00E14AE4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Stowarzyszenie Sympatyków i Przyjaciół </w:t>
            </w:r>
            <w:proofErr w:type="spellStart"/>
            <w:r w:rsidRPr="00DA16DF">
              <w:rPr>
                <w:rFonts w:ascii="Times New Roman" w:hAnsi="Times New Roman" w:cs="Times New Roman"/>
              </w:rPr>
              <w:t>Kwaczały</w:t>
            </w:r>
            <w:proofErr w:type="spellEnd"/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proofErr w:type="spellStart"/>
            <w:r w:rsidRPr="00DA16DF">
              <w:rPr>
                <w:rFonts w:ascii="Times New Roman" w:hAnsi="Times New Roman" w:cs="Times New Roman"/>
              </w:rPr>
              <w:t>Kwaczała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wraz ze Starym Dworzyskiem miejscem bogatej kultury i natury Powiatu Chrzanowskiego</w:t>
            </w:r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28.09.-10.12.2020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19 a Ustawy z dnia 24 kwietnia 2003r. o działalności pożytku publicznego i o wolontariacie (Dz. 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9 500,00 zł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Pr="00DA16DF" w:rsidRDefault="005F09E2" w:rsidP="00F55BB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Aktywizacja i podniesienie świadomości historycznej i ekologicznej na terenie </w:t>
            </w:r>
            <w:r w:rsidR="00890652">
              <w:rPr>
                <w:rFonts w:ascii="Times New Roman" w:hAnsi="Times New Roman" w:cs="Times New Roman"/>
              </w:rPr>
              <w:t>P</w:t>
            </w:r>
            <w:r w:rsidRPr="00DA16DF">
              <w:rPr>
                <w:rFonts w:ascii="Times New Roman" w:hAnsi="Times New Roman" w:cs="Times New Roman"/>
              </w:rPr>
              <w:t xml:space="preserve">owiatu </w:t>
            </w:r>
            <w:r w:rsidR="00890652">
              <w:rPr>
                <w:rFonts w:ascii="Times New Roman" w:hAnsi="Times New Roman" w:cs="Times New Roman"/>
              </w:rPr>
              <w:t>C</w:t>
            </w:r>
            <w:r w:rsidRPr="00DA16DF">
              <w:rPr>
                <w:rFonts w:ascii="Times New Roman" w:hAnsi="Times New Roman" w:cs="Times New Roman"/>
              </w:rPr>
              <w:t>hrzanowskiego</w:t>
            </w:r>
            <w:r w:rsidR="00CC6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Osób Niepełnosprawnych „Nadzieja”</w:t>
            </w:r>
          </w:p>
        </w:tc>
        <w:tc>
          <w:tcPr>
            <w:tcW w:w="1984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Malutkim kroczkiem do zdrowia – zajęcia usprawniające dla osób z deficytami rozwojowym</w:t>
            </w:r>
          </w:p>
        </w:tc>
        <w:tc>
          <w:tcPr>
            <w:tcW w:w="1843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02.11.-30.11.2020</w:t>
            </w:r>
          </w:p>
        </w:tc>
        <w:tc>
          <w:tcPr>
            <w:tcW w:w="1979" w:type="dxa"/>
          </w:tcPr>
          <w:p w:rsidR="005F09E2" w:rsidRPr="00DA16DF" w:rsidRDefault="005F09E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19 a Ustawy z dnia 24 kwietnia 2003r. o działalności pożytku publicznego i o wolontariacie (Dz. U. z 2020 r., poz. 1057 ze zm.)</w:t>
            </w:r>
          </w:p>
        </w:tc>
        <w:tc>
          <w:tcPr>
            <w:tcW w:w="1707" w:type="dxa"/>
          </w:tcPr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4 000,00 zł</w:t>
            </w:r>
          </w:p>
          <w:p w:rsidR="005F09E2" w:rsidRPr="00DA16DF" w:rsidRDefault="005F09E2" w:rsidP="00807CD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5F09E2" w:rsidRPr="00DA16DF" w:rsidRDefault="005F09E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Organizacja zajęć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>rehabilitacji ruchowej, sensorycznej oraz komunikacji alternatywno-logopedycz</w:t>
            </w:r>
            <w:r>
              <w:rPr>
                <w:rFonts w:ascii="Times New Roman" w:hAnsi="Times New Roman" w:cs="Times New Roman"/>
              </w:rPr>
              <w:t>n</w:t>
            </w:r>
            <w:r w:rsidRPr="00DA16DF">
              <w:rPr>
                <w:rFonts w:ascii="Times New Roman" w:hAnsi="Times New Roman" w:cs="Times New Roman"/>
              </w:rPr>
              <w:t>ej.</w:t>
            </w:r>
          </w:p>
        </w:tc>
        <w:tc>
          <w:tcPr>
            <w:tcW w:w="1134" w:type="dxa"/>
          </w:tcPr>
          <w:p w:rsidR="005F09E2" w:rsidRPr="00DC1B80" w:rsidRDefault="005F09E2" w:rsidP="00B35E37">
            <w:pPr>
              <w:rPr>
                <w:rFonts w:ascii="Times New Roman" w:hAnsi="Times New Roman" w:cs="Times New Roman"/>
              </w:rPr>
            </w:pPr>
            <w:r w:rsidRPr="00DC1B80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DC1B80">
              <w:rPr>
                <w:rFonts w:ascii="Times New Roman" w:hAnsi="Times New Roman" w:cs="Times New Roman"/>
              </w:rPr>
              <w:t>pozakon</w:t>
            </w:r>
            <w:proofErr w:type="spellEnd"/>
            <w:r w:rsidR="00CC6F8E">
              <w:rPr>
                <w:rFonts w:ascii="Times New Roman" w:hAnsi="Times New Roman" w:cs="Times New Roman"/>
              </w:rPr>
              <w:t>-</w:t>
            </w:r>
            <w:r w:rsidRPr="00DC1B80">
              <w:rPr>
                <w:rFonts w:ascii="Times New Roman" w:hAnsi="Times New Roman" w:cs="Times New Roman"/>
              </w:rPr>
              <w:t>kursowy</w:t>
            </w:r>
          </w:p>
        </w:tc>
        <w:tc>
          <w:tcPr>
            <w:tcW w:w="1276" w:type="dxa"/>
          </w:tcPr>
          <w:p w:rsidR="005F09E2" w:rsidRPr="00DA16DF" w:rsidRDefault="005F09E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 w:val="restart"/>
          </w:tcPr>
          <w:p w:rsidR="00DC1B80" w:rsidRDefault="006A6672" w:rsidP="00DA16DF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Wydział Prezydialny/</w:t>
            </w:r>
          </w:p>
          <w:p w:rsidR="006A6672" w:rsidRPr="00DA16DF" w:rsidRDefault="006A6672" w:rsidP="00DA16DF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Referat Spraw Społecznych </w:t>
            </w:r>
          </w:p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B13BB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im. Brata Alberta Zarząd Krajowy w Radwanowicach WTZ w Chrzanowie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Dofinansowanie kosztów działania Warsztatu Terapii Zajęciowej w Chrzanowie</w:t>
            </w:r>
          </w:p>
        </w:tc>
        <w:tc>
          <w:tcPr>
            <w:tcW w:w="1843" w:type="dxa"/>
          </w:tcPr>
          <w:p w:rsidR="00F5126B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01.01.-31.12.2020</w:t>
            </w:r>
          </w:p>
          <w:p w:rsidR="00F5126B" w:rsidRDefault="00F5126B" w:rsidP="00401ABC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F5126B" w:rsidP="0040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 26.02. 2020</w:t>
            </w:r>
            <w:r w:rsidR="006A6672" w:rsidRPr="00DA1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6A6672" w:rsidRPr="00DA16DF" w:rsidRDefault="006A667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10b ust. 6 ustawy z dnia 27 sierpnia 1997r. o rehabilitacji zawodowej i społecznej oraz zatrudnianiu osób niepełnosprawnych (t.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 xml:space="preserve">j. Dz. U. z 2020r. poz. 426 z </w:t>
            </w:r>
            <w:proofErr w:type="spellStart"/>
            <w:r w:rsidRPr="00DA16DF">
              <w:rPr>
                <w:rFonts w:ascii="Times New Roman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6A6672" w:rsidRPr="00DA16DF" w:rsidRDefault="00A41923" w:rsidP="003669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Zadanie finansowane od 2007 r</w:t>
            </w:r>
            <w:r w:rsidR="00030AD3">
              <w:rPr>
                <w:rFonts w:ascii="Times New Roman" w:eastAsia="Calibri" w:hAnsi="Times New Roman" w:cs="Times New Roman"/>
              </w:rPr>
              <w:t>oku</w:t>
            </w:r>
          </w:p>
          <w:p w:rsidR="00CC6F8E" w:rsidRDefault="006A6672" w:rsidP="00473492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</w:t>
            </w:r>
            <w:r w:rsidR="00CC6F8E">
              <w:rPr>
                <w:rFonts w:ascii="Times New Roman" w:eastAsia="Calibri" w:hAnsi="Times New Roman" w:cs="Times New Roman"/>
              </w:rPr>
              <w:t>-</w:t>
            </w:r>
          </w:p>
          <w:p w:rsidR="006A6672" w:rsidRPr="00DA16DF" w:rsidRDefault="006A6672" w:rsidP="00473492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81 817,78</w:t>
            </w:r>
          </w:p>
          <w:p w:rsidR="006A6672" w:rsidRPr="00DA16DF" w:rsidRDefault="006A6672" w:rsidP="00473492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7D636E" w:rsidRDefault="006A6672" w:rsidP="004B5C4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Rehabilitacja społeczna i rewalidacja dzieci i młodzieży </w:t>
            </w:r>
          </w:p>
          <w:p w:rsidR="006A6672" w:rsidRPr="00DA16DF" w:rsidRDefault="006A6672" w:rsidP="007D636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niepełnosprawnej z terenu Powiatu Chrzanowskiego.</w:t>
            </w:r>
          </w:p>
        </w:tc>
        <w:tc>
          <w:tcPr>
            <w:tcW w:w="1134" w:type="dxa"/>
          </w:tcPr>
          <w:p w:rsidR="006A6672" w:rsidRPr="00DC1B80" w:rsidRDefault="006A6672" w:rsidP="0031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6672" w:rsidRPr="00DA16DF" w:rsidRDefault="006A667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B13BB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Fundacja im. Brata Alberta Zarząd Krajowy w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>Radwanowicach WTZ w Trzebini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 xml:space="preserve">Dofinansowanie kosztów działania Warsztatu Terapii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>Zajęciowej w Trzebini</w:t>
            </w:r>
          </w:p>
        </w:tc>
        <w:tc>
          <w:tcPr>
            <w:tcW w:w="1843" w:type="dxa"/>
          </w:tcPr>
          <w:p w:rsidR="006A6672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01.01.</w:t>
            </w:r>
            <w:r w:rsidR="00650E83">
              <w:rPr>
                <w:rFonts w:ascii="Times New Roman" w:hAnsi="Times New Roman" w:cs="Times New Roman"/>
              </w:rPr>
              <w:t>-</w:t>
            </w:r>
            <w:r w:rsidRPr="00DA16DF">
              <w:rPr>
                <w:rFonts w:ascii="Times New Roman" w:hAnsi="Times New Roman" w:cs="Times New Roman"/>
              </w:rPr>
              <w:t>31.12.2020</w:t>
            </w:r>
          </w:p>
          <w:p w:rsidR="00F5126B" w:rsidRDefault="00F5126B" w:rsidP="00401ABC">
            <w:pPr>
              <w:rPr>
                <w:rFonts w:ascii="Times New Roman" w:hAnsi="Times New Roman" w:cs="Times New Roman"/>
              </w:rPr>
            </w:pPr>
          </w:p>
          <w:p w:rsidR="00F5126B" w:rsidRDefault="00F5126B" w:rsidP="0040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</w:t>
            </w:r>
          </w:p>
          <w:p w:rsidR="00F5126B" w:rsidRPr="00DA16DF" w:rsidRDefault="00F5126B" w:rsidP="0040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979" w:type="dxa"/>
          </w:tcPr>
          <w:p w:rsidR="006A6672" w:rsidRPr="00DA16DF" w:rsidRDefault="006A667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Art. 10b ust. 6 ustawy z dnia 27 sierpnia 1997r. o rehabilitacji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>zawodowej i społecznej oraz zatrudnianiu osób niepełnosprawnych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z </w:t>
            </w:r>
            <w:r w:rsidRPr="00DA16DF">
              <w:rPr>
                <w:rFonts w:ascii="Times New Roman" w:hAnsi="Times New Roman"/>
              </w:rPr>
              <w:t xml:space="preserve">2020r. poz. 426 z </w:t>
            </w:r>
            <w:proofErr w:type="spellStart"/>
            <w:r w:rsidRPr="00DA16DF">
              <w:rPr>
                <w:rFonts w:ascii="Times New Roman" w:hAnsi="Times New Roman"/>
              </w:rPr>
              <w:t>późn</w:t>
            </w:r>
            <w:proofErr w:type="spellEnd"/>
            <w:r w:rsidRPr="00DA16DF">
              <w:rPr>
                <w:rFonts w:ascii="Times New Roman" w:hAnsi="Times New Roman"/>
              </w:rPr>
              <w:t>. zm.</w:t>
            </w:r>
            <w:r w:rsidRPr="00DA16DF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707" w:type="dxa"/>
          </w:tcPr>
          <w:p w:rsidR="006A6672" w:rsidRPr="00DA16DF" w:rsidRDefault="00030AD3" w:rsidP="00946839">
            <w:pPr>
              <w:rPr>
                <w:rFonts w:ascii="Times New Roman" w:hAnsi="Times New Roman" w:cs="Times New Roman"/>
              </w:rPr>
            </w:pPr>
            <w:r w:rsidRPr="00030AD3">
              <w:rPr>
                <w:rFonts w:ascii="Times New Roman" w:eastAsia="Calibri" w:hAnsi="Times New Roman" w:cs="Times New Roman"/>
              </w:rPr>
              <w:lastRenderedPageBreak/>
              <w:t>Zadanie finansowane od 2007 roku</w:t>
            </w:r>
          </w:p>
          <w:p w:rsidR="00CC6F8E" w:rsidRDefault="006A6672" w:rsidP="00D9110A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</w:t>
            </w:r>
          </w:p>
          <w:p w:rsidR="006A6672" w:rsidRPr="00DA16DF" w:rsidRDefault="006A6672" w:rsidP="00D9110A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>82 595,56</w:t>
            </w:r>
          </w:p>
          <w:p w:rsidR="006A6672" w:rsidRPr="00DA16DF" w:rsidRDefault="006A6672" w:rsidP="00D9110A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7D636E" w:rsidRDefault="006A6672" w:rsidP="004B5C4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 xml:space="preserve">Rehabilitacja społeczna i rewalidacja dzieci i młodzieży </w:t>
            </w:r>
          </w:p>
          <w:p w:rsidR="006A6672" w:rsidRPr="00DA16DF" w:rsidRDefault="006A6672" w:rsidP="007D636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>niepełnosprawnej z terenu Powiatu Chrzanowskiego.</w:t>
            </w:r>
          </w:p>
        </w:tc>
        <w:tc>
          <w:tcPr>
            <w:tcW w:w="1134" w:type="dxa"/>
          </w:tcPr>
          <w:p w:rsidR="006A6672" w:rsidRPr="00DC1B80" w:rsidRDefault="006A6672" w:rsidP="0031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A6672" w:rsidRPr="00DA16DF" w:rsidRDefault="006A6672" w:rsidP="003141BF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B13BB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Fundacja im. Brata Alberta Zarząd Krajowy w Radwanowicach WTZ w Libiążu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Dofinansowanie kosztów działania Warsztatu Terapii Zajęciowej w Libiążu</w:t>
            </w:r>
          </w:p>
        </w:tc>
        <w:tc>
          <w:tcPr>
            <w:tcW w:w="1843" w:type="dxa"/>
          </w:tcPr>
          <w:p w:rsidR="006A6672" w:rsidRDefault="006A6672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01.01.</w:t>
            </w:r>
            <w:r w:rsidR="00650E83">
              <w:rPr>
                <w:rFonts w:ascii="Times New Roman" w:eastAsia="Calibri" w:hAnsi="Times New Roman" w:cs="Times New Roman"/>
              </w:rPr>
              <w:t>-</w:t>
            </w:r>
            <w:r w:rsidRPr="00DA16DF">
              <w:rPr>
                <w:rFonts w:ascii="Times New Roman" w:eastAsia="Calibri" w:hAnsi="Times New Roman" w:cs="Times New Roman"/>
              </w:rPr>
              <w:t>31.12.2020</w:t>
            </w:r>
          </w:p>
          <w:p w:rsidR="00F5126B" w:rsidRDefault="00F5126B" w:rsidP="00401ABC">
            <w:pPr>
              <w:rPr>
                <w:rFonts w:ascii="Times New Roman" w:hAnsi="Times New Roman" w:cs="Times New Roman"/>
              </w:rPr>
            </w:pPr>
          </w:p>
          <w:p w:rsidR="00F5126B" w:rsidRPr="00DA16DF" w:rsidRDefault="00F5126B" w:rsidP="0040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 25.02.2020</w:t>
            </w:r>
          </w:p>
        </w:tc>
        <w:tc>
          <w:tcPr>
            <w:tcW w:w="1979" w:type="dxa"/>
          </w:tcPr>
          <w:p w:rsidR="006A6672" w:rsidRPr="00DA16DF" w:rsidRDefault="006A667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Art. 10b ust. 6 ustawy z dnia 27 sierpnia 1997r. o rehabilitacji zawodowej i społecznej oraz zatrudnianiu osób niepełnosprawnych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</w:t>
            </w:r>
            <w:r w:rsidRPr="00DA16DF">
              <w:rPr>
                <w:rFonts w:ascii="Times New Roman" w:hAnsi="Times New Roman"/>
              </w:rPr>
              <w:t xml:space="preserve">z 2020r. poz. 426 z </w:t>
            </w:r>
            <w:proofErr w:type="spellStart"/>
            <w:r w:rsidRPr="00DA16DF">
              <w:rPr>
                <w:rFonts w:ascii="Times New Roman" w:hAnsi="Times New Roman"/>
              </w:rPr>
              <w:t>późn</w:t>
            </w:r>
            <w:proofErr w:type="spellEnd"/>
            <w:r w:rsidRPr="00DA16DF">
              <w:rPr>
                <w:rFonts w:ascii="Times New Roman" w:hAnsi="Times New Roman"/>
              </w:rPr>
              <w:t>. zm.)</w:t>
            </w:r>
          </w:p>
        </w:tc>
        <w:tc>
          <w:tcPr>
            <w:tcW w:w="1707" w:type="dxa"/>
          </w:tcPr>
          <w:p w:rsidR="00030AD3" w:rsidRDefault="00030AD3" w:rsidP="00D9110A">
            <w:pPr>
              <w:rPr>
                <w:rFonts w:ascii="Times New Roman" w:eastAsia="Calibri" w:hAnsi="Times New Roman" w:cs="Times New Roman"/>
              </w:rPr>
            </w:pPr>
            <w:r w:rsidRPr="00030AD3">
              <w:rPr>
                <w:rFonts w:ascii="Times New Roman" w:eastAsia="Calibri" w:hAnsi="Times New Roman" w:cs="Times New Roman"/>
              </w:rPr>
              <w:t>Zadanie finansowane od 2007 roku</w:t>
            </w:r>
          </w:p>
          <w:p w:rsidR="00CC6F8E" w:rsidRDefault="006A6672" w:rsidP="00D9110A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</w:t>
            </w:r>
          </w:p>
          <w:p w:rsidR="006A6672" w:rsidRPr="00DA16DF" w:rsidRDefault="006A6672" w:rsidP="00D9110A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71 931,12</w:t>
            </w:r>
          </w:p>
          <w:p w:rsidR="006A6672" w:rsidRPr="00DA16DF" w:rsidRDefault="006A6672" w:rsidP="00D9110A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7D636E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Rehabilitacja społeczna i rewalidacja dzieci i młodzieży </w:t>
            </w:r>
          </w:p>
          <w:p w:rsidR="006A6672" w:rsidRPr="00DA16DF" w:rsidRDefault="006A6672" w:rsidP="007D636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niepełnosprawnej z terenu </w:t>
            </w:r>
            <w:r w:rsidR="00890652">
              <w:rPr>
                <w:rFonts w:ascii="Times New Roman" w:eastAsia="Calibri" w:hAnsi="Times New Roman" w:cs="Times New Roman"/>
              </w:rPr>
              <w:t>P</w:t>
            </w:r>
            <w:r w:rsidRPr="00DA16DF">
              <w:rPr>
                <w:rFonts w:ascii="Times New Roman" w:eastAsia="Calibri" w:hAnsi="Times New Roman" w:cs="Times New Roman"/>
              </w:rPr>
              <w:t xml:space="preserve">owiatu </w:t>
            </w:r>
            <w:r w:rsidR="00890652">
              <w:rPr>
                <w:rFonts w:ascii="Times New Roman" w:eastAsia="Calibri" w:hAnsi="Times New Roman" w:cs="Times New Roman"/>
              </w:rPr>
              <w:t>C</w:t>
            </w:r>
            <w:r w:rsidRPr="00DA16DF">
              <w:rPr>
                <w:rFonts w:ascii="Times New Roman" w:eastAsia="Calibri" w:hAnsi="Times New Roman" w:cs="Times New Roman"/>
              </w:rPr>
              <w:t>hrzanowskiego.</w:t>
            </w:r>
          </w:p>
        </w:tc>
        <w:tc>
          <w:tcPr>
            <w:tcW w:w="1134" w:type="dxa"/>
          </w:tcPr>
          <w:p w:rsidR="006A6672" w:rsidRPr="00DC1B80" w:rsidRDefault="00AD43A4" w:rsidP="00C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6672" w:rsidRPr="00DA16DF" w:rsidRDefault="00AD43A4" w:rsidP="00C30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B13BB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6A6672" w:rsidRPr="00DA16DF" w:rsidRDefault="006A6672" w:rsidP="00B13BB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WTZ w Radwanowicach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Dofinansowanie kosztów działania Warsztatu Terapii Zajęciowej w Radwanowicach</w:t>
            </w:r>
          </w:p>
        </w:tc>
        <w:tc>
          <w:tcPr>
            <w:tcW w:w="1843" w:type="dxa"/>
          </w:tcPr>
          <w:p w:rsidR="006A6672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01.01.</w:t>
            </w:r>
            <w:r w:rsidR="00650E83">
              <w:rPr>
                <w:rFonts w:ascii="Times New Roman" w:eastAsia="Calibri" w:hAnsi="Times New Roman" w:cs="Times New Roman"/>
              </w:rPr>
              <w:t>-</w:t>
            </w:r>
            <w:r w:rsidRPr="00DA16DF">
              <w:rPr>
                <w:rFonts w:ascii="Times New Roman" w:eastAsia="Calibri" w:hAnsi="Times New Roman" w:cs="Times New Roman"/>
              </w:rPr>
              <w:t>31.12.2020</w:t>
            </w:r>
          </w:p>
          <w:p w:rsidR="00F5126B" w:rsidRDefault="00F5126B" w:rsidP="00C30927">
            <w:pPr>
              <w:rPr>
                <w:rFonts w:ascii="Times New Roman" w:hAnsi="Times New Roman" w:cs="Times New Roman"/>
              </w:rPr>
            </w:pPr>
          </w:p>
          <w:p w:rsidR="00F5126B" w:rsidRPr="00DA16DF" w:rsidRDefault="00F5126B" w:rsidP="00C30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 24.01.2020</w:t>
            </w:r>
          </w:p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A6672" w:rsidRPr="00DA16DF" w:rsidRDefault="006A667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Art. 10b ust. 6 ustawy z dnia 27 sierpnia 1997r. o rehabilitacji zawodowej i społecznej oraz zatrudnianiu osób niepełnosprawnych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</w:t>
            </w:r>
            <w:r w:rsidRPr="00DA16DF">
              <w:rPr>
                <w:rFonts w:ascii="Times New Roman" w:hAnsi="Times New Roman"/>
              </w:rPr>
              <w:t xml:space="preserve">z 2020r. poz. 426 z </w:t>
            </w:r>
            <w:proofErr w:type="spellStart"/>
            <w:r w:rsidRPr="00DA16DF">
              <w:rPr>
                <w:rFonts w:ascii="Times New Roman" w:hAnsi="Times New Roman"/>
              </w:rPr>
              <w:t>późn</w:t>
            </w:r>
            <w:proofErr w:type="spellEnd"/>
            <w:r w:rsidRPr="00DA16DF">
              <w:rPr>
                <w:rFonts w:ascii="Times New Roman" w:hAnsi="Times New Roman"/>
              </w:rPr>
              <w:t>. zm.)</w:t>
            </w:r>
          </w:p>
        </w:tc>
        <w:tc>
          <w:tcPr>
            <w:tcW w:w="1707" w:type="dxa"/>
          </w:tcPr>
          <w:p w:rsidR="006A6672" w:rsidRPr="00DA16DF" w:rsidRDefault="006A6672" w:rsidP="00D9110A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2020r.–2 277,33</w:t>
            </w:r>
          </w:p>
          <w:p w:rsidR="006A6672" w:rsidRPr="00DA16DF" w:rsidRDefault="006A6672" w:rsidP="00D9110A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7D636E" w:rsidRDefault="006A6672" w:rsidP="004B5C4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Rehabilitacja społeczna i rewalidacja dzieci i młodzieży </w:t>
            </w:r>
          </w:p>
          <w:p w:rsidR="006A6672" w:rsidRPr="00DA16DF" w:rsidRDefault="006A6672" w:rsidP="007D636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niepełnosprawnej z terenu </w:t>
            </w:r>
            <w:r w:rsidR="00890652">
              <w:rPr>
                <w:rFonts w:ascii="Times New Roman" w:eastAsia="Calibri" w:hAnsi="Times New Roman" w:cs="Times New Roman"/>
              </w:rPr>
              <w:t>P</w:t>
            </w:r>
            <w:r w:rsidRPr="00DA16DF">
              <w:rPr>
                <w:rFonts w:ascii="Times New Roman" w:eastAsia="Calibri" w:hAnsi="Times New Roman" w:cs="Times New Roman"/>
              </w:rPr>
              <w:t xml:space="preserve">owiatu </w:t>
            </w:r>
            <w:r w:rsidR="00890652">
              <w:rPr>
                <w:rFonts w:ascii="Times New Roman" w:eastAsia="Calibri" w:hAnsi="Times New Roman" w:cs="Times New Roman"/>
              </w:rPr>
              <w:t>C</w:t>
            </w:r>
            <w:r w:rsidRPr="00DA16DF">
              <w:rPr>
                <w:rFonts w:ascii="Times New Roman" w:eastAsia="Calibri" w:hAnsi="Times New Roman" w:cs="Times New Roman"/>
              </w:rPr>
              <w:t>hrzanowskiego</w:t>
            </w:r>
            <w:r w:rsidR="00CC6F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A6672" w:rsidRPr="00DC1B80" w:rsidRDefault="006A6672" w:rsidP="00C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B13BB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Fundacja „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Viribus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Unitis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 – Połączonymi Siłami”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Zadania z zakresu pomocy społecznej polegającej na prowadzeniu środowiskowego domu samopomocy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>dla 25 osób z zaburzeniami psychicznymi zamieszkałych na terenie Powiatu Chrzanowskiego</w:t>
            </w:r>
          </w:p>
        </w:tc>
        <w:tc>
          <w:tcPr>
            <w:tcW w:w="1843" w:type="dxa"/>
          </w:tcPr>
          <w:p w:rsidR="006A6672" w:rsidRDefault="006A6672" w:rsidP="006D67C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>01.01.-31.12.2020</w:t>
            </w:r>
          </w:p>
          <w:p w:rsidR="00F5126B" w:rsidRDefault="00F5126B" w:rsidP="006D67CC">
            <w:pPr>
              <w:rPr>
                <w:rFonts w:ascii="Times New Roman" w:hAnsi="Times New Roman" w:cs="Times New Roman"/>
              </w:rPr>
            </w:pPr>
          </w:p>
          <w:p w:rsidR="00F5126B" w:rsidRPr="00DA16DF" w:rsidRDefault="00F5126B" w:rsidP="006D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 30.12.2020</w:t>
            </w:r>
          </w:p>
        </w:tc>
        <w:tc>
          <w:tcPr>
            <w:tcW w:w="1979" w:type="dxa"/>
          </w:tcPr>
          <w:p w:rsidR="006A6672" w:rsidRPr="00DA16DF" w:rsidRDefault="006A6672" w:rsidP="00401AB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/>
              </w:rPr>
              <w:t>Ustawa z dnia 24 kwietnia 2003r. o działalności pożytku publicznego i wolontariacie (t.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A16DF">
              <w:rPr>
                <w:rFonts w:ascii="Times New Roman" w:eastAsia="Calibri" w:hAnsi="Times New Roman"/>
              </w:rPr>
              <w:t xml:space="preserve">j. </w:t>
            </w:r>
            <w:r w:rsidRPr="00DA16DF">
              <w:rPr>
                <w:rFonts w:ascii="Times New Roman" w:eastAsia="Calibri" w:hAnsi="Times New Roman"/>
              </w:rPr>
              <w:lastRenderedPageBreak/>
              <w:t>Dz. U. z 2</w:t>
            </w:r>
            <w:r w:rsidRPr="00DA16DF">
              <w:rPr>
                <w:rFonts w:ascii="Times New Roman" w:hAnsi="Times New Roman"/>
              </w:rPr>
              <w:t xml:space="preserve">020 r. poz. 1057 z </w:t>
            </w:r>
            <w:proofErr w:type="spellStart"/>
            <w:r w:rsidRPr="00DA16DF">
              <w:rPr>
                <w:rFonts w:ascii="Times New Roman" w:hAnsi="Times New Roman"/>
              </w:rPr>
              <w:t>późn</w:t>
            </w:r>
            <w:proofErr w:type="spellEnd"/>
            <w:r w:rsidRPr="00DA16DF">
              <w:rPr>
                <w:rFonts w:ascii="Times New Roman" w:hAnsi="Times New Roman"/>
              </w:rPr>
              <w:t>. zm</w:t>
            </w:r>
            <w:r w:rsidRPr="00DA16DF">
              <w:rPr>
                <w:rFonts w:ascii="Times New Roman" w:eastAsia="Calibri" w:hAnsi="Times New Roman"/>
              </w:rPr>
              <w:t>.) i ustawy z dnia 12 marca 2004r. o pomocy społecznej (t.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A16DF">
              <w:rPr>
                <w:rFonts w:ascii="Times New Roman" w:eastAsia="Calibri" w:hAnsi="Times New Roman"/>
              </w:rPr>
              <w:t xml:space="preserve">j. Dz. U. z 2020 r. poz. 1876 z </w:t>
            </w:r>
            <w:proofErr w:type="spellStart"/>
            <w:r w:rsidRPr="00DA16DF">
              <w:rPr>
                <w:rFonts w:ascii="Times New Roman" w:eastAsia="Calibri" w:hAnsi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/>
              </w:rPr>
              <w:t>. zm.)</w:t>
            </w:r>
          </w:p>
        </w:tc>
        <w:tc>
          <w:tcPr>
            <w:tcW w:w="1707" w:type="dxa"/>
          </w:tcPr>
          <w:p w:rsidR="006A6672" w:rsidRPr="00DA16DF" w:rsidRDefault="00030AD3" w:rsidP="00C30927">
            <w:pPr>
              <w:rPr>
                <w:rFonts w:ascii="Times New Roman" w:hAnsi="Times New Roman" w:cs="Times New Roman"/>
              </w:rPr>
            </w:pPr>
            <w:r w:rsidRPr="00030AD3">
              <w:rPr>
                <w:rFonts w:ascii="Times New Roman" w:eastAsia="Calibri" w:hAnsi="Times New Roman" w:cs="Times New Roman"/>
              </w:rPr>
              <w:lastRenderedPageBreak/>
              <w:t>Zadanie finansowane od 200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30AD3">
              <w:rPr>
                <w:rFonts w:ascii="Times New Roman" w:eastAsia="Calibri" w:hAnsi="Times New Roman" w:cs="Times New Roman"/>
              </w:rPr>
              <w:t xml:space="preserve"> roku</w:t>
            </w:r>
          </w:p>
          <w:p w:rsidR="00CC6F8E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</w:t>
            </w:r>
          </w:p>
          <w:p w:rsidR="006A6672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544 677,00</w:t>
            </w:r>
          </w:p>
          <w:p w:rsidR="006A6672" w:rsidRPr="00DA16DF" w:rsidRDefault="006A6672" w:rsidP="004409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>wysokość uzależniona jest od dotacji otrzymanej z budżetu Wojewody</w:t>
            </w:r>
          </w:p>
        </w:tc>
        <w:tc>
          <w:tcPr>
            <w:tcW w:w="2126" w:type="dxa"/>
          </w:tcPr>
          <w:p w:rsidR="006A6672" w:rsidRPr="00DA16DF" w:rsidRDefault="006A6672" w:rsidP="0076222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Prowadzenie środowiskowego Domu Samopomocy.</w:t>
            </w:r>
          </w:p>
        </w:tc>
        <w:tc>
          <w:tcPr>
            <w:tcW w:w="1134" w:type="dxa"/>
          </w:tcPr>
          <w:p w:rsidR="006A6672" w:rsidRPr="00DC1B80" w:rsidRDefault="002C2670" w:rsidP="00C3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A6672" w:rsidRPr="00DC1B80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6672" w:rsidRPr="00DC1B80" w:rsidRDefault="006A6672" w:rsidP="00C30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CC6F8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Zgromadzenie Sióstr Służebniczek NMP Prowincja Krakowska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Zadanie z zakresu pomocy społecznej polegające na prowadzeniu Domu Dziecka im. Bł. Edmunda w Libiążu</w:t>
            </w:r>
          </w:p>
        </w:tc>
        <w:tc>
          <w:tcPr>
            <w:tcW w:w="1843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01.01.2020-</w:t>
            </w:r>
          </w:p>
          <w:p w:rsidR="00F5126B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31.12.2024</w:t>
            </w:r>
          </w:p>
          <w:p w:rsidR="00F5126B" w:rsidRDefault="00F5126B" w:rsidP="00C309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Umowa z dnia </w:t>
            </w:r>
          </w:p>
          <w:p w:rsidR="00F5126B" w:rsidRPr="00DA16DF" w:rsidRDefault="00F5126B" w:rsidP="00C309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02.01.2020</w:t>
            </w:r>
          </w:p>
        </w:tc>
        <w:tc>
          <w:tcPr>
            <w:tcW w:w="1979" w:type="dxa"/>
          </w:tcPr>
          <w:p w:rsidR="006A6672" w:rsidRPr="00DA16DF" w:rsidRDefault="006A6672" w:rsidP="00401ABC">
            <w:pPr>
              <w:rPr>
                <w:rFonts w:ascii="Times New Roman" w:eastAsia="Calibri" w:hAnsi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Ustawa o pomocy społecznej z dnia 12 marca 2004r.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z 2020 r. poz. 1876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zm.), art. 180 pkt 2, art. 190 ustawy z dnia 9 czerwca 2011 r. o wspieraniu rodziny i systemie pieczy zastępczej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z </w:t>
            </w:r>
            <w:r w:rsidRPr="00DA16DF">
              <w:rPr>
                <w:rFonts w:ascii="Times New Roman" w:hAnsi="Times New Roman"/>
              </w:rPr>
              <w:t xml:space="preserve">2020 r. poz. 821 </w:t>
            </w:r>
            <w:r w:rsidRPr="00DA16DF">
              <w:rPr>
                <w:rFonts w:ascii="Times New Roman" w:eastAsia="Calibri" w:hAnsi="Times New Roman" w:cs="Times New Roman"/>
              </w:rPr>
              <w:t xml:space="preserve">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zm.), art. 13 ustawy z dnia 24 kwietnia 2003r. o działalności pożytku publicznego i o wolontariacie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z 2020 r. poz. 1057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zm.).</w:t>
            </w:r>
          </w:p>
        </w:tc>
        <w:tc>
          <w:tcPr>
            <w:tcW w:w="1707" w:type="dxa"/>
          </w:tcPr>
          <w:p w:rsidR="006A6672" w:rsidRPr="00DA16DF" w:rsidRDefault="00030AD3" w:rsidP="00C30927">
            <w:pPr>
              <w:rPr>
                <w:rFonts w:ascii="Times New Roman" w:eastAsia="Calibri" w:hAnsi="Times New Roman" w:cs="Times New Roman"/>
              </w:rPr>
            </w:pPr>
            <w:r w:rsidRPr="00030AD3">
              <w:rPr>
                <w:rFonts w:ascii="Times New Roman" w:eastAsia="Calibri" w:hAnsi="Times New Roman" w:cs="Times New Roman"/>
              </w:rPr>
              <w:t>Zadanie finansowane od 20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030AD3">
              <w:rPr>
                <w:rFonts w:ascii="Times New Roman" w:eastAsia="Calibri" w:hAnsi="Times New Roman" w:cs="Times New Roman"/>
              </w:rPr>
              <w:t xml:space="preserve"> roku</w:t>
            </w:r>
          </w:p>
          <w:p w:rsidR="00CC6F8E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181 975,83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6A6672" w:rsidRPr="00DA16DF" w:rsidRDefault="006A6672" w:rsidP="004B5C4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Prowadzenie Domu Dziecka.</w:t>
            </w:r>
          </w:p>
        </w:tc>
        <w:tc>
          <w:tcPr>
            <w:tcW w:w="1134" w:type="dxa"/>
          </w:tcPr>
          <w:p w:rsidR="006A6672" w:rsidRPr="00DC1B80" w:rsidRDefault="006A6672" w:rsidP="00C3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CC6F8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Zgromadzenie Sióstr Służebniczek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>NMP Prowincja Krakowska</w:t>
            </w:r>
          </w:p>
        </w:tc>
        <w:tc>
          <w:tcPr>
            <w:tcW w:w="1984" w:type="dxa"/>
          </w:tcPr>
          <w:p w:rsidR="006A6672" w:rsidRPr="00DA16DF" w:rsidRDefault="006A6672" w:rsidP="0040292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 xml:space="preserve">Zadanie z zakresu pomocy społecznej polegające na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>prowadzeniu Domu Dziecka im. Jana Pawła II w Chrzanowie</w:t>
            </w:r>
          </w:p>
          <w:p w:rsidR="006A6672" w:rsidRPr="00DA16DF" w:rsidRDefault="006A6672" w:rsidP="00C309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672" w:rsidRPr="00DA16DF" w:rsidRDefault="006A6672" w:rsidP="0040292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>01.01.2020-</w:t>
            </w:r>
          </w:p>
          <w:p w:rsidR="006A6672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31.12.2021</w:t>
            </w:r>
          </w:p>
          <w:p w:rsidR="00F5126B" w:rsidRDefault="00F5126B" w:rsidP="00402920">
            <w:pPr>
              <w:rPr>
                <w:rFonts w:ascii="Times New Roman" w:eastAsia="Calibri" w:hAnsi="Times New Roman" w:cs="Times New Roman"/>
              </w:rPr>
            </w:pPr>
          </w:p>
          <w:p w:rsidR="00F5126B" w:rsidRPr="00DA16DF" w:rsidRDefault="00F5126B" w:rsidP="004029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Umowa z dnia 02.01.2020</w:t>
            </w:r>
          </w:p>
        </w:tc>
        <w:tc>
          <w:tcPr>
            <w:tcW w:w="1979" w:type="dxa"/>
          </w:tcPr>
          <w:p w:rsidR="00CC6F8E" w:rsidRDefault="006A6672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 xml:space="preserve">Ustawa o pomocy społecznej z dnia 12 marca 2004r. </w:t>
            </w:r>
          </w:p>
          <w:p w:rsidR="006A6672" w:rsidRPr="00DA16DF" w:rsidRDefault="006A6672" w:rsidP="00401ABC">
            <w:pPr>
              <w:rPr>
                <w:rFonts w:ascii="Times New Roman" w:eastAsia="Calibri" w:hAnsi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 xml:space="preserve">(t. j. Dz. U. z 2020 r. poz. 1876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zm.), art. 180 pkt 2, art. 190 ustawy z dnia 9 czerwca 2011 r. o wspieraniu rodziny i systemie pieczy zastępczej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z 2020 r. poz. 821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zm.), Art. 13 ustawy z dnia 24 kwietnia 2003r. o działalności pożytku publicznego i o wolontariacie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z 2020 r. poz. 1057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zm.).</w:t>
            </w:r>
          </w:p>
        </w:tc>
        <w:tc>
          <w:tcPr>
            <w:tcW w:w="1707" w:type="dxa"/>
          </w:tcPr>
          <w:p w:rsidR="00030AD3" w:rsidRDefault="00030AD3" w:rsidP="00402920">
            <w:pPr>
              <w:rPr>
                <w:rFonts w:ascii="Times New Roman" w:eastAsia="Calibri" w:hAnsi="Times New Roman" w:cs="Times New Roman"/>
              </w:rPr>
            </w:pPr>
            <w:r w:rsidRPr="00030AD3">
              <w:rPr>
                <w:rFonts w:ascii="Times New Roman" w:eastAsia="Calibri" w:hAnsi="Times New Roman" w:cs="Times New Roman"/>
              </w:rPr>
              <w:lastRenderedPageBreak/>
              <w:t>Zadanie finansowane od 20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030AD3">
              <w:rPr>
                <w:rFonts w:ascii="Times New Roman" w:eastAsia="Calibri" w:hAnsi="Times New Roman" w:cs="Times New Roman"/>
              </w:rPr>
              <w:t xml:space="preserve"> roku</w:t>
            </w:r>
          </w:p>
          <w:p w:rsidR="00CC6F8E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>2020r.–</w:t>
            </w:r>
          </w:p>
          <w:p w:rsidR="006A6672" w:rsidRPr="00DA16DF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348 490,35</w:t>
            </w:r>
          </w:p>
          <w:p w:rsidR="006A6672" w:rsidRPr="00DA16DF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2126" w:type="dxa"/>
          </w:tcPr>
          <w:p w:rsidR="006A6672" w:rsidRPr="00DA16DF" w:rsidRDefault="006A6672" w:rsidP="004B5C4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Prowadzenie Domu Dziecka.</w:t>
            </w:r>
          </w:p>
        </w:tc>
        <w:tc>
          <w:tcPr>
            <w:tcW w:w="1134" w:type="dxa"/>
          </w:tcPr>
          <w:p w:rsidR="006A6672" w:rsidRPr="00DC1B80" w:rsidRDefault="006A6672" w:rsidP="00C30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CC6F8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Stowarzyszenie „Rodzina KOLPINGA w Porębie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Żegoty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Finansowanie lub dofinansowanie zadań zleconych do realizacji stowarzyszeniom </w:t>
            </w:r>
          </w:p>
        </w:tc>
        <w:tc>
          <w:tcPr>
            <w:tcW w:w="1843" w:type="dxa"/>
          </w:tcPr>
          <w:p w:rsidR="006A6672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01.01.</w:t>
            </w:r>
            <w:r w:rsidR="00C8080E">
              <w:rPr>
                <w:rFonts w:ascii="Times New Roman" w:eastAsia="Calibri" w:hAnsi="Times New Roman" w:cs="Times New Roman"/>
              </w:rPr>
              <w:t>-</w:t>
            </w:r>
            <w:r w:rsidRPr="00DA16DF">
              <w:rPr>
                <w:rFonts w:ascii="Times New Roman" w:eastAsia="Calibri" w:hAnsi="Times New Roman" w:cs="Times New Roman"/>
              </w:rPr>
              <w:t>31.12.2020</w:t>
            </w:r>
          </w:p>
          <w:p w:rsidR="00F5126B" w:rsidRPr="00DA16DF" w:rsidRDefault="00F5126B" w:rsidP="004029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C6F8E" w:rsidRDefault="006A6672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Art. 11 ust. 1 i 2 ustawy z dnia 5 sierpnia 2015 roku o nieodpłatnej pomocy prawnej oraz edukacji prawnej (t.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16DF">
              <w:rPr>
                <w:rFonts w:ascii="Times New Roman" w:eastAsia="Calibri" w:hAnsi="Times New Roman" w:cs="Times New Roman"/>
              </w:rPr>
              <w:t xml:space="preserve">j. Dz. U. z 2017 r. poz. 2030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pózn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z</w:t>
            </w:r>
            <w:r w:rsidRPr="00DA16DF">
              <w:rPr>
                <w:rFonts w:ascii="Times New Roman" w:eastAsia="Calibri" w:hAnsi="Times New Roman" w:cs="Times New Roman"/>
              </w:rPr>
              <w:t xml:space="preserve">m.) art. 13 ustawy z dnia 24 kwietnia 2003 r. o działalności pożytku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 xml:space="preserve">publicznego </w:t>
            </w:r>
            <w:r w:rsidRPr="00DA16DF">
              <w:rPr>
                <w:rFonts w:ascii="Times New Roman" w:eastAsia="Calibri" w:hAnsi="Times New Roman" w:cs="Times New Roman"/>
              </w:rPr>
              <w:br/>
              <w:t xml:space="preserve">i o wolontariacie </w:t>
            </w:r>
          </w:p>
          <w:p w:rsidR="006A6672" w:rsidRPr="00DA16DF" w:rsidRDefault="006A6672" w:rsidP="00401ABC">
            <w:pPr>
              <w:rPr>
                <w:rFonts w:ascii="Times New Roman" w:eastAsia="Calibri" w:hAnsi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(t. j. Dz. U. z 2020r. poz. 1057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zm.).</w:t>
            </w:r>
          </w:p>
        </w:tc>
        <w:tc>
          <w:tcPr>
            <w:tcW w:w="1707" w:type="dxa"/>
          </w:tcPr>
          <w:p w:rsidR="00030AD3" w:rsidRDefault="00030AD3" w:rsidP="00402920">
            <w:pPr>
              <w:rPr>
                <w:rFonts w:ascii="Times New Roman" w:eastAsia="Calibri" w:hAnsi="Times New Roman" w:cs="Times New Roman"/>
              </w:rPr>
            </w:pPr>
            <w:r w:rsidRPr="00030AD3">
              <w:rPr>
                <w:rFonts w:ascii="Times New Roman" w:eastAsia="Calibri" w:hAnsi="Times New Roman" w:cs="Times New Roman"/>
              </w:rPr>
              <w:lastRenderedPageBreak/>
              <w:t>Zadanie finansowane od 20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030AD3">
              <w:rPr>
                <w:rFonts w:ascii="Times New Roman" w:eastAsia="Calibri" w:hAnsi="Times New Roman" w:cs="Times New Roman"/>
              </w:rPr>
              <w:t xml:space="preserve"> roku</w:t>
            </w:r>
          </w:p>
          <w:p w:rsidR="00CC6F8E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</w:t>
            </w:r>
          </w:p>
          <w:p w:rsidR="006A6672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190 080,00</w:t>
            </w:r>
          </w:p>
          <w:p w:rsidR="006A6672" w:rsidRPr="00DA16DF" w:rsidRDefault="006A6672" w:rsidP="00084A1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  <w:p w:rsidR="006A6672" w:rsidRPr="00DA16DF" w:rsidRDefault="006A6672" w:rsidP="00084A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6672" w:rsidRPr="00DA16DF" w:rsidRDefault="006A6672" w:rsidP="006472F5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Zadanie publiczne nieodpłatna pomoc prawna, nieodpłatne poradnictwo obywatelskie</w:t>
            </w:r>
            <w:r w:rsidR="00CC6F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A6672" w:rsidRPr="00DC1B80" w:rsidRDefault="006A6672" w:rsidP="00C30927">
            <w:pPr>
              <w:rPr>
                <w:sz w:val="20"/>
                <w:szCs w:val="20"/>
              </w:rPr>
            </w:pPr>
            <w:r w:rsidRPr="00DC1B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C2670" w:rsidRPr="00DC1B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C1B80">
              <w:rPr>
                <w:rFonts w:ascii="Times New Roman" w:eastAsia="Calibri" w:hAnsi="Times New Roman" w:cs="Times New Roman"/>
                <w:sz w:val="20"/>
                <w:szCs w:val="20"/>
              </w:rPr>
              <w:t>.10.20</w:t>
            </w:r>
            <w:r w:rsidR="002C2670" w:rsidRPr="00DC1B8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A6672" w:rsidRPr="00DA16DF" w:rsidRDefault="00C94D62" w:rsidP="00C30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CC6F8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Stowarzyszenie „DELFIN”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Realizacja zadania publicznego pod nazwą aktywizacja społeczno-zawodowa uczestników projektu realizowanego przez PCPR w Chrzanowie pod nazwą „Z pomocą rodzinie”</w:t>
            </w:r>
          </w:p>
        </w:tc>
        <w:tc>
          <w:tcPr>
            <w:tcW w:w="1843" w:type="dxa"/>
          </w:tcPr>
          <w:p w:rsidR="006A6672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13.08.-24.12.2020</w:t>
            </w:r>
          </w:p>
          <w:p w:rsidR="00F5126B" w:rsidRDefault="00F5126B" w:rsidP="00C30927">
            <w:pPr>
              <w:rPr>
                <w:rFonts w:ascii="Times New Roman" w:eastAsia="Calibri" w:hAnsi="Times New Roman" w:cs="Times New Roman"/>
              </w:rPr>
            </w:pPr>
          </w:p>
          <w:p w:rsidR="00F5126B" w:rsidRPr="00DA16DF" w:rsidRDefault="00F5126B" w:rsidP="00C309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Umowa z dnia 13.08.2020</w:t>
            </w:r>
          </w:p>
        </w:tc>
        <w:tc>
          <w:tcPr>
            <w:tcW w:w="1979" w:type="dxa"/>
          </w:tcPr>
          <w:p w:rsidR="006A6672" w:rsidRPr="00DA16DF" w:rsidRDefault="006A6672" w:rsidP="00401ABC">
            <w:pPr>
              <w:rPr>
                <w:rFonts w:ascii="Times New Roman" w:eastAsia="Calibri" w:hAnsi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Regionalny Program Operacyjny Województwa Małopolskiego na lata 2014-2020, oś priorytetowa IX, Działanie 9.1, Poddziałanie 9.1.1</w:t>
            </w:r>
          </w:p>
        </w:tc>
        <w:tc>
          <w:tcPr>
            <w:tcW w:w="1707" w:type="dxa"/>
          </w:tcPr>
          <w:p w:rsidR="006A6672" w:rsidRPr="00DA16DF" w:rsidRDefault="006A6672" w:rsidP="0040292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2019r.–144 854,00</w:t>
            </w:r>
          </w:p>
          <w:p w:rsidR="00CC6F8E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</w:t>
            </w:r>
          </w:p>
          <w:p w:rsidR="006A6672" w:rsidRPr="00DA16DF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258 103,00</w:t>
            </w:r>
          </w:p>
          <w:p w:rsidR="006A6672" w:rsidRPr="00DA16DF" w:rsidRDefault="006A6672" w:rsidP="00084A1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  <w:p w:rsidR="006A6672" w:rsidRPr="00DA16DF" w:rsidRDefault="006A6672" w:rsidP="004029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6672" w:rsidRPr="00DA16DF" w:rsidRDefault="006A6672" w:rsidP="006472F5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Wsparcie osób niepełno</w:t>
            </w:r>
          </w:p>
          <w:p w:rsidR="006A6672" w:rsidRPr="00DA16DF" w:rsidRDefault="006A6672" w:rsidP="007D636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sprawnych oraz niepełnosprawnych dzieci z pieczy rodzin zastępczych. Organizacja szkoleń wyjazdowych oraz rehabilitacji stacjonarnej.</w:t>
            </w:r>
          </w:p>
        </w:tc>
        <w:tc>
          <w:tcPr>
            <w:tcW w:w="1134" w:type="dxa"/>
          </w:tcPr>
          <w:p w:rsidR="006A6672" w:rsidRPr="00DC1B80" w:rsidRDefault="006A6672" w:rsidP="004B5C40">
            <w:pPr>
              <w:jc w:val="center"/>
              <w:rPr>
                <w:sz w:val="20"/>
                <w:szCs w:val="20"/>
              </w:rPr>
            </w:pPr>
            <w:r w:rsidRPr="00DC1B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CC6F8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Stowarzyszenie „DELFIN”</w:t>
            </w:r>
          </w:p>
        </w:tc>
        <w:tc>
          <w:tcPr>
            <w:tcW w:w="1984" w:type="dxa"/>
          </w:tcPr>
          <w:p w:rsidR="006A6672" w:rsidRPr="00DA16DF" w:rsidRDefault="006A6672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Realizacja zadania publicznego pod tytułem Aktywizacja społeczna dla uczestników projektu realizowanego przez POIK w Chrzanowie pod nazwą „</w:t>
            </w:r>
            <w:r w:rsidR="0005387A">
              <w:rPr>
                <w:rFonts w:ascii="Times New Roman" w:eastAsia="Calibri" w:hAnsi="Times New Roman" w:cs="Times New Roman"/>
              </w:rPr>
              <w:t>P</w:t>
            </w:r>
            <w:r w:rsidRPr="00DA16DF">
              <w:rPr>
                <w:rFonts w:ascii="Times New Roman" w:eastAsia="Calibri" w:hAnsi="Times New Roman" w:cs="Times New Roman"/>
              </w:rPr>
              <w:t>okonaj kryzys”</w:t>
            </w:r>
          </w:p>
        </w:tc>
        <w:tc>
          <w:tcPr>
            <w:tcW w:w="1843" w:type="dxa"/>
          </w:tcPr>
          <w:p w:rsidR="006A6672" w:rsidRDefault="006A6672" w:rsidP="0040292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02.06.2020-15.08.2020</w:t>
            </w:r>
          </w:p>
          <w:p w:rsidR="00F5126B" w:rsidRDefault="00F5126B" w:rsidP="00402920">
            <w:pPr>
              <w:rPr>
                <w:rFonts w:ascii="Times New Roman" w:hAnsi="Times New Roman" w:cs="Times New Roman"/>
              </w:rPr>
            </w:pPr>
          </w:p>
          <w:p w:rsidR="00F5126B" w:rsidRPr="00DA16DF" w:rsidRDefault="00F5126B" w:rsidP="0040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 02.06. 2020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6A6672" w:rsidRPr="00DA16DF" w:rsidRDefault="006A6672" w:rsidP="00401ABC">
            <w:pPr>
              <w:rPr>
                <w:rFonts w:ascii="Times New Roman" w:eastAsia="Calibri" w:hAnsi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Regionalny Program Operacyjny Województwa Małopolskiego na lata 2014-2020, oś priorytetowa IX, Działanie 9.2, Poddziałanie 9.2.3</w:t>
            </w:r>
          </w:p>
        </w:tc>
        <w:tc>
          <w:tcPr>
            <w:tcW w:w="1707" w:type="dxa"/>
          </w:tcPr>
          <w:p w:rsidR="006A6672" w:rsidRPr="00DA16DF" w:rsidRDefault="006A6672" w:rsidP="0040292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2019r.–431 465,02</w:t>
            </w:r>
          </w:p>
          <w:p w:rsidR="00CC6F8E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2020r.–</w:t>
            </w:r>
          </w:p>
          <w:p w:rsidR="006A6672" w:rsidRPr="00DA16DF" w:rsidRDefault="006A6672" w:rsidP="0040292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233 694,56</w:t>
            </w:r>
          </w:p>
          <w:p w:rsidR="006A6672" w:rsidRPr="00DA16DF" w:rsidRDefault="006A6672" w:rsidP="00084A1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  <w:p w:rsidR="006A6672" w:rsidRPr="00DA16DF" w:rsidRDefault="006A6672" w:rsidP="004029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D636E" w:rsidRDefault="006A6672" w:rsidP="006472F5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Zwiększenie dostępności do usług społecznych świadczonych dla 210 osób zagrożonych kryzysem lub w kryzysie </w:t>
            </w:r>
          </w:p>
          <w:p w:rsidR="006A6672" w:rsidRPr="00DA16DF" w:rsidRDefault="006A6672" w:rsidP="006472F5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zamieszkałych na terenie </w:t>
            </w:r>
            <w:r w:rsidR="00890652">
              <w:rPr>
                <w:rFonts w:ascii="Times New Roman" w:eastAsia="Calibri" w:hAnsi="Times New Roman" w:cs="Times New Roman"/>
              </w:rPr>
              <w:t>P</w:t>
            </w:r>
            <w:r w:rsidRPr="00DA16DF">
              <w:rPr>
                <w:rFonts w:ascii="Times New Roman" w:eastAsia="Calibri" w:hAnsi="Times New Roman" w:cs="Times New Roman"/>
              </w:rPr>
              <w:t xml:space="preserve">owiatu </w:t>
            </w:r>
            <w:r w:rsidR="00890652">
              <w:rPr>
                <w:rFonts w:ascii="Times New Roman" w:eastAsia="Calibri" w:hAnsi="Times New Roman" w:cs="Times New Roman"/>
              </w:rPr>
              <w:t>C</w:t>
            </w:r>
            <w:r w:rsidRPr="00DA16DF">
              <w:rPr>
                <w:rFonts w:ascii="Times New Roman" w:eastAsia="Calibri" w:hAnsi="Times New Roman" w:cs="Times New Roman"/>
              </w:rPr>
              <w:t>hrzanowskiego.</w:t>
            </w:r>
          </w:p>
          <w:p w:rsidR="006A6672" w:rsidRPr="00DA16DF" w:rsidRDefault="006A6672" w:rsidP="00647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A6672" w:rsidRPr="00DC1B80" w:rsidRDefault="006A6672" w:rsidP="004B5C40">
            <w:pPr>
              <w:jc w:val="center"/>
              <w:rPr>
                <w:sz w:val="20"/>
                <w:szCs w:val="20"/>
              </w:rPr>
            </w:pPr>
            <w:r w:rsidRPr="00DC1B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</w:tcPr>
          <w:p w:rsidR="00C94D62" w:rsidRPr="00DA16DF" w:rsidRDefault="00C94D6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94D62" w:rsidRPr="00DA16DF" w:rsidRDefault="00C94D62" w:rsidP="00CC6F8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Stowarzyszenie „Rodzina KOLPINGA w Porębie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Żegoty</w:t>
            </w:r>
            <w:proofErr w:type="spellEnd"/>
          </w:p>
        </w:tc>
        <w:tc>
          <w:tcPr>
            <w:tcW w:w="1984" w:type="dxa"/>
          </w:tcPr>
          <w:p w:rsidR="00C94D62" w:rsidRPr="00DA16DF" w:rsidRDefault="00C94D62" w:rsidP="00401ABC">
            <w:pPr>
              <w:rPr>
                <w:rFonts w:ascii="Times New Roman" w:eastAsia="Calibri" w:hAnsi="Times New Roman" w:cs="Times New Roman"/>
              </w:rPr>
            </w:pPr>
            <w:r w:rsidRPr="00C94D62">
              <w:rPr>
                <w:rFonts w:ascii="Times New Roman" w:eastAsia="Calibri" w:hAnsi="Times New Roman" w:cs="Times New Roman"/>
              </w:rPr>
              <w:t>Finansowanie lub dofinansowanie zadań zleconych do realizacji stowarzyszeniom</w:t>
            </w:r>
          </w:p>
        </w:tc>
        <w:tc>
          <w:tcPr>
            <w:tcW w:w="1843" w:type="dxa"/>
          </w:tcPr>
          <w:p w:rsidR="00C94D62" w:rsidRDefault="00C94D62" w:rsidP="0040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01.01.-31.12.2021</w:t>
            </w:r>
          </w:p>
          <w:p w:rsidR="00C94D62" w:rsidRDefault="00C94D62" w:rsidP="00402920">
            <w:pPr>
              <w:rPr>
                <w:rFonts w:ascii="Times New Roman" w:hAnsi="Times New Roman" w:cs="Times New Roman"/>
              </w:rPr>
            </w:pPr>
          </w:p>
          <w:p w:rsidR="00C94D62" w:rsidRPr="00DA16DF" w:rsidRDefault="00C94D62" w:rsidP="0040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 29.12.2020</w:t>
            </w:r>
          </w:p>
        </w:tc>
        <w:tc>
          <w:tcPr>
            <w:tcW w:w="1979" w:type="dxa"/>
          </w:tcPr>
          <w:p w:rsidR="00C94D62" w:rsidRPr="00C94D62" w:rsidRDefault="00C94D62" w:rsidP="00C94D62">
            <w:pPr>
              <w:rPr>
                <w:rFonts w:ascii="Times New Roman" w:eastAsia="Calibri" w:hAnsi="Times New Roman" w:cs="Times New Roman"/>
              </w:rPr>
            </w:pPr>
            <w:r w:rsidRPr="00C94D62">
              <w:rPr>
                <w:rFonts w:ascii="Times New Roman" w:eastAsia="Calibri" w:hAnsi="Times New Roman" w:cs="Times New Roman"/>
              </w:rPr>
              <w:t xml:space="preserve">Art. 11 ust. 1 i 2 ustawy z dnia 5 sierpnia 2015 roku o nieodpłatnej pomocy prawnej oraz edukacji </w:t>
            </w:r>
            <w:r w:rsidRPr="00C94D62">
              <w:rPr>
                <w:rFonts w:ascii="Times New Roman" w:eastAsia="Calibri" w:hAnsi="Times New Roman" w:cs="Times New Roman"/>
              </w:rPr>
              <w:lastRenderedPageBreak/>
              <w:t xml:space="preserve">prawnej (t. j. Dz. U. z 2017 r. poz. 2030 z </w:t>
            </w:r>
            <w:proofErr w:type="spellStart"/>
            <w:r w:rsidRPr="00C94D62">
              <w:rPr>
                <w:rFonts w:ascii="Times New Roman" w:eastAsia="Calibri" w:hAnsi="Times New Roman" w:cs="Times New Roman"/>
              </w:rPr>
              <w:t>pózn</w:t>
            </w:r>
            <w:proofErr w:type="spellEnd"/>
            <w:r w:rsidRPr="00C94D62">
              <w:rPr>
                <w:rFonts w:ascii="Times New Roman" w:eastAsia="Calibri" w:hAnsi="Times New Roman" w:cs="Times New Roman"/>
              </w:rPr>
              <w:t xml:space="preserve">. zm.) art. 13 ustawy z dnia 24 kwietnia 2003 r. o działalności pożytku publicznego </w:t>
            </w:r>
          </w:p>
          <w:p w:rsidR="00C94D62" w:rsidRPr="00DA16DF" w:rsidRDefault="00C94D62" w:rsidP="00C94D62">
            <w:pPr>
              <w:rPr>
                <w:rFonts w:ascii="Times New Roman" w:eastAsia="Calibri" w:hAnsi="Times New Roman" w:cs="Times New Roman"/>
              </w:rPr>
            </w:pPr>
            <w:r w:rsidRPr="00C94D62">
              <w:rPr>
                <w:rFonts w:ascii="Times New Roman" w:eastAsia="Calibri" w:hAnsi="Times New Roman" w:cs="Times New Roman"/>
              </w:rPr>
              <w:t xml:space="preserve">i o wolontariacie (t. j. Dz. U. z 2020 r. poz. 1057 z </w:t>
            </w:r>
            <w:proofErr w:type="spellStart"/>
            <w:r w:rsidRPr="00C94D62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C94D62">
              <w:rPr>
                <w:rFonts w:ascii="Times New Roman" w:eastAsia="Calibri" w:hAnsi="Times New Roman" w:cs="Times New Roman"/>
              </w:rPr>
              <w:t>. zm.).</w:t>
            </w:r>
          </w:p>
        </w:tc>
        <w:tc>
          <w:tcPr>
            <w:tcW w:w="1707" w:type="dxa"/>
          </w:tcPr>
          <w:p w:rsidR="00CC6F8E" w:rsidRDefault="00C94D62" w:rsidP="00C94D62">
            <w:pPr>
              <w:rPr>
                <w:rFonts w:ascii="Times New Roman" w:eastAsia="Calibri" w:hAnsi="Times New Roman" w:cs="Times New Roman"/>
              </w:rPr>
            </w:pPr>
            <w:r w:rsidRPr="00C94D62">
              <w:rPr>
                <w:rFonts w:ascii="Times New Roman" w:eastAsia="Calibri" w:hAnsi="Times New Roman" w:cs="Times New Roman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C94D62">
              <w:rPr>
                <w:rFonts w:ascii="Times New Roman" w:eastAsia="Calibri" w:hAnsi="Times New Roman" w:cs="Times New Roman"/>
              </w:rPr>
              <w:t>r.–</w:t>
            </w:r>
          </w:p>
          <w:p w:rsidR="00C94D62" w:rsidRPr="00C94D62" w:rsidRDefault="00C94D62" w:rsidP="00C94D62">
            <w:pPr>
              <w:rPr>
                <w:rFonts w:ascii="Times New Roman" w:eastAsia="Calibri" w:hAnsi="Times New Roman" w:cs="Times New Roman"/>
              </w:rPr>
            </w:pPr>
            <w:r w:rsidRPr="00C94D62">
              <w:rPr>
                <w:rFonts w:ascii="Times New Roman" w:eastAsia="Calibri" w:hAnsi="Times New Roman" w:cs="Times New Roman"/>
              </w:rPr>
              <w:t>190 080,00</w:t>
            </w:r>
          </w:p>
          <w:p w:rsidR="00C94D62" w:rsidRPr="00DA16DF" w:rsidRDefault="00C94D62" w:rsidP="00C94D62">
            <w:pPr>
              <w:rPr>
                <w:rFonts w:ascii="Times New Roman" w:eastAsia="Calibri" w:hAnsi="Times New Roman" w:cs="Times New Roman"/>
              </w:rPr>
            </w:pPr>
            <w:r w:rsidRPr="00C94D62">
              <w:rPr>
                <w:rFonts w:ascii="Times New Roman" w:eastAsia="Calibri" w:hAnsi="Times New Roman" w:cs="Times New Roman"/>
              </w:rPr>
              <w:t xml:space="preserve">wysokość uzależniona jest od dotacji </w:t>
            </w:r>
            <w:r w:rsidRPr="00C94D62">
              <w:rPr>
                <w:rFonts w:ascii="Times New Roman" w:eastAsia="Calibri" w:hAnsi="Times New Roman" w:cs="Times New Roman"/>
              </w:rPr>
              <w:lastRenderedPageBreak/>
              <w:t>otrzymanej od Wojewody</w:t>
            </w:r>
          </w:p>
        </w:tc>
        <w:tc>
          <w:tcPr>
            <w:tcW w:w="2126" w:type="dxa"/>
          </w:tcPr>
          <w:p w:rsidR="00C94D62" w:rsidRPr="00DA16DF" w:rsidRDefault="00C94D62" w:rsidP="006472F5">
            <w:pPr>
              <w:rPr>
                <w:rFonts w:ascii="Times New Roman" w:eastAsia="Calibri" w:hAnsi="Times New Roman" w:cs="Times New Roman"/>
              </w:rPr>
            </w:pPr>
            <w:r w:rsidRPr="00C94D62">
              <w:rPr>
                <w:rFonts w:ascii="Times New Roman" w:eastAsia="Calibri" w:hAnsi="Times New Roman" w:cs="Times New Roman"/>
              </w:rPr>
              <w:lastRenderedPageBreak/>
              <w:t>Zadanie publiczne nieodpłatna pomoc prawna, nieodpłatne poradnictwo obywatelskie</w:t>
            </w:r>
            <w:r w:rsidR="00CC6F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94D62" w:rsidRPr="00DC1B80" w:rsidRDefault="00F06A31" w:rsidP="004B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276" w:type="dxa"/>
          </w:tcPr>
          <w:p w:rsidR="00C94D62" w:rsidRPr="00DA16DF" w:rsidRDefault="00F06A31" w:rsidP="00C30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1B80" w:rsidTr="00DC1B80">
        <w:trPr>
          <w:jc w:val="center"/>
        </w:trPr>
        <w:tc>
          <w:tcPr>
            <w:tcW w:w="1838" w:type="dxa"/>
          </w:tcPr>
          <w:p w:rsidR="00C94D62" w:rsidRPr="00DA16DF" w:rsidRDefault="00C94D6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94D62" w:rsidRPr="00DA16DF" w:rsidRDefault="00F06A31" w:rsidP="00F06A31">
            <w:pPr>
              <w:rPr>
                <w:rFonts w:ascii="Times New Roman" w:eastAsia="Calibri" w:hAnsi="Times New Roman" w:cs="Times New Roman"/>
              </w:rPr>
            </w:pPr>
            <w:r w:rsidRPr="00F06A31">
              <w:rPr>
                <w:rFonts w:ascii="Times New Roman" w:eastAsia="Calibri" w:hAnsi="Times New Roman" w:cs="Times New Roman"/>
              </w:rPr>
              <w:t>Fundacja „</w:t>
            </w:r>
            <w:proofErr w:type="spellStart"/>
            <w:r w:rsidRPr="00F06A31">
              <w:rPr>
                <w:rFonts w:ascii="Times New Roman" w:eastAsia="Calibri" w:hAnsi="Times New Roman" w:cs="Times New Roman"/>
              </w:rPr>
              <w:t>Viribus</w:t>
            </w:r>
            <w:proofErr w:type="spellEnd"/>
            <w:r w:rsidRPr="00F06A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06A31">
              <w:rPr>
                <w:rFonts w:ascii="Times New Roman" w:eastAsia="Calibri" w:hAnsi="Times New Roman" w:cs="Times New Roman"/>
              </w:rPr>
              <w:t>Unitis</w:t>
            </w:r>
            <w:proofErr w:type="spellEnd"/>
            <w:r w:rsidRPr="00F06A31">
              <w:rPr>
                <w:rFonts w:ascii="Times New Roman" w:eastAsia="Calibri" w:hAnsi="Times New Roman" w:cs="Times New Roman"/>
              </w:rPr>
              <w:t xml:space="preserve"> – Połączonymi Siłami”</w:t>
            </w:r>
          </w:p>
        </w:tc>
        <w:tc>
          <w:tcPr>
            <w:tcW w:w="1984" w:type="dxa"/>
          </w:tcPr>
          <w:p w:rsidR="00C94D62" w:rsidRPr="00DA16DF" w:rsidRDefault="00F06A31" w:rsidP="00401AB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Zadania z zakresu pomocy społecznej polegającej na prowadzeniu środowiskowego domu samopomocy dla 25 osób z zaburzeniami psychicznymi zamieszkałych na terenie Powiatu Chrzanowskiego</w:t>
            </w:r>
          </w:p>
        </w:tc>
        <w:tc>
          <w:tcPr>
            <w:tcW w:w="1843" w:type="dxa"/>
          </w:tcPr>
          <w:p w:rsidR="00C94D62" w:rsidRDefault="00F06A31" w:rsidP="0040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01.01.-31.12.2021</w:t>
            </w:r>
          </w:p>
          <w:p w:rsidR="00F06A31" w:rsidRDefault="00F06A31" w:rsidP="00402920">
            <w:pPr>
              <w:rPr>
                <w:rFonts w:ascii="Times New Roman" w:hAnsi="Times New Roman" w:cs="Times New Roman"/>
              </w:rPr>
            </w:pPr>
          </w:p>
          <w:p w:rsidR="00F06A31" w:rsidRPr="00DA16DF" w:rsidRDefault="00F06A31" w:rsidP="0040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Umowa z dnia 31.12.202</w:t>
            </w:r>
            <w:r w:rsidR="00134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C94D62" w:rsidRPr="00DA16DF" w:rsidRDefault="00F06A31" w:rsidP="00401ABC">
            <w:pPr>
              <w:rPr>
                <w:rFonts w:ascii="Times New Roman" w:eastAsia="Calibri" w:hAnsi="Times New Roman" w:cs="Times New Roman"/>
              </w:rPr>
            </w:pPr>
            <w:r w:rsidRPr="00F06A31">
              <w:rPr>
                <w:rFonts w:ascii="Times New Roman" w:eastAsia="Calibri" w:hAnsi="Times New Roman" w:cs="Times New Roman"/>
              </w:rPr>
              <w:t xml:space="preserve">Ustawa z dnia 24 kwietnia 2003r. o działalności pożytku publicznego i wolontariacie (t. j. Dz. U. z 2020 r. poz. 1057 z </w:t>
            </w:r>
            <w:proofErr w:type="spellStart"/>
            <w:r w:rsidRPr="00F06A31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F06A31">
              <w:rPr>
                <w:rFonts w:ascii="Times New Roman" w:eastAsia="Calibri" w:hAnsi="Times New Roman" w:cs="Times New Roman"/>
              </w:rPr>
              <w:t xml:space="preserve">. zm.) i ustawy z dnia 12 marca 2004r. o pomocy społecznej (t. j. Dz. U. z 2020 r. poz. 1876 z </w:t>
            </w:r>
            <w:proofErr w:type="spellStart"/>
            <w:r w:rsidRPr="00F06A31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F06A31">
              <w:rPr>
                <w:rFonts w:ascii="Times New Roman" w:eastAsia="Calibri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F06A31" w:rsidRPr="00F06A31" w:rsidRDefault="00F06A31" w:rsidP="00F06A31">
            <w:pPr>
              <w:rPr>
                <w:rFonts w:ascii="Times New Roman" w:eastAsia="Calibri" w:hAnsi="Times New Roman" w:cs="Times New Roman"/>
              </w:rPr>
            </w:pPr>
            <w:r w:rsidRPr="00F06A31">
              <w:rPr>
                <w:rFonts w:ascii="Times New Roman" w:eastAsia="Calibri" w:hAnsi="Times New Roman" w:cs="Times New Roman"/>
              </w:rPr>
              <w:t>Zadanie finansowane od 2009 roku</w:t>
            </w:r>
          </w:p>
          <w:p w:rsidR="00CC6F8E" w:rsidRDefault="00F06A31" w:rsidP="00F06A31">
            <w:pPr>
              <w:rPr>
                <w:rFonts w:ascii="Times New Roman" w:eastAsia="Calibri" w:hAnsi="Times New Roman" w:cs="Times New Roman"/>
              </w:rPr>
            </w:pPr>
            <w:r w:rsidRPr="00F06A31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06A31">
              <w:rPr>
                <w:rFonts w:ascii="Times New Roman" w:eastAsia="Calibri" w:hAnsi="Times New Roman" w:cs="Times New Roman"/>
              </w:rPr>
              <w:t>r.–</w:t>
            </w:r>
          </w:p>
          <w:p w:rsidR="00F06A31" w:rsidRPr="00F06A31" w:rsidRDefault="00F06A31" w:rsidP="00F06A31">
            <w:pPr>
              <w:rPr>
                <w:rFonts w:ascii="Times New Roman" w:eastAsia="Calibri" w:hAnsi="Times New Roman" w:cs="Times New Roman"/>
              </w:rPr>
            </w:pPr>
            <w:r w:rsidRPr="00F06A31">
              <w:rPr>
                <w:rFonts w:ascii="Times New Roman" w:eastAsia="Calibri" w:hAnsi="Times New Roman" w:cs="Times New Roman"/>
              </w:rPr>
              <w:t>54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06A3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06A3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06A31">
              <w:rPr>
                <w:rFonts w:ascii="Times New Roman" w:eastAsia="Calibri" w:hAnsi="Times New Roman" w:cs="Times New Roman"/>
              </w:rPr>
              <w:t>,00</w:t>
            </w:r>
          </w:p>
          <w:p w:rsidR="00C94D62" w:rsidRPr="00DA16DF" w:rsidRDefault="00F06A31" w:rsidP="00F06A31">
            <w:pPr>
              <w:rPr>
                <w:rFonts w:ascii="Times New Roman" w:eastAsia="Calibri" w:hAnsi="Times New Roman" w:cs="Times New Roman"/>
              </w:rPr>
            </w:pPr>
            <w:r w:rsidRPr="00F06A31">
              <w:rPr>
                <w:rFonts w:ascii="Times New Roman" w:eastAsia="Calibri" w:hAnsi="Times New Roman" w:cs="Times New Roman"/>
              </w:rPr>
              <w:t>wysokość uzależniona jest od dotacji otrzymanej z budżetu Wojewody</w:t>
            </w:r>
          </w:p>
        </w:tc>
        <w:tc>
          <w:tcPr>
            <w:tcW w:w="2126" w:type="dxa"/>
          </w:tcPr>
          <w:p w:rsidR="00C94D62" w:rsidRPr="00DA16DF" w:rsidRDefault="00F06A31" w:rsidP="0076222E">
            <w:pPr>
              <w:rPr>
                <w:rFonts w:ascii="Times New Roman" w:eastAsia="Calibri" w:hAnsi="Times New Roman" w:cs="Times New Roman"/>
              </w:rPr>
            </w:pPr>
            <w:r w:rsidRPr="00F06A31">
              <w:rPr>
                <w:rFonts w:ascii="Times New Roman" w:eastAsia="Calibri" w:hAnsi="Times New Roman" w:cs="Times New Roman"/>
              </w:rPr>
              <w:t>Prowadzenie środowiskowego Domu Samopomocy.</w:t>
            </w:r>
          </w:p>
        </w:tc>
        <w:tc>
          <w:tcPr>
            <w:tcW w:w="1134" w:type="dxa"/>
          </w:tcPr>
          <w:p w:rsidR="00C94D62" w:rsidRPr="00DC1B80" w:rsidRDefault="00F06A31" w:rsidP="004B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80">
              <w:rPr>
                <w:rFonts w:ascii="Times New Roman" w:hAnsi="Times New Roman" w:cs="Times New Roman"/>
                <w:sz w:val="20"/>
                <w:szCs w:val="20"/>
              </w:rPr>
              <w:t>5.11.2020</w:t>
            </w:r>
          </w:p>
        </w:tc>
        <w:tc>
          <w:tcPr>
            <w:tcW w:w="1276" w:type="dxa"/>
          </w:tcPr>
          <w:p w:rsidR="00C94D62" w:rsidRPr="00DA16DF" w:rsidRDefault="00F06A31" w:rsidP="00C30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16DF" w:rsidTr="00DC1B80">
        <w:trPr>
          <w:jc w:val="center"/>
        </w:trPr>
        <w:tc>
          <w:tcPr>
            <w:tcW w:w="15877" w:type="dxa"/>
            <w:gridSpan w:val="9"/>
          </w:tcPr>
          <w:p w:rsidR="00DA16DF" w:rsidRPr="00DA16DF" w:rsidRDefault="00DA16DF" w:rsidP="00D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16DF" w:rsidRPr="00DA16DF" w:rsidRDefault="00DA16DF" w:rsidP="00D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DF">
              <w:rPr>
                <w:rFonts w:ascii="Times New Roman" w:hAnsi="Times New Roman" w:cs="Times New Roman"/>
                <w:b/>
                <w:sz w:val="24"/>
                <w:szCs w:val="24"/>
              </w:rPr>
              <w:t>JEDNOSTKI ORGANIZACYJNE POWIATU CHRZANOWSKIEGO</w:t>
            </w:r>
          </w:p>
          <w:p w:rsidR="00DA16DF" w:rsidRPr="00DA16DF" w:rsidRDefault="00DA16DF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 w:val="restart"/>
          </w:tcPr>
          <w:p w:rsidR="00F40C66" w:rsidRPr="00DA16DF" w:rsidRDefault="00F40C66" w:rsidP="00DA16DF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Powiatowe Centrum Pomocy Rodzinie</w:t>
            </w:r>
          </w:p>
        </w:tc>
        <w:tc>
          <w:tcPr>
            <w:tcW w:w="1990" w:type="dxa"/>
          </w:tcPr>
          <w:p w:rsidR="00F40C66" w:rsidRPr="00DA16DF" w:rsidRDefault="00F40C66" w:rsidP="00216879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Fundacja im. Brata Alberta Warsztat Terapii Zajęciowej</w:t>
            </w:r>
          </w:p>
        </w:tc>
        <w:tc>
          <w:tcPr>
            <w:tcW w:w="1984" w:type="dxa"/>
          </w:tcPr>
          <w:p w:rsidR="00F40C66" w:rsidRPr="00DA16DF" w:rsidRDefault="00F40C66" w:rsidP="0076222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„Niepełnosprawni sprawni inaczej</w:t>
            </w:r>
            <w:r w:rsidR="00F22288" w:rsidRPr="00DA16DF">
              <w:rPr>
                <w:rFonts w:ascii="Times New Roman" w:eastAsia="Calibri" w:hAnsi="Times New Roman" w:cs="Times New Roman"/>
              </w:rPr>
              <w:t>”</w:t>
            </w:r>
            <w:r w:rsidRPr="00DA16DF">
              <w:rPr>
                <w:rFonts w:ascii="Times New Roman" w:eastAsia="Calibri" w:hAnsi="Times New Roman" w:cs="Times New Roman"/>
              </w:rPr>
              <w:t xml:space="preserve"> – olimpiada umiejętności</w:t>
            </w:r>
          </w:p>
        </w:tc>
        <w:tc>
          <w:tcPr>
            <w:tcW w:w="1843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16.09.2020</w:t>
            </w:r>
          </w:p>
        </w:tc>
        <w:tc>
          <w:tcPr>
            <w:tcW w:w="1979" w:type="dxa"/>
          </w:tcPr>
          <w:p w:rsidR="00F40C66" w:rsidRPr="00DA16DF" w:rsidRDefault="00036567" w:rsidP="0076222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Art. 35a ust</w:t>
            </w:r>
            <w:r w:rsidR="00C76FE0">
              <w:rPr>
                <w:rFonts w:ascii="Times New Roman" w:eastAsia="Calibri" w:hAnsi="Times New Roman" w:cs="Times New Roman"/>
              </w:rPr>
              <w:t>.</w:t>
            </w:r>
            <w:r w:rsidRPr="00DA16DF">
              <w:rPr>
                <w:rFonts w:ascii="Times New Roman" w:eastAsia="Calibri" w:hAnsi="Times New Roman" w:cs="Times New Roman"/>
              </w:rPr>
              <w:t xml:space="preserve"> 1 pkt 7 lit. ustawy z dnia 27.08.1997 o rehabilitacji zawodowej i społecznej oraz </w:t>
            </w:r>
            <w:r w:rsidRPr="00DA16DF">
              <w:rPr>
                <w:rFonts w:ascii="Times New Roman" w:eastAsia="Calibri" w:hAnsi="Times New Roman" w:cs="Times New Roman"/>
              </w:rPr>
              <w:lastRenderedPageBreak/>
              <w:t>zatrudnieniu osób niepełnosprawnych (Dz. U. z 20</w:t>
            </w:r>
            <w:r w:rsidR="00F479C6">
              <w:rPr>
                <w:rFonts w:ascii="Times New Roman" w:eastAsia="Calibri" w:hAnsi="Times New Roman" w:cs="Times New Roman"/>
              </w:rPr>
              <w:t>20</w:t>
            </w:r>
            <w:r w:rsidRPr="00DA16DF">
              <w:rPr>
                <w:rFonts w:ascii="Times New Roman" w:eastAsia="Calibri" w:hAnsi="Times New Roman" w:cs="Times New Roman"/>
              </w:rPr>
              <w:t xml:space="preserve"> r., poz. </w:t>
            </w:r>
            <w:r w:rsidR="0018200F">
              <w:rPr>
                <w:rFonts w:ascii="Times New Roman" w:eastAsia="Calibri" w:hAnsi="Times New Roman" w:cs="Times New Roman"/>
              </w:rPr>
              <w:t>426</w:t>
            </w:r>
            <w:r w:rsidRPr="00DA16DF">
              <w:rPr>
                <w:rFonts w:ascii="Times New Roman" w:eastAsia="Calibri" w:hAnsi="Times New Roman" w:cs="Times New Roman"/>
              </w:rPr>
              <w:t xml:space="preserve">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 xml:space="preserve">1 200,00 </w:t>
            </w:r>
            <w:r w:rsidR="00374162">
              <w:rPr>
                <w:rFonts w:ascii="Times New Roman" w:eastAsia="Calibri" w:hAnsi="Times New Roman" w:cs="Times New Roman"/>
              </w:rPr>
              <w:t>zł</w:t>
            </w:r>
          </w:p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PFRON</w:t>
            </w:r>
          </w:p>
        </w:tc>
        <w:tc>
          <w:tcPr>
            <w:tcW w:w="2126" w:type="dxa"/>
          </w:tcPr>
          <w:p w:rsidR="00F40C66" w:rsidRPr="00DA16DF" w:rsidRDefault="002D1F64" w:rsidP="007D6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216879" w:rsidRPr="00DA16DF">
              <w:rPr>
                <w:rFonts w:ascii="Times New Roman" w:eastAsia="Calibri" w:hAnsi="Times New Roman" w:cs="Times New Roman"/>
              </w:rPr>
              <w:t xml:space="preserve">ntegracja osób niepełnosprawnych, aktywizowanie ich do działania, przeciwdziałanie marginalizacji osób </w:t>
            </w:r>
            <w:r w:rsidR="00216879" w:rsidRPr="00DA16DF">
              <w:rPr>
                <w:rFonts w:ascii="Times New Roman" w:eastAsia="Calibri" w:hAnsi="Times New Roman" w:cs="Times New Roman"/>
              </w:rPr>
              <w:lastRenderedPageBreak/>
              <w:t>niepełnosprawnych, zapobieganie patologiom poprzez organizację czasu wolnego, przełamywanie barier społecznych i psychicznych podopiecznych Fundacji.</w:t>
            </w:r>
          </w:p>
        </w:tc>
        <w:tc>
          <w:tcPr>
            <w:tcW w:w="1134" w:type="dxa"/>
          </w:tcPr>
          <w:p w:rsidR="00F40C66" w:rsidRPr="00DA16DF" w:rsidRDefault="00F40C66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F40C66" w:rsidRPr="00DA16DF" w:rsidRDefault="00F40C66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F40C66" w:rsidRPr="00DA16DF" w:rsidRDefault="00F40C66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0C66" w:rsidRPr="00DA16DF" w:rsidRDefault="00F40C66" w:rsidP="00216879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Stowarzyszenie Emerytów, Rencistów i Inwalidów „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Relax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” w Płazie</w:t>
            </w:r>
          </w:p>
        </w:tc>
        <w:tc>
          <w:tcPr>
            <w:tcW w:w="1984" w:type="dxa"/>
          </w:tcPr>
          <w:p w:rsidR="00F40C66" w:rsidRPr="00DA16DF" w:rsidRDefault="00036567" w:rsidP="00216879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Uzdrowiskowa Szczawnica i zamki nad Zalewem Czorsztyńskim – wycieczka krajoznawczo-turystyczna</w:t>
            </w:r>
          </w:p>
        </w:tc>
        <w:tc>
          <w:tcPr>
            <w:tcW w:w="1843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01.10.-02.10.2020</w:t>
            </w:r>
          </w:p>
        </w:tc>
        <w:tc>
          <w:tcPr>
            <w:tcW w:w="1979" w:type="dxa"/>
          </w:tcPr>
          <w:p w:rsidR="00F40C66" w:rsidRPr="00DA16DF" w:rsidRDefault="00036567" w:rsidP="0076222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Art. 35a ust</w:t>
            </w:r>
            <w:r w:rsidR="00C76FE0">
              <w:rPr>
                <w:rFonts w:ascii="Times New Roman" w:eastAsia="Calibri" w:hAnsi="Times New Roman" w:cs="Times New Roman"/>
              </w:rPr>
              <w:t>.</w:t>
            </w:r>
            <w:r w:rsidRPr="00DA16DF">
              <w:rPr>
                <w:rFonts w:ascii="Times New Roman" w:eastAsia="Calibri" w:hAnsi="Times New Roman" w:cs="Times New Roman"/>
              </w:rPr>
              <w:t xml:space="preserve"> 1 pkt 7 lit. ustawy z dnia 27.08.1997 o rehabilitacji zawodowej i społecznej oraz zatrudnieniu osób niepełnosprawnych (Dz. U. z 20</w:t>
            </w:r>
            <w:r w:rsidR="0018200F">
              <w:rPr>
                <w:rFonts w:ascii="Times New Roman" w:eastAsia="Calibri" w:hAnsi="Times New Roman" w:cs="Times New Roman"/>
              </w:rPr>
              <w:t>20</w:t>
            </w:r>
            <w:r w:rsidRPr="00DA16DF">
              <w:rPr>
                <w:rFonts w:ascii="Times New Roman" w:eastAsia="Calibri" w:hAnsi="Times New Roman" w:cs="Times New Roman"/>
              </w:rPr>
              <w:t xml:space="preserve"> r., poz. </w:t>
            </w:r>
            <w:r w:rsidR="0018200F">
              <w:rPr>
                <w:rFonts w:ascii="Times New Roman" w:eastAsia="Calibri" w:hAnsi="Times New Roman" w:cs="Times New Roman"/>
              </w:rPr>
              <w:t>426</w:t>
            </w:r>
            <w:r w:rsidRPr="00DA16DF">
              <w:rPr>
                <w:rFonts w:ascii="Times New Roman" w:eastAsia="Calibri" w:hAnsi="Times New Roman" w:cs="Times New Roman"/>
              </w:rPr>
              <w:t xml:space="preserve">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4 000,00</w:t>
            </w:r>
            <w:r w:rsidR="00374162">
              <w:rPr>
                <w:rFonts w:ascii="Times New Roman" w:eastAsia="Calibri" w:hAnsi="Times New Roman" w:cs="Times New Roman"/>
              </w:rPr>
              <w:t xml:space="preserve"> zł</w:t>
            </w:r>
          </w:p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PFRON</w:t>
            </w:r>
          </w:p>
        </w:tc>
        <w:tc>
          <w:tcPr>
            <w:tcW w:w="2126" w:type="dxa"/>
          </w:tcPr>
          <w:p w:rsidR="00F40C66" w:rsidRPr="00DA16DF" w:rsidRDefault="002D1F64" w:rsidP="002168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216879" w:rsidRPr="00DA16DF">
              <w:rPr>
                <w:rFonts w:ascii="Times New Roman" w:eastAsia="Calibri" w:hAnsi="Times New Roman" w:cs="Times New Roman"/>
              </w:rPr>
              <w:t>oznawanie niezwykłych miejsc: Skansenu Taboru Kolejowego w Chabówce, Dw</w:t>
            </w:r>
            <w:r w:rsidR="00AA5442">
              <w:rPr>
                <w:rFonts w:ascii="Times New Roman" w:eastAsia="Calibri" w:hAnsi="Times New Roman" w:cs="Times New Roman"/>
              </w:rPr>
              <w:t>o</w:t>
            </w:r>
            <w:r w:rsidR="00216879" w:rsidRPr="00DA16DF">
              <w:rPr>
                <w:rFonts w:ascii="Times New Roman" w:eastAsia="Calibri" w:hAnsi="Times New Roman" w:cs="Times New Roman"/>
              </w:rPr>
              <w:t>r</w:t>
            </w:r>
            <w:r w:rsidR="00AA5442">
              <w:rPr>
                <w:rFonts w:ascii="Times New Roman" w:eastAsia="Calibri" w:hAnsi="Times New Roman" w:cs="Times New Roman"/>
              </w:rPr>
              <w:t>u</w:t>
            </w:r>
            <w:r w:rsidR="00216879" w:rsidRPr="00DA16DF">
              <w:rPr>
                <w:rFonts w:ascii="Times New Roman" w:eastAsia="Calibri" w:hAnsi="Times New Roman" w:cs="Times New Roman"/>
              </w:rPr>
              <w:t xml:space="preserve"> w Łopusznej, drewnian</w:t>
            </w:r>
            <w:r w:rsidR="00AA5442">
              <w:rPr>
                <w:rFonts w:ascii="Times New Roman" w:eastAsia="Calibri" w:hAnsi="Times New Roman" w:cs="Times New Roman"/>
              </w:rPr>
              <w:t>ego</w:t>
            </w:r>
            <w:r w:rsidR="00216879" w:rsidRPr="00DA16DF">
              <w:rPr>
                <w:rFonts w:ascii="Times New Roman" w:eastAsia="Calibri" w:hAnsi="Times New Roman" w:cs="Times New Roman"/>
              </w:rPr>
              <w:t xml:space="preserve"> kości</w:t>
            </w:r>
            <w:r w:rsidR="00AA5442">
              <w:rPr>
                <w:rFonts w:ascii="Times New Roman" w:eastAsia="Calibri" w:hAnsi="Times New Roman" w:cs="Times New Roman"/>
              </w:rPr>
              <w:t>o</w:t>
            </w:r>
            <w:r w:rsidR="00216879" w:rsidRPr="00DA16DF">
              <w:rPr>
                <w:rFonts w:ascii="Times New Roman" w:eastAsia="Calibri" w:hAnsi="Times New Roman" w:cs="Times New Roman"/>
              </w:rPr>
              <w:t>ł</w:t>
            </w:r>
            <w:r w:rsidR="00AA5442">
              <w:rPr>
                <w:rFonts w:ascii="Times New Roman" w:eastAsia="Calibri" w:hAnsi="Times New Roman" w:cs="Times New Roman"/>
              </w:rPr>
              <w:t>a</w:t>
            </w:r>
            <w:r w:rsidR="00216879" w:rsidRPr="00DA16DF">
              <w:rPr>
                <w:rFonts w:ascii="Times New Roman" w:eastAsia="Calibri" w:hAnsi="Times New Roman" w:cs="Times New Roman"/>
              </w:rPr>
              <w:t xml:space="preserve"> w Dębnie (na liście Światowego Dziedzictwa UNESCO).</w:t>
            </w:r>
          </w:p>
        </w:tc>
        <w:tc>
          <w:tcPr>
            <w:tcW w:w="1134" w:type="dxa"/>
          </w:tcPr>
          <w:p w:rsidR="00F40C66" w:rsidRPr="00DA16DF" w:rsidRDefault="00F40C66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F40C66" w:rsidRPr="00DA16DF" w:rsidRDefault="00F40C66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F40C66" w:rsidRPr="00DA16DF" w:rsidRDefault="00F40C66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0C66" w:rsidRPr="00DA16DF" w:rsidRDefault="00F40C66" w:rsidP="00216879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Stowarzyszenie Przyjaciele Staszica</w:t>
            </w:r>
          </w:p>
        </w:tc>
        <w:tc>
          <w:tcPr>
            <w:tcW w:w="1984" w:type="dxa"/>
          </w:tcPr>
          <w:p w:rsidR="00F40C66" w:rsidRPr="00DA16DF" w:rsidRDefault="00F1542B" w:rsidP="00DC1B8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XIII Festiwal Osób Niepełnosprawnych „Domek Artystów Wszelakich”</w:t>
            </w:r>
          </w:p>
        </w:tc>
        <w:tc>
          <w:tcPr>
            <w:tcW w:w="1843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09.09.-09.11.2020</w:t>
            </w:r>
          </w:p>
        </w:tc>
        <w:tc>
          <w:tcPr>
            <w:tcW w:w="1979" w:type="dxa"/>
          </w:tcPr>
          <w:p w:rsidR="00F40C66" w:rsidRPr="00DA16DF" w:rsidRDefault="00036567" w:rsidP="0076222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Art. 35a ust</w:t>
            </w:r>
            <w:r w:rsidR="00C76FE0">
              <w:rPr>
                <w:rFonts w:ascii="Times New Roman" w:eastAsia="Calibri" w:hAnsi="Times New Roman" w:cs="Times New Roman"/>
              </w:rPr>
              <w:t>.</w:t>
            </w:r>
            <w:r w:rsidRPr="00DA16DF">
              <w:rPr>
                <w:rFonts w:ascii="Times New Roman" w:eastAsia="Calibri" w:hAnsi="Times New Roman" w:cs="Times New Roman"/>
              </w:rPr>
              <w:t xml:space="preserve"> 1 pkt 7 lit. ustawy z dnia 27.08.1997 o rehabilitacji zawodowej i społecznej oraz zatrudnieniu osób niepełnosprawnych (Dz. U. z 20</w:t>
            </w:r>
            <w:r w:rsidR="0018200F">
              <w:rPr>
                <w:rFonts w:ascii="Times New Roman" w:eastAsia="Calibri" w:hAnsi="Times New Roman" w:cs="Times New Roman"/>
              </w:rPr>
              <w:t>20</w:t>
            </w:r>
            <w:r w:rsidRPr="00DA16DF">
              <w:rPr>
                <w:rFonts w:ascii="Times New Roman" w:eastAsia="Calibri" w:hAnsi="Times New Roman" w:cs="Times New Roman"/>
              </w:rPr>
              <w:t xml:space="preserve"> r., poz. </w:t>
            </w:r>
            <w:r w:rsidR="0018200F">
              <w:rPr>
                <w:rFonts w:ascii="Times New Roman" w:eastAsia="Calibri" w:hAnsi="Times New Roman" w:cs="Times New Roman"/>
              </w:rPr>
              <w:t>426</w:t>
            </w:r>
            <w:r w:rsidRPr="00DA16DF">
              <w:rPr>
                <w:rFonts w:ascii="Times New Roman" w:eastAsia="Calibri" w:hAnsi="Times New Roman" w:cs="Times New Roman"/>
              </w:rPr>
              <w:t xml:space="preserve">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3 987,71</w:t>
            </w:r>
            <w:r w:rsidR="00374162">
              <w:rPr>
                <w:rFonts w:ascii="Times New Roman" w:eastAsia="Calibri" w:hAnsi="Times New Roman" w:cs="Times New Roman"/>
              </w:rPr>
              <w:t xml:space="preserve"> zł</w:t>
            </w:r>
          </w:p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PFRON</w:t>
            </w:r>
          </w:p>
        </w:tc>
        <w:tc>
          <w:tcPr>
            <w:tcW w:w="2126" w:type="dxa"/>
          </w:tcPr>
          <w:p w:rsidR="00F40C66" w:rsidRPr="00DA16DF" w:rsidRDefault="002D1F64" w:rsidP="007D6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216879" w:rsidRPr="00DA16DF">
              <w:rPr>
                <w:rFonts w:ascii="Times New Roman" w:eastAsia="Calibri" w:hAnsi="Times New Roman" w:cs="Times New Roman"/>
              </w:rPr>
              <w:t>rzybliżenie twórczości artystycznej os</w:t>
            </w:r>
            <w:r w:rsidR="002C0A46">
              <w:rPr>
                <w:rFonts w:ascii="Times New Roman" w:eastAsia="Calibri" w:hAnsi="Times New Roman" w:cs="Times New Roman"/>
              </w:rPr>
              <w:t xml:space="preserve">ób </w:t>
            </w:r>
            <w:r w:rsidR="00216879" w:rsidRPr="00DA16DF">
              <w:rPr>
                <w:rFonts w:ascii="Times New Roman" w:eastAsia="Calibri" w:hAnsi="Times New Roman" w:cs="Times New Roman"/>
              </w:rPr>
              <w:t>niepełnospra</w:t>
            </w:r>
            <w:r w:rsidR="00AA5442">
              <w:rPr>
                <w:rFonts w:ascii="Times New Roman" w:eastAsia="Calibri" w:hAnsi="Times New Roman" w:cs="Times New Roman"/>
              </w:rPr>
              <w:t>w</w:t>
            </w:r>
            <w:r w:rsidR="00216879" w:rsidRPr="00DA16DF">
              <w:rPr>
                <w:rFonts w:ascii="Times New Roman" w:eastAsia="Calibri" w:hAnsi="Times New Roman" w:cs="Times New Roman"/>
              </w:rPr>
              <w:t>nych (tanecznej, kulinarnej, artystyczno-plastycznej)</w:t>
            </w:r>
            <w:r w:rsidR="00F22288" w:rsidRPr="00DA16D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40C66" w:rsidRPr="00DA16DF" w:rsidRDefault="00F40C66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F40C66" w:rsidRPr="00DA16DF" w:rsidRDefault="00F40C66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F40C66" w:rsidRPr="00DA16DF" w:rsidRDefault="00F40C66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0C66" w:rsidRPr="00DA16DF" w:rsidRDefault="00F40C66" w:rsidP="00216879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Fundacja im. Brata Alberta Świetlica Terapeutyczna</w:t>
            </w:r>
          </w:p>
        </w:tc>
        <w:tc>
          <w:tcPr>
            <w:tcW w:w="1984" w:type="dxa"/>
          </w:tcPr>
          <w:p w:rsidR="00F40C66" w:rsidRPr="00DA16DF" w:rsidRDefault="00216879" w:rsidP="00216879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„Integracyjne Mikołajki” – spotkanie integracyjne z konkursami</w:t>
            </w:r>
          </w:p>
        </w:tc>
        <w:tc>
          <w:tcPr>
            <w:tcW w:w="1843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10.12.2020</w:t>
            </w:r>
          </w:p>
        </w:tc>
        <w:tc>
          <w:tcPr>
            <w:tcW w:w="1979" w:type="dxa"/>
          </w:tcPr>
          <w:p w:rsidR="00F40C66" w:rsidRPr="00DA16DF" w:rsidRDefault="00036567" w:rsidP="0076222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Art. 35a ust</w:t>
            </w:r>
            <w:r w:rsidR="00C76FE0">
              <w:rPr>
                <w:rFonts w:ascii="Times New Roman" w:eastAsia="Calibri" w:hAnsi="Times New Roman" w:cs="Times New Roman"/>
              </w:rPr>
              <w:t>.</w:t>
            </w:r>
            <w:r w:rsidRPr="00DA16DF">
              <w:rPr>
                <w:rFonts w:ascii="Times New Roman" w:eastAsia="Calibri" w:hAnsi="Times New Roman" w:cs="Times New Roman"/>
              </w:rPr>
              <w:t xml:space="preserve"> 1 pkt 7 lit. ustawy z dnia 27.08.1997 o rehabilitacji zawodowej i społecznej oraz zatrudnieniu osób niepełnosprawnych (Dz. U. z 20</w:t>
            </w:r>
            <w:r w:rsidR="0018200F">
              <w:rPr>
                <w:rFonts w:ascii="Times New Roman" w:eastAsia="Calibri" w:hAnsi="Times New Roman" w:cs="Times New Roman"/>
              </w:rPr>
              <w:t>20</w:t>
            </w:r>
            <w:r w:rsidRPr="00DA16DF">
              <w:rPr>
                <w:rFonts w:ascii="Times New Roman" w:eastAsia="Calibri" w:hAnsi="Times New Roman" w:cs="Times New Roman"/>
              </w:rPr>
              <w:t xml:space="preserve"> r., poz. </w:t>
            </w:r>
            <w:r w:rsidR="0018200F">
              <w:rPr>
                <w:rFonts w:ascii="Times New Roman" w:eastAsia="Calibri" w:hAnsi="Times New Roman" w:cs="Times New Roman"/>
              </w:rPr>
              <w:t>426</w:t>
            </w:r>
            <w:r w:rsidRPr="00DA16DF">
              <w:rPr>
                <w:rFonts w:ascii="Times New Roman" w:eastAsia="Calibri" w:hAnsi="Times New Roman" w:cs="Times New Roman"/>
              </w:rPr>
              <w:t xml:space="preserve"> z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288,00</w:t>
            </w:r>
            <w:r w:rsidR="00374162">
              <w:rPr>
                <w:rFonts w:ascii="Times New Roman" w:eastAsia="Calibri" w:hAnsi="Times New Roman" w:cs="Times New Roman"/>
              </w:rPr>
              <w:t xml:space="preserve"> zł</w:t>
            </w:r>
          </w:p>
          <w:p w:rsidR="00F40C66" w:rsidRPr="00DA16DF" w:rsidRDefault="00F40C66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PFRON</w:t>
            </w:r>
          </w:p>
        </w:tc>
        <w:tc>
          <w:tcPr>
            <w:tcW w:w="2126" w:type="dxa"/>
          </w:tcPr>
          <w:p w:rsidR="00DC1B80" w:rsidRDefault="00216879" w:rsidP="007D636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Spotkanie integracyjne j</w:t>
            </w:r>
            <w:r w:rsidR="002D1F64">
              <w:rPr>
                <w:rFonts w:ascii="Times New Roman" w:eastAsia="Calibri" w:hAnsi="Times New Roman" w:cs="Times New Roman"/>
              </w:rPr>
              <w:t xml:space="preserve">ako </w:t>
            </w:r>
            <w:r w:rsidRPr="00DA16DF">
              <w:rPr>
                <w:rFonts w:ascii="Times New Roman" w:eastAsia="Calibri" w:hAnsi="Times New Roman" w:cs="Times New Roman"/>
              </w:rPr>
              <w:t>doskonała okazj</w:t>
            </w:r>
            <w:r w:rsidR="002D1F64">
              <w:rPr>
                <w:rFonts w:ascii="Times New Roman" w:eastAsia="Calibri" w:hAnsi="Times New Roman" w:cs="Times New Roman"/>
              </w:rPr>
              <w:t>a</w:t>
            </w:r>
            <w:r w:rsidRPr="00DA16DF">
              <w:rPr>
                <w:rFonts w:ascii="Times New Roman" w:eastAsia="Calibri" w:hAnsi="Times New Roman" w:cs="Times New Roman"/>
              </w:rPr>
              <w:t xml:space="preserve"> do rozbudzania u osób niepełnosprawnych uczuć takich jak empatia, życzliwość. Osoby niepełnosprawne uczą się zdrowej rywalizacji w zawodach i konkursach. Ze względów epidemicznych spotkanie zostało zorganizowane </w:t>
            </w:r>
          </w:p>
          <w:p w:rsidR="00F40C66" w:rsidRPr="00DA16DF" w:rsidRDefault="00216879" w:rsidP="007D636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on-line.</w:t>
            </w:r>
          </w:p>
        </w:tc>
        <w:tc>
          <w:tcPr>
            <w:tcW w:w="1134" w:type="dxa"/>
          </w:tcPr>
          <w:p w:rsidR="00F40C66" w:rsidRPr="00DA16DF" w:rsidRDefault="00F40C66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276" w:type="dxa"/>
          </w:tcPr>
          <w:p w:rsidR="00F40C66" w:rsidRPr="00DA16DF" w:rsidRDefault="00F40C66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 w:val="restart"/>
          </w:tcPr>
          <w:p w:rsidR="006A6672" w:rsidRPr="004409E6" w:rsidRDefault="006A6672" w:rsidP="004409E6">
            <w:pPr>
              <w:rPr>
                <w:rFonts w:ascii="Times New Roman" w:hAnsi="Times New Roman" w:cs="Times New Roman"/>
              </w:rPr>
            </w:pPr>
            <w:r w:rsidRPr="004409E6">
              <w:rPr>
                <w:rFonts w:ascii="Times New Roman" w:hAnsi="Times New Roman" w:cs="Times New Roman"/>
              </w:rPr>
              <w:t xml:space="preserve">Powiatowy Międzyszkolny Ośrodek Sportowy w Chrzanowie </w:t>
            </w: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UMKS 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 PMOS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1984" w:type="dxa"/>
          </w:tcPr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Rozwój sportu na terenie Gminy Chrzanów</w:t>
            </w:r>
          </w:p>
        </w:tc>
        <w:tc>
          <w:tcPr>
            <w:tcW w:w="1843" w:type="dxa"/>
          </w:tcPr>
          <w:p w:rsidR="006A6672" w:rsidRPr="00DA16DF" w:rsidRDefault="006A6672" w:rsidP="00CC6F8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Styczeń – grudzień</w:t>
            </w:r>
          </w:p>
          <w:p w:rsidR="006A6672" w:rsidRPr="00DA16DF" w:rsidRDefault="006A6672" w:rsidP="0021387D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79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14 ust.1 ustawy z dnia 24 kwietnia 2003 r. o działalności pożytku publicznego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 i o wolontariacie.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(Dz.U z 2020r. poz.1057 z </w:t>
            </w:r>
            <w:proofErr w:type="spellStart"/>
            <w:r w:rsidRPr="00DA16DF">
              <w:rPr>
                <w:rFonts w:ascii="Times New Roman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6A6672" w:rsidRPr="00DA16DF" w:rsidRDefault="006A6672" w:rsidP="0021387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55  000,00 zł</w:t>
            </w:r>
          </w:p>
          <w:p w:rsidR="006A6672" w:rsidRPr="00DA16DF" w:rsidRDefault="006A6672" w:rsidP="0021387D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Gmina Chrzanów</w:t>
            </w:r>
          </w:p>
        </w:tc>
        <w:tc>
          <w:tcPr>
            <w:tcW w:w="2126" w:type="dxa"/>
          </w:tcPr>
          <w:p w:rsidR="006A6672" w:rsidRPr="00DA16DF" w:rsidRDefault="006A6672" w:rsidP="0021387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Szkolenie oraz udział we współzawodnictwie sportowym dzieci i młodzieży, organizacja imprez sportowych dla społeczności lokalnej.</w:t>
            </w:r>
          </w:p>
          <w:p w:rsidR="006A6672" w:rsidRPr="00DA16DF" w:rsidRDefault="006A6672" w:rsidP="00C309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A6672" w:rsidRPr="00DA16DF" w:rsidRDefault="006A6672" w:rsidP="0021387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UMKS 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 PMOS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1984" w:type="dxa"/>
          </w:tcPr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Rozwój sportu na terenie Gminy Libiąż</w:t>
            </w:r>
          </w:p>
        </w:tc>
        <w:tc>
          <w:tcPr>
            <w:tcW w:w="1843" w:type="dxa"/>
          </w:tcPr>
          <w:p w:rsidR="006A6672" w:rsidRPr="00DA16DF" w:rsidRDefault="006A6672" w:rsidP="00CC6F8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Styczeń – grudzień</w:t>
            </w:r>
          </w:p>
          <w:p w:rsidR="006A6672" w:rsidRPr="00DA16DF" w:rsidRDefault="006A6672" w:rsidP="0021387D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79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Uchwała Nr XXXIX/262/201</w:t>
            </w:r>
            <w:r>
              <w:rPr>
                <w:rFonts w:ascii="Times New Roman" w:hAnsi="Times New Roman" w:cs="Times New Roman"/>
              </w:rPr>
              <w:t>4</w:t>
            </w:r>
            <w:r w:rsidRPr="00DA16DF">
              <w:rPr>
                <w:rFonts w:ascii="Times New Roman" w:hAnsi="Times New Roman" w:cs="Times New Roman"/>
              </w:rPr>
              <w:t xml:space="preserve"> Rady Miejskiej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Libiążu z dnia 22.08.2014 r.</w:t>
            </w:r>
          </w:p>
        </w:tc>
        <w:tc>
          <w:tcPr>
            <w:tcW w:w="1707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14 000,00 zł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Gmina Libiąż</w:t>
            </w:r>
          </w:p>
        </w:tc>
        <w:tc>
          <w:tcPr>
            <w:tcW w:w="2126" w:type="dxa"/>
          </w:tcPr>
          <w:p w:rsidR="006A6672" w:rsidRPr="00C8080E" w:rsidRDefault="006A6672" w:rsidP="00C8080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Szkolenie oraz udział we współzawodnictwie sportowym dzieci i młodzieży, organizacja imprez sportowych dla </w:t>
            </w:r>
            <w:r w:rsidRPr="00DA16DF">
              <w:rPr>
                <w:rFonts w:ascii="Times New Roman" w:hAnsi="Times New Roman" w:cs="Times New Roman"/>
              </w:rPr>
              <w:lastRenderedPageBreak/>
              <w:t>społeczności lokalnej.</w:t>
            </w:r>
          </w:p>
        </w:tc>
        <w:tc>
          <w:tcPr>
            <w:tcW w:w="1134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Grudzień 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UMKS 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 PMOS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1984" w:type="dxa"/>
          </w:tcPr>
          <w:p w:rsidR="006A6672" w:rsidRPr="002D1F64" w:rsidRDefault="006A6672" w:rsidP="00374162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Szkolenie oraz udział we współzawodnictwie sportowym dzieci i młodzieży.</w:t>
            </w:r>
          </w:p>
          <w:p w:rsidR="006A6672" w:rsidRPr="002D1F64" w:rsidRDefault="006A6672" w:rsidP="002D1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6672" w:rsidRPr="00DA16DF" w:rsidRDefault="006A6672" w:rsidP="004409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15.06.</w:t>
            </w:r>
            <w:r w:rsidR="00C8080E">
              <w:rPr>
                <w:rFonts w:ascii="Times New Roman" w:hAnsi="Times New Roman" w:cs="Times New Roman"/>
              </w:rPr>
              <w:t>-</w:t>
            </w:r>
            <w:r w:rsidRPr="00DA16D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79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14 ust.1 ustawy z dnia 24 kwietnia 2003 r. o działalności pożytku publicznego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 o wolontariacie.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(Dz.U z 2020r. poz.1057 z </w:t>
            </w:r>
            <w:proofErr w:type="spellStart"/>
            <w:r w:rsidRPr="00DA16DF">
              <w:rPr>
                <w:rFonts w:ascii="Times New Roman" w:hAnsi="Times New Roman" w:cs="Times New Roman"/>
              </w:rPr>
              <w:t>póź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DA16D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12 154,00 zł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Urząd Marszałkowski</w:t>
            </w:r>
            <w:r>
              <w:rPr>
                <w:rFonts w:ascii="Times New Roman" w:hAnsi="Times New Roman" w:cs="Times New Roman"/>
              </w:rPr>
              <w:t xml:space="preserve"> Województwa Małopolskiego </w:t>
            </w:r>
          </w:p>
        </w:tc>
        <w:tc>
          <w:tcPr>
            <w:tcW w:w="2126" w:type="dxa"/>
          </w:tcPr>
          <w:p w:rsidR="006A6672" w:rsidRPr="00DA16DF" w:rsidRDefault="006A6672" w:rsidP="00374162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Szkolenie klubowe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DA16DF">
              <w:rPr>
                <w:rFonts w:ascii="Times New Roman" w:hAnsi="Times New Roman" w:cs="Times New Roman"/>
              </w:rPr>
              <w:t xml:space="preserve">akrobatyki, piłki ręcznej, i siatkówki plażowej </w:t>
            </w:r>
            <w:r>
              <w:rPr>
                <w:rFonts w:ascii="Times New Roman" w:hAnsi="Times New Roman" w:cs="Times New Roman"/>
              </w:rPr>
              <w:t xml:space="preserve">przygotowujące </w:t>
            </w:r>
            <w:r w:rsidRPr="00DA16DF">
              <w:rPr>
                <w:rFonts w:ascii="Times New Roman" w:hAnsi="Times New Roman" w:cs="Times New Roman"/>
              </w:rPr>
              <w:t xml:space="preserve">do udziału zawodników UMKS-PMOS w ogólnopolskim współzawodnictwie sportowym dzieci </w:t>
            </w:r>
          </w:p>
          <w:p w:rsidR="006A6672" w:rsidRPr="00DA16DF" w:rsidRDefault="006A6672" w:rsidP="00374162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 młodzieży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Luty 2020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UMKS 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 PMOS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1984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W Powiecie Chrzanowskim imprezy organizujemy – kulturę fizyczną 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Małopolsce promujemy</w:t>
            </w:r>
          </w:p>
        </w:tc>
        <w:tc>
          <w:tcPr>
            <w:tcW w:w="1843" w:type="dxa"/>
          </w:tcPr>
          <w:p w:rsidR="006A6672" w:rsidRPr="00DA16DF" w:rsidRDefault="006A6672" w:rsidP="006D67C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15.09.</w:t>
            </w:r>
            <w:r>
              <w:rPr>
                <w:rFonts w:ascii="Times New Roman" w:hAnsi="Times New Roman" w:cs="Times New Roman"/>
              </w:rPr>
              <w:t>-</w:t>
            </w:r>
            <w:r w:rsidRPr="00DA16D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79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Art. 14 ust.1 ustawy z dnia  24 kwietnia 2003 r. o działalności pożytku publicznego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 i o wolontariacie.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(Dz.U z 2020r. poz.1057 z </w:t>
            </w:r>
            <w:proofErr w:type="spellStart"/>
            <w:r w:rsidRPr="00DA16DF">
              <w:rPr>
                <w:rFonts w:ascii="Times New Roman" w:hAnsi="Times New Roman" w:cs="Times New Roman"/>
              </w:rPr>
              <w:t>późn</w:t>
            </w:r>
            <w:proofErr w:type="spellEnd"/>
            <w:r w:rsidRPr="00DA16D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707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15 000,00 zł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Urząd Marszałkowski</w:t>
            </w:r>
            <w:r w:rsidR="00767921">
              <w:rPr>
                <w:rFonts w:ascii="Times New Roman" w:hAnsi="Times New Roman" w:cs="Times New Roman"/>
              </w:rPr>
              <w:t xml:space="preserve"> Województwa Małopolskiego </w:t>
            </w:r>
          </w:p>
        </w:tc>
        <w:tc>
          <w:tcPr>
            <w:tcW w:w="2126" w:type="dxa"/>
          </w:tcPr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Organizacja imprez </w:t>
            </w:r>
            <w:proofErr w:type="spellStart"/>
            <w:r w:rsidRPr="00DA16DF">
              <w:rPr>
                <w:rFonts w:ascii="Times New Roman" w:hAnsi="Times New Roman" w:cs="Times New Roman"/>
              </w:rPr>
              <w:t>rekreacyjno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– sportowych na terenie Małopolski.</w:t>
            </w:r>
          </w:p>
        </w:tc>
        <w:tc>
          <w:tcPr>
            <w:tcW w:w="1134" w:type="dxa"/>
          </w:tcPr>
          <w:p w:rsidR="006A6672" w:rsidRPr="00DA16DF" w:rsidRDefault="006A6672" w:rsidP="0021387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UMKS 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 PMOS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1984" w:type="dxa"/>
          </w:tcPr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Program „Klub” 2020</w:t>
            </w:r>
          </w:p>
        </w:tc>
        <w:tc>
          <w:tcPr>
            <w:tcW w:w="1843" w:type="dxa"/>
          </w:tcPr>
          <w:p w:rsidR="006A6672" w:rsidRPr="00DA16DF" w:rsidRDefault="006A6672" w:rsidP="004409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1.03.–15.11. 2020</w:t>
            </w:r>
          </w:p>
        </w:tc>
        <w:tc>
          <w:tcPr>
            <w:tcW w:w="1979" w:type="dxa"/>
          </w:tcPr>
          <w:p w:rsidR="006A6672" w:rsidRPr="00DA16DF" w:rsidRDefault="006A6672" w:rsidP="0021387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1. Art. 86 ust.6 ustawy z dnia 19 listopada 2009 o grach hazardowych (Dz.U. z 2016 r. poz. 471)</w:t>
            </w:r>
          </w:p>
          <w:p w:rsidR="006A6672" w:rsidRPr="00735478" w:rsidRDefault="006A6672" w:rsidP="0073547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2. §10 ust.2 pkt 1 rozporządzenia Ministra Sportu i Turystyki z dnia 18.12.2015 w sprawie </w:t>
            </w:r>
            <w:r w:rsidRPr="00DA16DF">
              <w:rPr>
                <w:rFonts w:ascii="Times New Roman" w:hAnsi="Times New Roman" w:cs="Times New Roman"/>
              </w:rPr>
              <w:lastRenderedPageBreak/>
              <w:t>przekazywania środków z Funduszu Rozwoju Kultury Fizycznej (Dz. U. z 2015 r. poz. 2252)</w:t>
            </w:r>
          </w:p>
        </w:tc>
        <w:tc>
          <w:tcPr>
            <w:tcW w:w="1707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15 000,00 zł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Ministerstwo Sportu</w:t>
            </w:r>
          </w:p>
        </w:tc>
        <w:tc>
          <w:tcPr>
            <w:tcW w:w="2126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Zajęcia szkoleniowe, zakup sprzętu , 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organizacja obozu sportowego.</w:t>
            </w:r>
          </w:p>
        </w:tc>
        <w:tc>
          <w:tcPr>
            <w:tcW w:w="1134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UMKS 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 PMOS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Chrzanowie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6A6672" w:rsidRPr="00DA16DF" w:rsidRDefault="006A6672" w:rsidP="00374162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Prowadzenie zajęć</w:t>
            </w:r>
          </w:p>
          <w:p w:rsidR="006A6672" w:rsidRPr="00DA16DF" w:rsidRDefault="006A6672" w:rsidP="00374162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sportowo – profilaktycznych 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A6672" w:rsidRPr="00DA16DF" w:rsidRDefault="006A6672" w:rsidP="004409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10.02</w:t>
            </w:r>
            <w:r w:rsidR="00C8080E">
              <w:rPr>
                <w:rFonts w:ascii="Times New Roman" w:hAnsi="Times New Roman" w:cs="Times New Roman"/>
              </w:rPr>
              <w:t>.-</w:t>
            </w:r>
            <w:r w:rsidRPr="00DA16DF">
              <w:rPr>
                <w:rFonts w:ascii="Times New Roman" w:hAnsi="Times New Roman" w:cs="Times New Roman"/>
              </w:rPr>
              <w:t>30.11</w:t>
            </w:r>
            <w:r w:rsidR="00C8080E">
              <w:rPr>
                <w:rFonts w:ascii="Times New Roman" w:hAnsi="Times New Roman" w:cs="Times New Roman"/>
              </w:rPr>
              <w:t>.</w:t>
            </w:r>
            <w:r w:rsidRPr="00DA16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79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Ustawa z 11 września 2015r. o zdrowiu publicznym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(tj. Dz. U. z 20</w:t>
            </w:r>
            <w:r>
              <w:rPr>
                <w:rFonts w:ascii="Times New Roman" w:hAnsi="Times New Roman" w:cs="Times New Roman"/>
              </w:rPr>
              <w:t>20</w:t>
            </w:r>
            <w:r w:rsidRPr="00DA16DF">
              <w:rPr>
                <w:rFonts w:ascii="Times New Roman" w:hAnsi="Times New Roman" w:cs="Times New Roman"/>
              </w:rPr>
              <w:t xml:space="preserve">r. poz. </w:t>
            </w:r>
            <w:r>
              <w:rPr>
                <w:rFonts w:ascii="Times New Roman" w:hAnsi="Times New Roman" w:cs="Times New Roman"/>
              </w:rPr>
              <w:t>322</w:t>
            </w:r>
            <w:r w:rsidRPr="00DA16DF">
              <w:rPr>
                <w:rFonts w:ascii="Times New Roman" w:hAnsi="Times New Roman" w:cs="Times New Roman"/>
              </w:rPr>
              <w:t>)</w:t>
            </w:r>
          </w:p>
          <w:p w:rsidR="006A6672" w:rsidRPr="00DA16DF" w:rsidRDefault="006A6672" w:rsidP="00C309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4 080,00 zł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Gmina Libiąż</w:t>
            </w:r>
          </w:p>
        </w:tc>
        <w:tc>
          <w:tcPr>
            <w:tcW w:w="2126" w:type="dxa"/>
          </w:tcPr>
          <w:p w:rsidR="006A6672" w:rsidRPr="00DA16DF" w:rsidRDefault="006A6672" w:rsidP="007D636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Organizacja i finansowanie różnych form spędzania wolnego czasu w obszarze aktywności fizycznej w formie pozalekcyjnych zajęć sportowych służących zapobieganiu powstawania problemów alkoholowych i narkotykowych dla dzieci i młodzieży z terenu gminy Libiąż.</w:t>
            </w:r>
          </w:p>
        </w:tc>
        <w:tc>
          <w:tcPr>
            <w:tcW w:w="1134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UMKS 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 PMOS</w:t>
            </w:r>
          </w:p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Chrzanowie</w:t>
            </w:r>
          </w:p>
          <w:p w:rsidR="006A6672" w:rsidRPr="00DA16DF" w:rsidRDefault="006A6672" w:rsidP="00C309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Prowadzenie zajęć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sportowo - profilaktycznych</w:t>
            </w:r>
          </w:p>
        </w:tc>
        <w:tc>
          <w:tcPr>
            <w:tcW w:w="1843" w:type="dxa"/>
          </w:tcPr>
          <w:p w:rsidR="006A6672" w:rsidRPr="00DA16DF" w:rsidRDefault="006A6672" w:rsidP="004409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15.06</w:t>
            </w:r>
            <w:r w:rsidR="00C8080E">
              <w:rPr>
                <w:rFonts w:ascii="Times New Roman" w:hAnsi="Times New Roman" w:cs="Times New Roman"/>
              </w:rPr>
              <w:t>.-</w:t>
            </w:r>
            <w:r w:rsidRPr="00DA16DF">
              <w:rPr>
                <w:rFonts w:ascii="Times New Roman" w:hAnsi="Times New Roman" w:cs="Times New Roman"/>
              </w:rPr>
              <w:t>15.10 2020</w:t>
            </w:r>
          </w:p>
        </w:tc>
        <w:tc>
          <w:tcPr>
            <w:tcW w:w="1979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Ustawa z 11 września 2015r. o zdrowiu publicznym</w:t>
            </w:r>
          </w:p>
          <w:p w:rsidR="006A6672" w:rsidRPr="00C8080E" w:rsidRDefault="006A6672" w:rsidP="00C8080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(tj. Dz. U. z 2019r. poz. 2365)</w:t>
            </w:r>
          </w:p>
        </w:tc>
        <w:tc>
          <w:tcPr>
            <w:tcW w:w="1707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3 800,00 zł</w:t>
            </w:r>
          </w:p>
          <w:p w:rsidR="006A6672" w:rsidRPr="00DA16DF" w:rsidRDefault="006A6672" w:rsidP="00C30927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Gmina Chrzanów</w:t>
            </w:r>
          </w:p>
        </w:tc>
        <w:tc>
          <w:tcPr>
            <w:tcW w:w="2126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Organizacja turniejów sportowo – rekreacyjnych w siatkówce plażowej </w:t>
            </w:r>
          </w:p>
          <w:p w:rsidR="006A6672" w:rsidRPr="00DA16DF" w:rsidRDefault="006A6672" w:rsidP="00DC3CE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 piłce ręcznej plażowej.</w:t>
            </w:r>
          </w:p>
        </w:tc>
        <w:tc>
          <w:tcPr>
            <w:tcW w:w="1134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 w:val="restart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Powiatowy Urząd Pracy</w:t>
            </w: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5 organizacji pozarządowych</w:t>
            </w:r>
          </w:p>
        </w:tc>
        <w:tc>
          <w:tcPr>
            <w:tcW w:w="1984" w:type="dxa"/>
          </w:tcPr>
          <w:p w:rsidR="006A6672" w:rsidRPr="00DA16DF" w:rsidRDefault="006A6672" w:rsidP="00DF76E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części kosztów wynagrodzeń pracowników dla organizacji </w:t>
            </w: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pozarządowych (art.15zze)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6672" w:rsidRPr="00DA16DF" w:rsidRDefault="006A6672" w:rsidP="006D67C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04.04.</w:t>
            </w:r>
            <w:r>
              <w:rPr>
                <w:rFonts w:ascii="Times New Roman" w:hAnsi="Times New Roman" w:cs="Times New Roman"/>
              </w:rPr>
              <w:t>-</w:t>
            </w:r>
            <w:r w:rsidRPr="00DA16D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79" w:type="dxa"/>
          </w:tcPr>
          <w:p w:rsidR="006A6672" w:rsidRPr="00DA16DF" w:rsidRDefault="006A6672" w:rsidP="00DF76E9">
            <w:pPr>
              <w:shd w:val="clear" w:color="auto" w:fill="FFFFFF"/>
              <w:ind w:right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>Ustawa z dnia 24 kwietnia 2003 r. o działalności pożytku publicznego i 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>wolontariacie.</w:t>
            </w:r>
          </w:p>
          <w:p w:rsidR="006A6672" w:rsidRPr="00DA16DF" w:rsidRDefault="006A6672" w:rsidP="00DF76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Art. 15zze Ustaw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 xml:space="preserve"> z dnia 2 marca 2020 r. o szczególnych rozwiązaniach związanych z zapobieganiem, przeciwdziałaniem i zwalczaniem COVID-19, innych chorób zakaźnych oraz wywołanych nimi sytuacji kryzysowych.</w:t>
            </w:r>
          </w:p>
        </w:tc>
        <w:tc>
          <w:tcPr>
            <w:tcW w:w="1707" w:type="dxa"/>
          </w:tcPr>
          <w:p w:rsidR="006A6672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37</w:t>
            </w:r>
            <w:r>
              <w:rPr>
                <w:rFonts w:ascii="Times New Roman" w:hAnsi="Times New Roman" w:cs="Times New Roman"/>
              </w:rPr>
              <w:t> </w:t>
            </w:r>
            <w:r w:rsidRPr="00DA16DF">
              <w:rPr>
                <w:rFonts w:ascii="Times New Roman" w:hAnsi="Times New Roman" w:cs="Times New Roman"/>
              </w:rPr>
              <w:t>530</w:t>
            </w:r>
            <w:r>
              <w:rPr>
                <w:rFonts w:ascii="Times New Roman" w:hAnsi="Times New Roman" w:cs="Times New Roman"/>
              </w:rPr>
              <w:t>,00</w:t>
            </w:r>
            <w:r w:rsidRPr="00DA16DF">
              <w:rPr>
                <w:rFonts w:ascii="Times New Roman" w:hAnsi="Times New Roman" w:cs="Times New Roman"/>
              </w:rPr>
              <w:t xml:space="preserve"> zł</w:t>
            </w:r>
          </w:p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Ministerstwo Rozwoju i Technologii </w:t>
            </w:r>
          </w:p>
        </w:tc>
        <w:tc>
          <w:tcPr>
            <w:tcW w:w="2126" w:type="dxa"/>
          </w:tcPr>
          <w:p w:rsidR="006A6672" w:rsidRDefault="006A6672" w:rsidP="00DC3C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A16DF">
              <w:rPr>
                <w:rFonts w:ascii="Times New Roman" w:hAnsi="Times New Roman" w:cs="Times New Roman"/>
                <w:shd w:val="clear" w:color="auto" w:fill="FFFFFF"/>
              </w:rPr>
              <w:t>Dofinansowani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DA16D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DA16D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części kosztów wynagrodzeń pracowników oraz należnych od nich składek na </w:t>
            </w:r>
            <w:r w:rsidRPr="00DA16D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ubezpieczenia społeczne</w:t>
            </w:r>
            <w:r w:rsidRPr="00DA16DF">
              <w:rPr>
                <w:rFonts w:ascii="Times New Roman" w:hAnsi="Times New Roman" w:cs="Times New Roman"/>
                <w:shd w:val="clear" w:color="auto" w:fill="FFFFFF"/>
              </w:rPr>
              <w:t xml:space="preserve"> dla organizacji pozarządowych oraz podmiotów, o których mowa w art. 3 ust. 3 ustawy z dnia 24 kwietnia 2003 r. o działalności pożytku publicznego 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  <w:shd w:val="clear" w:color="auto" w:fill="FFFFFF"/>
              </w:rPr>
              <w:t>i o wolontariacie</w:t>
            </w:r>
            <w:r w:rsidR="00CC6F8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</w:tr>
      <w:tr w:rsidR="00DC1B80" w:rsidRPr="00DA16DF" w:rsidTr="00DC1B80">
        <w:trPr>
          <w:jc w:val="center"/>
        </w:trPr>
        <w:tc>
          <w:tcPr>
            <w:tcW w:w="1838" w:type="dxa"/>
            <w:vMerge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6A6672" w:rsidRPr="00DA16DF" w:rsidRDefault="006A6672" w:rsidP="00DC3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66 organizacji pozarządowych</w:t>
            </w:r>
          </w:p>
        </w:tc>
        <w:tc>
          <w:tcPr>
            <w:tcW w:w="1984" w:type="dxa"/>
          </w:tcPr>
          <w:p w:rsidR="006A6672" w:rsidRDefault="006A6672" w:rsidP="00DF76E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A16DF">
              <w:rPr>
                <w:b w:val="0"/>
                <w:bCs w:val="0"/>
                <w:sz w:val="22"/>
                <w:szCs w:val="22"/>
              </w:rPr>
              <w:t>Niskooprocento</w:t>
            </w:r>
            <w:proofErr w:type="spellEnd"/>
            <w:r w:rsidR="00CC6F8E">
              <w:rPr>
                <w:b w:val="0"/>
                <w:bCs w:val="0"/>
                <w:sz w:val="22"/>
                <w:szCs w:val="22"/>
              </w:rPr>
              <w:t>-</w:t>
            </w:r>
          </w:p>
          <w:p w:rsidR="006A6672" w:rsidRPr="00DA16DF" w:rsidRDefault="006A6672" w:rsidP="00DF76E9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A16DF">
              <w:rPr>
                <w:b w:val="0"/>
                <w:bCs w:val="0"/>
                <w:sz w:val="22"/>
                <w:szCs w:val="22"/>
              </w:rPr>
              <w:t>wana</w:t>
            </w:r>
            <w:proofErr w:type="spellEnd"/>
            <w:r w:rsidRPr="00DA16DF">
              <w:rPr>
                <w:b w:val="0"/>
                <w:bCs w:val="0"/>
                <w:sz w:val="22"/>
                <w:szCs w:val="22"/>
              </w:rPr>
              <w:t xml:space="preserve"> pożyczka z Funduszu Pracy dla organizacji pozarządowych (art.15zzda)</w:t>
            </w:r>
          </w:p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6672" w:rsidRPr="00DA16DF" w:rsidRDefault="006A6672" w:rsidP="006D67CC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24.06.-31.12.2020</w:t>
            </w:r>
          </w:p>
        </w:tc>
        <w:tc>
          <w:tcPr>
            <w:tcW w:w="1979" w:type="dxa"/>
          </w:tcPr>
          <w:p w:rsidR="006A6672" w:rsidRPr="00DA16DF" w:rsidRDefault="006A6672" w:rsidP="00DF76E9">
            <w:pPr>
              <w:shd w:val="clear" w:color="auto" w:fill="FFFFFF"/>
              <w:ind w:right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>Ustawa z dnia 24 kwietnia 2003 r. o działalności pożytku publicznego i 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>wolontariacie.</w:t>
            </w:r>
          </w:p>
          <w:p w:rsidR="006A6672" w:rsidRPr="00DA16DF" w:rsidRDefault="006A6672" w:rsidP="007D636E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>Art. 15zzda Ustaw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 xml:space="preserve"> z dnia 2 marca 2020 r. o szczególnych rozwiązaniach związanych z zapobieganiem, przeciwdziałanie</w:t>
            </w:r>
            <w:r w:rsidR="007D636E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 xml:space="preserve"> i zwalczaniem COVID-19, innych chorób zakaźnych oraz wywołanych nimi sytuacji kryzysowych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7" w:type="dxa"/>
          </w:tcPr>
          <w:p w:rsidR="006A6672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> </w:t>
            </w:r>
            <w:r w:rsidRPr="00DA16DF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,00</w:t>
            </w:r>
            <w:r w:rsidRPr="00DA16DF">
              <w:rPr>
                <w:rFonts w:ascii="Times New Roman" w:hAnsi="Times New Roman" w:cs="Times New Roman"/>
              </w:rPr>
              <w:t xml:space="preserve"> zł</w:t>
            </w:r>
          </w:p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Ministerstwo Rozwoju i Technologii</w:t>
            </w:r>
          </w:p>
        </w:tc>
        <w:tc>
          <w:tcPr>
            <w:tcW w:w="2126" w:type="dxa"/>
          </w:tcPr>
          <w:p w:rsidR="006A6672" w:rsidRPr="00DA16DF" w:rsidRDefault="006A6672" w:rsidP="00DC3CE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  <w:shd w:val="clear" w:color="auto" w:fill="FFFFFF"/>
              </w:rPr>
              <w:t>Jednorazow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DA16DF">
              <w:rPr>
                <w:rFonts w:ascii="Times New Roman" w:hAnsi="Times New Roman" w:cs="Times New Roman"/>
                <w:shd w:val="clear" w:color="auto" w:fill="FFFFFF"/>
              </w:rPr>
              <w:t xml:space="preserve"> pożyczki na pokrycie bieżących kosztów prowadzenia działalności gospodarczej lub statutowej organizacji pozarządow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ych</w:t>
            </w:r>
            <w:r w:rsidRPr="00DA16DF">
              <w:rPr>
                <w:rFonts w:ascii="Times New Roman" w:hAnsi="Times New Roman" w:cs="Times New Roman"/>
                <w:shd w:val="clear" w:color="auto" w:fill="FFFFFF"/>
              </w:rPr>
              <w:t>, któr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DA16DF">
              <w:rPr>
                <w:rFonts w:ascii="Times New Roman" w:hAnsi="Times New Roman" w:cs="Times New Roman"/>
                <w:shd w:val="clear" w:color="auto" w:fill="FFFFFF"/>
              </w:rPr>
              <w:t xml:space="preserve"> prowadził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Pr="00DA16DF">
              <w:rPr>
                <w:rFonts w:ascii="Times New Roman" w:hAnsi="Times New Roman" w:cs="Times New Roman"/>
                <w:shd w:val="clear" w:color="auto" w:fill="FFFFFF"/>
              </w:rPr>
              <w:t xml:space="preserve"> działalność gospodarczą przed dniem 1 kwietnia 2020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A16DF"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</w:tc>
        <w:tc>
          <w:tcPr>
            <w:tcW w:w="1134" w:type="dxa"/>
          </w:tcPr>
          <w:p w:rsidR="006A6672" w:rsidRPr="00DA16DF" w:rsidRDefault="006A6672" w:rsidP="00C3092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276" w:type="dxa"/>
          </w:tcPr>
          <w:p w:rsidR="006A6672" w:rsidRPr="00DA16DF" w:rsidRDefault="006A6672" w:rsidP="00C30927">
            <w:pPr>
              <w:jc w:val="center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 dotyczy</w:t>
            </w:r>
          </w:p>
        </w:tc>
      </w:tr>
    </w:tbl>
    <w:p w:rsidR="00E14AE4" w:rsidRDefault="00E14AE4" w:rsidP="00473492">
      <w:pPr>
        <w:spacing w:line="252" w:lineRule="auto"/>
        <w:rPr>
          <w:rFonts w:ascii="Times New Roman" w:eastAsia="Calibri" w:hAnsi="Times New Roman" w:cs="Times New Roman"/>
          <w:b/>
        </w:rPr>
      </w:pPr>
    </w:p>
    <w:p w:rsidR="00473492" w:rsidRDefault="00473492" w:rsidP="00473492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Łącznie wartość realizowanych zadań z budżetu powiatu: </w:t>
      </w:r>
      <w:r w:rsidR="005D4FDE">
        <w:rPr>
          <w:rFonts w:ascii="Times New Roman" w:eastAsia="Calibri" w:hAnsi="Times New Roman" w:cs="Times New Roman"/>
          <w:b/>
        </w:rPr>
        <w:t>809 177,97</w:t>
      </w:r>
      <w:r>
        <w:rPr>
          <w:rFonts w:ascii="Times New Roman" w:eastAsia="Calibri" w:hAnsi="Times New Roman" w:cs="Times New Roman"/>
          <w:b/>
        </w:rPr>
        <w:t xml:space="preserve"> zł</w:t>
      </w:r>
    </w:p>
    <w:p w:rsidR="00473492" w:rsidRDefault="00473492" w:rsidP="00473492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Łącznie wartość realizowanych zadań z innych źródeł: </w:t>
      </w:r>
      <w:r w:rsidR="005D4FDE">
        <w:rPr>
          <w:rFonts w:ascii="Times New Roman" w:eastAsia="Calibri" w:hAnsi="Times New Roman" w:cs="Times New Roman"/>
          <w:b/>
        </w:rPr>
        <w:t>374 182,00</w:t>
      </w:r>
      <w:r>
        <w:rPr>
          <w:rFonts w:ascii="Times New Roman" w:eastAsia="Calibri" w:hAnsi="Times New Roman" w:cs="Times New Roman"/>
          <w:b/>
        </w:rPr>
        <w:t xml:space="preserve"> zł</w:t>
      </w:r>
    </w:p>
    <w:p w:rsidR="00473492" w:rsidRDefault="00473492" w:rsidP="00473492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Łącznie wartość realizowanych zadań z Małopolskiego Urzędu Wojewódzkiego: </w:t>
      </w:r>
      <w:r w:rsidR="005D4FDE">
        <w:rPr>
          <w:rFonts w:ascii="Times New Roman" w:eastAsia="Calibri" w:hAnsi="Times New Roman" w:cs="Times New Roman"/>
          <w:b/>
        </w:rPr>
        <w:t>681 877,56</w:t>
      </w:r>
      <w:r>
        <w:rPr>
          <w:rFonts w:ascii="Times New Roman" w:eastAsia="Calibri" w:hAnsi="Times New Roman" w:cs="Times New Roman"/>
          <w:b/>
        </w:rPr>
        <w:t xml:space="preserve"> zł</w:t>
      </w:r>
    </w:p>
    <w:p w:rsidR="00473492" w:rsidRDefault="00473492" w:rsidP="00473492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Łącznie wartość realizowanych zadań ze środków PFRON: </w:t>
      </w:r>
      <w:r w:rsidR="006D67CC">
        <w:rPr>
          <w:rFonts w:ascii="Times New Roman" w:eastAsia="Calibri" w:hAnsi="Times New Roman" w:cs="Times New Roman"/>
          <w:b/>
        </w:rPr>
        <w:tab/>
      </w:r>
      <w:r w:rsidR="005D4FDE">
        <w:rPr>
          <w:rFonts w:ascii="Times New Roman" w:eastAsia="Calibri" w:hAnsi="Times New Roman" w:cs="Times New Roman"/>
          <w:b/>
        </w:rPr>
        <w:t>9 187,71</w:t>
      </w:r>
      <w:r>
        <w:rPr>
          <w:rFonts w:ascii="Times New Roman" w:eastAsia="Calibri" w:hAnsi="Times New Roman" w:cs="Times New Roman"/>
          <w:b/>
        </w:rPr>
        <w:t xml:space="preserve"> zł </w:t>
      </w:r>
    </w:p>
    <w:p w:rsidR="00605D5E" w:rsidRPr="0076222E" w:rsidRDefault="00473492" w:rsidP="0076222E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SUMA: </w:t>
      </w:r>
      <w:r w:rsidR="005D4FDE">
        <w:rPr>
          <w:rFonts w:ascii="Times New Roman" w:eastAsia="Calibri" w:hAnsi="Times New Roman" w:cs="Times New Roman"/>
          <w:b/>
        </w:rPr>
        <w:t>1 874 425,24</w:t>
      </w:r>
      <w:r>
        <w:rPr>
          <w:rFonts w:ascii="Times New Roman" w:eastAsia="Calibri" w:hAnsi="Times New Roman" w:cs="Times New Roman"/>
          <w:b/>
        </w:rPr>
        <w:t xml:space="preserve"> zł</w:t>
      </w: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4E" w:rsidRDefault="00B3624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0E" w:rsidRDefault="00C8080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0E" w:rsidRDefault="00C8080E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77" w:rsidRPr="00B35E37" w:rsidRDefault="00DD7C77" w:rsidP="00DD7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37">
        <w:rPr>
          <w:rFonts w:ascii="Times New Roman" w:hAnsi="Times New Roman" w:cs="Times New Roman"/>
          <w:b/>
          <w:sz w:val="28"/>
          <w:szCs w:val="28"/>
        </w:rPr>
        <w:lastRenderedPageBreak/>
        <w:t>Współpraca pozafinansowa z organizacjami pozarządowymi</w:t>
      </w:r>
    </w:p>
    <w:tbl>
      <w:tblPr>
        <w:tblStyle w:val="Tabela-Siatka"/>
        <w:tblpPr w:leftFromText="141" w:rightFromText="141" w:vertAnchor="page" w:horzAnchor="margin" w:tblpXSpec="center" w:tblpY="2236"/>
        <w:tblW w:w="14596" w:type="dxa"/>
        <w:tblLook w:val="0600" w:firstRow="0" w:lastRow="0" w:firstColumn="0" w:lastColumn="0" w:noHBand="1" w:noVBand="1"/>
      </w:tblPr>
      <w:tblGrid>
        <w:gridCol w:w="2689"/>
        <w:gridCol w:w="2835"/>
        <w:gridCol w:w="2551"/>
        <w:gridCol w:w="2410"/>
        <w:gridCol w:w="4111"/>
      </w:tblGrid>
      <w:tr w:rsidR="00DD7C77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77" w:rsidRDefault="00DD7C77" w:rsidP="00DD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7C77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77" w:rsidRDefault="00DD7C77" w:rsidP="00DD7C7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jednostki/wydziału/ biura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77" w:rsidRDefault="00DD7C77" w:rsidP="00DD7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  <w:p w:rsidR="00DD7C77" w:rsidRDefault="00DD7C77" w:rsidP="00DD7C7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77" w:rsidRDefault="00DD7C77" w:rsidP="00DD7C7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77" w:rsidRDefault="00DD7C77" w:rsidP="00DD7C7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77" w:rsidRDefault="00DD7C77" w:rsidP="00DD7C7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890652" w:rsidTr="000E6E63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52" w:rsidRDefault="00890652" w:rsidP="0089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52" w:rsidRDefault="00890652" w:rsidP="0089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890652" w:rsidRDefault="00890652" w:rsidP="0089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C77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C77" w:rsidRPr="00DA16DF" w:rsidRDefault="00DD7C77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Wydział Edukacji Kultury i Sportu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77" w:rsidRPr="00DA16DF" w:rsidRDefault="0058602F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IV Międzynarodowy Memoriał im Ryszarda </w:t>
            </w:r>
            <w:proofErr w:type="spellStart"/>
            <w:r w:rsidRPr="00DA16DF">
              <w:rPr>
                <w:rFonts w:ascii="Times New Roman" w:hAnsi="Times New Roman" w:cs="Times New Roman"/>
              </w:rPr>
              <w:t>Jarnota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77" w:rsidRPr="00DA16DF" w:rsidRDefault="0058602F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Klub Sportowy Akademia Bokserska Libiąż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77" w:rsidRPr="00DA16DF" w:rsidRDefault="0058602F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12.09.2020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77" w:rsidRPr="00DA16DF" w:rsidRDefault="0058602F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Tr="00B35E37"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Mistrzostwa Województwa Małopolskiego Stowarzyszenia „Sprawni Razem”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Małopolskie Stowarzyszenie </w:t>
            </w:r>
            <w:proofErr w:type="spellStart"/>
            <w:r w:rsidRPr="00DA16DF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Sportowe „Sprawni 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XIV Powiatowy Rajd na Orientację dla Szkolnych Kół PTT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IX Odczyty Młodych Naukowców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Małopolski Uniwersytet dla Dzieci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21.03.2020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IX Powiatowy Konkurs Wiedzy o Górach „Beskid Sądecki”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Turniej Piłki Nożnej do Mistrzostw Polski U-17 w </w:t>
            </w:r>
            <w:proofErr w:type="spellStart"/>
            <w:r w:rsidRPr="00DA16DF">
              <w:rPr>
                <w:rFonts w:ascii="Times New Roman" w:hAnsi="Times New Roman" w:cs="Times New Roman"/>
              </w:rPr>
              <w:t>Futsalu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Miejski Klub Sportowy „Trzebinia”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06.12.2020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2" w:rsidRPr="00DA16DF" w:rsidRDefault="006A6672" w:rsidP="00DD7C7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Turniej Halowy o Mistrzostwo Małopolski Zachodniej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Małopolski Związek Piłki Nożnej – Podokręg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8 – 9.02.2020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bierze młodzież szkół ponadpodstawowych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Rozgrywki w czterech kategoriach wiekowych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Małopolski Związek Piłki Nożnej – Podokręg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Sierpień - listopad 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bierze młodzież szkół ponadpodstawowych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Zawody wędkarskie dla dzieci i młodzieży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Ochotnicza Straż Pożarna w Rozkochowie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3.10.2020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bierze młodzież szkół ponadpodstawowych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Zawody sportowo – pożarnicze dla młodzieżowych drużyn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Ochotnicza Straż Pożarna w Rozkochowie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 xml:space="preserve">21.11.2020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bierze młodzież szkół ponadpodstawowych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Zjazd Młodzieżowych Drużyn Pożarniczych z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Ochotnicza Straż Pożarna w Rozkochowie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14, 28 i 30.11.2020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biorą dzieci i młodzież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Liga Strzelecka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Liga Obrony Kraju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8.11.2020 </w:t>
            </w:r>
          </w:p>
          <w:p w:rsidR="006A6672" w:rsidRPr="00DA16DF" w:rsidRDefault="006A6672" w:rsidP="00D973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B65D9C">
              <w:rPr>
                <w:rFonts w:ascii="Times New Roman" w:hAnsi="Times New Roman" w:cs="Times New Roman"/>
              </w:rPr>
              <w:t xml:space="preserve">Udział biorą dzieci i młodzież z terenu powiatu chrzanowskiego. Zakup nagród </w:t>
            </w:r>
            <w:r w:rsidRPr="00DA16DF">
              <w:rPr>
                <w:rFonts w:ascii="Times New Roman" w:hAnsi="Times New Roman" w:cs="Times New Roman"/>
              </w:rPr>
              <w:t>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Zimowy Turniej Strzelecki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Liga Obrony Kraju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12.12.2020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B65D9C">
              <w:rPr>
                <w:rFonts w:ascii="Times New Roman" w:hAnsi="Times New Roman" w:cs="Times New Roman"/>
              </w:rPr>
              <w:t>Udział biorą dzieci i młodzież z terenu powiatu chrzanowskiego. Zakup nagród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Turniej w Tenisie Ziemnym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Towarzystwo Miłośników Tenisa „RETURN”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3.10.2020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200B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Udział biorą mieszkańcy i młodzież </w:t>
            </w:r>
            <w:r w:rsidRPr="00DA16DF">
              <w:rPr>
                <w:rFonts w:ascii="Times New Roman" w:hAnsi="Times New Roman" w:cs="Times New Roman"/>
              </w:rPr>
              <w:br/>
              <w:t xml:space="preserve">z terenu powiatu chrzanowskiego. </w:t>
            </w:r>
          </w:p>
          <w:p w:rsidR="006A6672" w:rsidRPr="00DA16DF" w:rsidRDefault="006A6672" w:rsidP="00F200B3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XXV Międzynarodowy Turniej Młodych Talentów w Szachach Aktywnych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Uczniowski Klub Sportowy „Hetman Koronny”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22-23.02.2020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biorą dzieci i młodzież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Turniej deblowy na zakończenie sezonu o Puchar Starosty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Towarzystwo Wspierania Sportu „SOKRATES”</w:t>
            </w:r>
            <w:r w:rsidRPr="00DA16DF">
              <w:rPr>
                <w:rFonts w:ascii="Times New Roman" w:hAnsi="Times New Roman" w:cs="Times New Roman"/>
              </w:rPr>
              <w:br/>
              <w:t>w Libiążu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18.09.2020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biorą dzieci i młodzież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XII Turniej Piłki Nożnej Sześcioosobowej Manhattan </w:t>
            </w:r>
            <w:proofErr w:type="spellStart"/>
            <w:r w:rsidRPr="00DA16DF">
              <w:rPr>
                <w:rFonts w:ascii="Times New Roman" w:hAnsi="Times New Roman" w:cs="Times New Roman"/>
              </w:rPr>
              <w:t>Cup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200B3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Manhattan Trzebinia</w:t>
            </w:r>
          </w:p>
          <w:p w:rsidR="006A6672" w:rsidRPr="00DA16DF" w:rsidRDefault="006A6672" w:rsidP="00F200B3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Drużyna Piłki Nożnej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3.02.2020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biorą mieszkańcy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XVIII Grand Prix Chrzanowa w Sprinterskim Biegu na Orientację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Klub Sportowy „Kościelec”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październik 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bierze młodzież szkół ponadpodstawowych z terenu powiatu chrzanowskiego. Zakup nagród.</w:t>
            </w:r>
          </w:p>
        </w:tc>
      </w:tr>
      <w:tr w:rsidR="006A6672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Turniej unihokeja dla dzieci w kategorii juniorek młodszych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Parafialny Uczniowski Klub Sportowy „Trzebinia”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21.11.2020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biorą mieszkańcy z terenu powiatu chrzanowskiego. Zakup nagród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2D1F64" w:rsidRDefault="006A6672" w:rsidP="002D1F64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Mistrzostwa Województwa Małopolskiego Szkół i Ośrodków Specjalnych w Tenisie stołowym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B68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 xml:space="preserve">Małopolskie Stowarzyszenie „Sprawni Razem”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8.10.2020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Udział bierze młodzież i dzieci z terenu powiatu chrzanowskiego. Zakup nagród.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B688D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Szkolny Klub Sportowy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B68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6DF">
              <w:rPr>
                <w:rFonts w:ascii="Times New Roman" w:hAnsi="Times New Roman" w:cs="Times New Roman"/>
              </w:rPr>
              <w:t>Małopolski szkolny Związek Sportowy w Krakowie „Szkolny Klub Sportowy – Projekt”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15.01.-15.12.2020 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Udział bierze młodzież szkół ponadpodstawowych z terenu powiatu chrzanowskiego. Zakup nagród.</w:t>
            </w:r>
          </w:p>
        </w:tc>
      </w:tr>
      <w:tr w:rsidR="001B688D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D" w:rsidRPr="00DA16DF" w:rsidRDefault="001B688D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D" w:rsidRPr="00DA16DF" w:rsidRDefault="001B688D" w:rsidP="001B688D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Wieczór wigilijny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D" w:rsidRPr="00DA16DF" w:rsidRDefault="001B688D" w:rsidP="001B68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6DF">
              <w:rPr>
                <w:rFonts w:ascii="Times New Roman" w:hAnsi="Times New Roman" w:cs="Times New Roman"/>
              </w:rPr>
              <w:t>Ochotnicza Straż Pożarna w Rozkochowie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D" w:rsidRPr="00DA16DF" w:rsidRDefault="001B688D" w:rsidP="00D973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6</w:t>
            </w:r>
            <w:r w:rsidR="00D97383" w:rsidRPr="00DA16DF">
              <w:rPr>
                <w:rFonts w:ascii="Times New Roman" w:hAnsi="Times New Roman" w:cs="Times New Roman"/>
              </w:rPr>
              <w:t>.12.</w:t>
            </w:r>
            <w:r w:rsidRPr="00DA16DF">
              <w:rPr>
                <w:rFonts w:ascii="Times New Roman" w:hAnsi="Times New Roman" w:cs="Times New Roman"/>
              </w:rPr>
              <w:t xml:space="preserve">2020 </w:t>
            </w:r>
          </w:p>
          <w:p w:rsidR="001B688D" w:rsidRPr="00DA16DF" w:rsidRDefault="001B688D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8D" w:rsidRPr="00DA16DF" w:rsidRDefault="001B688D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Udział bierze młodzież szkół ponadpodstawowych z terenu powiatu chrzanowskiego.</w:t>
            </w:r>
          </w:p>
        </w:tc>
      </w:tr>
      <w:tr w:rsidR="006A6672" w:rsidRPr="001B688D" w:rsidTr="00B35E3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Wydział Promocji i Funduszy Pozabudżetowych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B688D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XXVIII Finał WOŚP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B68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6DF">
              <w:rPr>
                <w:rFonts w:ascii="Times New Roman" w:eastAsia="Times New Roman" w:hAnsi="Times New Roman" w:cs="Times New Roman"/>
                <w:lang w:eastAsia="pl-PL"/>
              </w:rPr>
              <w:t>Stowarzyszenie Chrzanów Miasto dla Mieszkańców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12.01.2020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Zimowisko z ZHP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Hufiec ZHP Chrzanów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27.01-07.02.2020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V Piknik Motocyklowy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Trzebińsko-Chrzanowskie 3W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1-21.06.2020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  <w:b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Rozgrywki amatorskiej Ligi Koszykówki Mamba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Akademia Koszykówki DREAM MAKERS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Kwiecień -wrzesień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„Dzień Talentu”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Małopolski Związek Piłki Nożnej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XIV Koncert Papieski - online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Barka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Patronat Starosty Chrzanowskiego</w:t>
            </w:r>
          </w:p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Współorganizacja wydarzenia.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Opracowanie rocznego programu współpracy Powiatu Chrzanowskiego z organizacjami pozarządowymi oraz innymi podmiotami prowadzącymi działalność pożytku publicznego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Organizacje pozarządowe mające siedzibę na terenie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18.09.-23.10.2020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Konsultacje z organizacjami pozarządowymi mające na celu opracowanie Rocznego programu współpracy Powiatu Chrzanowskiego z organizacjami pozarządowymi oraz innymi podmiotami prowadzącymi działalność pożytku publicznego na rok 2021.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IX Powiatowe Forum Organizacji Pozarządowych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Organizacje pozarządowe mające siedzibę na terenie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Prezentacja osiągnięć wybranych organizacji z powiatu chrzanowskiego, nawiązanie współpracy, wymiana </w:t>
            </w:r>
            <w:r w:rsidRPr="00DA16DF">
              <w:rPr>
                <w:rFonts w:ascii="Times New Roman" w:hAnsi="Times New Roman" w:cs="Times New Roman"/>
              </w:rPr>
              <w:lastRenderedPageBreak/>
              <w:t>poglądów i propozycji między uczestnikami. Wręczenie nagród BO</w:t>
            </w:r>
            <w:r>
              <w:rPr>
                <w:rFonts w:ascii="Times New Roman" w:hAnsi="Times New Roman" w:cs="Times New Roman"/>
              </w:rPr>
              <w:t>N</w:t>
            </w:r>
            <w:r w:rsidRPr="00DA16D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</w:t>
            </w:r>
            <w:r w:rsidRPr="00DA16DF">
              <w:rPr>
                <w:rFonts w:ascii="Times New Roman" w:hAnsi="Times New Roman" w:cs="Times New Roman"/>
              </w:rPr>
              <w:t xml:space="preserve"> FACERE, OPTIMO MODO.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Przekazywanie materiałów promocyjnych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Klub Sportowy Akademia Bokserska, LOK, </w:t>
            </w:r>
            <w:r w:rsidR="00CD4E4B" w:rsidRPr="00CD4E4B">
              <w:rPr>
                <w:rFonts w:ascii="Times New Roman" w:hAnsi="Times New Roman" w:cs="Times New Roman"/>
              </w:rPr>
              <w:t xml:space="preserve">Chrzanowski Klub Karate </w:t>
            </w:r>
            <w:proofErr w:type="spellStart"/>
            <w:r w:rsidR="00CD4E4B" w:rsidRPr="00CD4E4B">
              <w:rPr>
                <w:rFonts w:ascii="Times New Roman" w:hAnsi="Times New Roman" w:cs="Times New Roman"/>
              </w:rPr>
              <w:t>Kyokushin</w:t>
            </w:r>
            <w:proofErr w:type="spellEnd"/>
            <w:r w:rsidRPr="00DA16DF">
              <w:rPr>
                <w:rFonts w:ascii="Times New Roman" w:hAnsi="Times New Roman" w:cs="Times New Roman"/>
              </w:rPr>
              <w:t>, Stowarzyszenie Scena Kultury, Parafia Matki Bożej Różańcowej w Chrzanowie, UKS Hetman Koronny, OSP Z</w:t>
            </w:r>
            <w:r w:rsidR="001F59D3">
              <w:rPr>
                <w:rFonts w:ascii="Times New Roman" w:hAnsi="Times New Roman" w:cs="Times New Roman"/>
              </w:rPr>
              <w:t>a</w:t>
            </w:r>
            <w:r w:rsidRPr="00DA16DF">
              <w:rPr>
                <w:rFonts w:ascii="Times New Roman" w:hAnsi="Times New Roman" w:cs="Times New Roman"/>
              </w:rPr>
              <w:t>górze, Stowarzyszenie Chrzanowskich Cyklistów, Fundacja Małopolski Uniwersytet dla Dzieci, Uniwersytet Trzeciego Wieku w Chrzanowie, ZHP Chrzanów, WOŚP Chrzanów, Małopolski Związek Piłki Nożnej, KSW Libiąż</w:t>
            </w:r>
            <w:r w:rsidR="00CD4E4B">
              <w:rPr>
                <w:rFonts w:ascii="Times New Roman" w:hAnsi="Times New Roman" w:cs="Times New Roman"/>
              </w:rPr>
              <w:t>, Arka Babice</w:t>
            </w:r>
            <w:r w:rsidR="008832CA">
              <w:rPr>
                <w:rFonts w:ascii="Times New Roman" w:hAnsi="Times New Roman" w:cs="Times New Roman"/>
              </w:rPr>
              <w:t>, WTZ Libiąż</w:t>
            </w:r>
            <w:r w:rsidR="001959E1">
              <w:rPr>
                <w:rFonts w:ascii="Times New Roman" w:hAnsi="Times New Roman" w:cs="Times New Roman"/>
              </w:rPr>
              <w:t>,</w:t>
            </w:r>
            <w:r w:rsidR="007144DE">
              <w:rPr>
                <w:rFonts w:ascii="Times New Roman" w:hAnsi="Times New Roman" w:cs="Times New Roman"/>
              </w:rPr>
              <w:t xml:space="preserve"> MKS </w:t>
            </w:r>
            <w:proofErr w:type="spellStart"/>
            <w:r w:rsidR="007144DE">
              <w:rPr>
                <w:rFonts w:ascii="Times New Roman" w:hAnsi="Times New Roman" w:cs="Times New Roman"/>
              </w:rPr>
              <w:t>Fablok</w:t>
            </w:r>
            <w:proofErr w:type="spellEnd"/>
            <w:r w:rsidR="00714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W ramach uczestnictwa w </w:t>
            </w:r>
            <w:r w:rsidR="007144DE">
              <w:rPr>
                <w:rFonts w:ascii="Times New Roman" w:hAnsi="Times New Roman" w:cs="Times New Roman"/>
              </w:rPr>
              <w:t>wydarzeniach</w:t>
            </w:r>
            <w:r w:rsidRPr="00DA16DF">
              <w:rPr>
                <w:rFonts w:ascii="Times New Roman" w:hAnsi="Times New Roman" w:cs="Times New Roman"/>
              </w:rPr>
              <w:t xml:space="preserve"> organizowanych przez NGO z terenu powiatu chrzanowskiego przekazywanie materiałów promocyjnych na nagrody</w:t>
            </w:r>
            <w:r w:rsidR="007144DE">
              <w:rPr>
                <w:rFonts w:ascii="Times New Roman" w:hAnsi="Times New Roman" w:cs="Times New Roman"/>
              </w:rPr>
              <w:t xml:space="preserve"> i upominki</w:t>
            </w:r>
            <w:r w:rsidRPr="00DA16DF">
              <w:rPr>
                <w:rFonts w:ascii="Times New Roman" w:hAnsi="Times New Roman" w:cs="Times New Roman"/>
              </w:rPr>
              <w:t xml:space="preserve"> dla uczestników.</w:t>
            </w:r>
          </w:p>
        </w:tc>
      </w:tr>
      <w:tr w:rsidR="00B3624E" w:rsidRPr="001B688D" w:rsidTr="00106A11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4E" w:rsidRPr="005D4FDE" w:rsidRDefault="00B3624E" w:rsidP="00942FE9">
            <w:pPr>
              <w:rPr>
                <w:rFonts w:ascii="Times New Roman" w:hAnsi="Times New Roman" w:cs="Times New Roman"/>
              </w:rPr>
            </w:pPr>
            <w:r w:rsidRPr="005D4FDE">
              <w:rPr>
                <w:rFonts w:ascii="Times New Roman" w:hAnsi="Times New Roman" w:cs="Times New Roman"/>
              </w:rPr>
              <w:t>Wydział Prezydialny Referat Spaw Społecznych i Obywatelskich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fartuchów medycznych płynów do dezynfekcji, rękawiczek ochronnych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Hospicjum Homo-</w:t>
            </w:r>
            <w:proofErr w:type="spellStart"/>
            <w:r w:rsidRPr="00DA16DF">
              <w:rPr>
                <w:rFonts w:ascii="Times New Roman" w:hAnsi="Times New Roman" w:cs="Times New Roman"/>
              </w:rPr>
              <w:t>Homini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Filia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Decyzja Zarządu z dn. 30 kwietnia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środków ochrony osobistej w związku z pandemią COVID -19.</w:t>
            </w:r>
          </w:p>
        </w:tc>
      </w:tr>
      <w:tr w:rsidR="00B3624E" w:rsidRPr="001B688D" w:rsidTr="00106A1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Zakup </w:t>
            </w:r>
            <w:r>
              <w:rPr>
                <w:rFonts w:ascii="Times New Roman" w:hAnsi="Times New Roman" w:cs="Times New Roman"/>
              </w:rPr>
              <w:t xml:space="preserve">2 szt. </w:t>
            </w:r>
            <w:r w:rsidRPr="00DA16DF">
              <w:rPr>
                <w:rFonts w:ascii="Times New Roman" w:hAnsi="Times New Roman" w:cs="Times New Roman"/>
              </w:rPr>
              <w:t>laptopów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Hospicjum Homo-</w:t>
            </w:r>
            <w:proofErr w:type="spellStart"/>
            <w:r w:rsidRPr="00DA16DF">
              <w:rPr>
                <w:rFonts w:ascii="Times New Roman" w:hAnsi="Times New Roman" w:cs="Times New Roman"/>
              </w:rPr>
              <w:t>Homini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Filia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Zgodnie z ustaleniami IX Konwentu Starosty Chrzanowskiego, Burmistrzów i Wójta z dn. 23 września 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0651EF" w:rsidRDefault="00B3624E" w:rsidP="0094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651EF">
              <w:rPr>
                <w:rFonts w:ascii="Times New Roman" w:hAnsi="Times New Roman" w:cs="Times New Roman"/>
              </w:rPr>
              <w:t xml:space="preserve">d 1 stycznia 2021 roku  Narodowy Fundusz Zdrowia nakłada na podmioty medyczne obowiązek bieżącej sprawozdawczości. W związku z tym, każdy pracownik medyczny (lekarz, pielęgniarka, fizjoterapeuta, psycholog) </w:t>
            </w:r>
            <w:r w:rsidRPr="000651EF">
              <w:rPr>
                <w:rFonts w:ascii="Times New Roman" w:hAnsi="Times New Roman" w:cs="Times New Roman"/>
              </w:rPr>
              <w:lastRenderedPageBreak/>
              <w:t>będzie miał obowiązek prowadzenia dokumentacji medycznej w miejscu udzielania świadczenia tj. w domu chorego.</w:t>
            </w:r>
          </w:p>
        </w:tc>
      </w:tr>
      <w:tr w:rsidR="00B3624E" w:rsidRPr="001B688D" w:rsidTr="00106A1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rękawiczek ochronnych, wody mineralnej, soków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Zakład Opiekuńczo – Leczniczy dla przewlekle chorych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Decyzja Zarządu z dn. 30 kwietnia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środków ochrony osobistej w związku z pandemią COVID -19.</w:t>
            </w:r>
          </w:p>
        </w:tc>
      </w:tr>
      <w:tr w:rsidR="00B3624E" w:rsidRPr="001B688D" w:rsidTr="00106A1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rękawiczek ochronnych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Oddział rejonowy PCK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Decyzja Zarządu z dn. 30 kwietnia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środków ochrony osobistej w związku z pandemią COVID -19.</w:t>
            </w:r>
          </w:p>
        </w:tc>
      </w:tr>
      <w:tr w:rsidR="006A6672" w:rsidRPr="001B688D" w:rsidTr="00B35E3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4409E6" w:rsidRDefault="006A6672" w:rsidP="00942FE9">
            <w:pPr>
              <w:rPr>
                <w:rFonts w:ascii="Times New Roman" w:hAnsi="Times New Roman" w:cs="Times New Roman"/>
              </w:rPr>
            </w:pPr>
            <w:r w:rsidRPr="004409E6">
              <w:rPr>
                <w:rFonts w:ascii="Times New Roman" w:hAnsi="Times New Roman" w:cs="Times New Roman"/>
              </w:rPr>
              <w:t xml:space="preserve">Wydział Ochrony Środowiska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Zimowe dokarmianie zwierzyny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Koła Łowieckie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01.12.-30.12.2020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paszy dla zwierzyny w celu zimowego dokarmiania przez koła łowieckie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Utrzymanie poletek łowieckich oraz pasów zaporowych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Koła Łowieckie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06.04.-22.12.2020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materiału siewnego, środków ochrony roślin, nawozów, pastuchów elektrycznych oraz wykonanie prac rolnych.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Zmiana struktury zarybienia celem zachowania rodzimych gatunków ryb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Koła Wędkarskie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24.03.-15.12.2020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rodzimych gatunków ryb, wpuszczanie do zbiorników wodnych stanowiących własność lub dzierżawę kół wędkarskich w celu wzmocnienia populacji i zachowania bioróżnorodności.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Działania edukacyjne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Powiatowa Rada Bartnicza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Działania całoroczne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materiałów dydaktycznych, wykład dla pszczelarzy.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odkładów pszczelich dla kół pszczelarskich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Powiatowa Rada Bartnicza– Koła Gminne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06.07.-22.07.2020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odkładów pszczelich celem odbudowy populacji pszczół.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umundurowania i wyposażenia dla Społecznej Straży Rybackiej przy kole nr 11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SSR przy Kole Wędkarskim nr 11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03.09.2020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wyposażenia dla SSR.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wyposażenia Społecznej Straży Rybackiej oraz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SSR przy Kole Wędkarskim nr 33 w Libiążu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15.05.-01.07.2020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mundurów i obuwia oraz szkolenie członków SSR.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Zakup wyposażenia oraz przeprowadzenia szkolenia dla Społecznej Straży </w:t>
            </w:r>
            <w:r w:rsidRPr="00DA16DF">
              <w:rPr>
                <w:rFonts w:ascii="Times New Roman" w:hAnsi="Times New Roman" w:cs="Times New Roman"/>
              </w:rPr>
              <w:lastRenderedPageBreak/>
              <w:t>Rybackiej przy Klubie Wędkarskim „Karaś” 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3E7545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lastRenderedPageBreak/>
              <w:t xml:space="preserve">SSR przy Klubie Wędkarskim </w:t>
            </w:r>
          </w:p>
          <w:p w:rsidR="006A6672" w:rsidRPr="00DA16DF" w:rsidRDefault="006A6672" w:rsidP="003E75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„Karaś” w Rozkochowie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lastRenderedPageBreak/>
              <w:t xml:space="preserve">24.06.-23.11.2020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mundurów i wyposażenia oraz przeprowadzenia szkolenia dla Strażników Społecznej Straży Rybackiej.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wyposażenia dla Społecznej Straży Rybackiej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SSR przy Kole </w:t>
            </w:r>
            <w:r>
              <w:rPr>
                <w:rFonts w:ascii="Times New Roman" w:hAnsi="Times New Roman" w:cs="Times New Roman"/>
              </w:rPr>
              <w:t xml:space="preserve">Wędkarskim </w:t>
            </w:r>
            <w:r w:rsidRPr="00DA16DF">
              <w:rPr>
                <w:rFonts w:ascii="Times New Roman" w:hAnsi="Times New Roman" w:cs="Times New Roman"/>
              </w:rPr>
              <w:t>nr 90 Libiąż - Tauron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30.12.2020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wyposażenia dla Strażników Społecznej Straży Rybackiej.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Monitoring wód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Chrzanowskie Wodne Ochotnicze Pogotowie Ratunkowe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01.04.-31.10.2020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Monitorowanie akwenów powiatu chrzanowskiego, w ramach wspomagania systemu gromadzenia i przetwarzania danych związanych z dostępem do informacji o środowisku, pod kątem ochrony wód powierzchniowych jak również w celu wczesnego wykrywania i powiadamiania o występujących zagrożeniach w tym skażeniach.</w:t>
            </w:r>
            <w:r w:rsidR="00412916">
              <w:rPr>
                <w:rFonts w:ascii="Times New Roman" w:hAnsi="Times New Roman" w:cs="Times New Roman"/>
              </w:rPr>
              <w:t xml:space="preserve"> Zalew Chechło</w:t>
            </w:r>
            <w:r w:rsidR="005D53AE">
              <w:rPr>
                <w:rFonts w:ascii="Times New Roman" w:hAnsi="Times New Roman" w:cs="Times New Roman"/>
              </w:rPr>
              <w:t>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Monitoring wód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Miejskie WOPR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01.04.-31.10.2020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Monitorowanie akwenów powiatu chrzanowskiego, w ramach wspomagania systemu gromadzenia i przetwarzania danych związanych z dostępem do informacji o środowisku, pod kątem ochrony wód powierzchniowych jak również w celu wczesnego wykrywania i powiadamiania o występujących zagrożeniach w tym skażeniach.</w:t>
            </w:r>
            <w:r w:rsidR="00412916">
              <w:rPr>
                <w:rFonts w:ascii="Times New Roman" w:hAnsi="Times New Roman" w:cs="Times New Roman"/>
              </w:rPr>
              <w:t xml:space="preserve"> Zalew Skowronek, Balaton, Kozi Bród.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Powiatowa Liga Wędkarska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Koło Wędkarskie PZW nr 122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24.09.2020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nagród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Zawody Wędkarskie o puchar Starosty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Koło Wędkarskie PZW Nr 11 – Chrzanów-</w:t>
            </w:r>
            <w:proofErr w:type="spellStart"/>
            <w:r w:rsidRPr="00DA16DF">
              <w:rPr>
                <w:rFonts w:ascii="Times New Roman" w:hAnsi="Times New Roman" w:cs="Times New Roman"/>
              </w:rPr>
              <w:t>Fablok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16.09.2020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nagród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Projekt EKO -POWIAT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Przyjaźni Miastu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D97383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26.02.2020 </w:t>
            </w:r>
          </w:p>
          <w:p w:rsidR="006A6672" w:rsidRPr="00DA16DF" w:rsidRDefault="006A6672" w:rsidP="00D97383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25.03.2020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Wykonanie i promocja teledysku związanego z edukacj</w:t>
            </w:r>
            <w:r>
              <w:rPr>
                <w:rFonts w:ascii="Times New Roman" w:hAnsi="Times New Roman" w:cs="Times New Roman"/>
              </w:rPr>
              <w:t>ą</w:t>
            </w:r>
            <w:r w:rsidRPr="00DA16DF">
              <w:rPr>
                <w:rFonts w:ascii="Times New Roman" w:hAnsi="Times New Roman" w:cs="Times New Roman"/>
              </w:rPr>
              <w:t xml:space="preserve"> ekologiczną.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namiotu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Koło PZW nr 10 Chrzanów – Miasto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28.08.2020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Zakup namiotu przenośnego dla potrzeb organizacji imprez związanych z edukacją ekologiczną.</w:t>
            </w:r>
          </w:p>
        </w:tc>
      </w:tr>
      <w:tr w:rsidR="00E11F17" w:rsidRPr="001B688D" w:rsidTr="00E11F17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2F726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</w:tr>
      <w:tr w:rsidR="00E11F17" w:rsidRPr="001B688D" w:rsidTr="00E11F1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2F726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17" w:rsidRPr="00DA16DF" w:rsidRDefault="00E11F17" w:rsidP="00942FE9">
            <w:pPr>
              <w:rPr>
                <w:rFonts w:ascii="Times New Roman" w:hAnsi="Times New Roman" w:cs="Times New Roman"/>
              </w:rPr>
            </w:pPr>
          </w:p>
        </w:tc>
      </w:tr>
      <w:tr w:rsidR="0083605D" w:rsidRPr="001B688D" w:rsidTr="00E11F17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17" w:rsidRDefault="00E11F17" w:rsidP="00E11F17">
            <w:pPr>
              <w:rPr>
                <w:rFonts w:ascii="Times New Roman" w:hAnsi="Times New Roman" w:cs="Times New Roman"/>
                <w:b/>
              </w:rPr>
            </w:pPr>
          </w:p>
          <w:p w:rsidR="0083605D" w:rsidRPr="005D53AE" w:rsidRDefault="0083605D" w:rsidP="0083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E">
              <w:rPr>
                <w:rFonts w:ascii="Times New Roman" w:hAnsi="Times New Roman" w:cs="Times New Roman"/>
                <w:b/>
                <w:sz w:val="24"/>
                <w:szCs w:val="24"/>
              </w:rPr>
              <w:t>JEDNOSTKI ORGANIZACYJNE POWIATU CHRZANOWSKIEGO</w:t>
            </w:r>
          </w:p>
          <w:p w:rsidR="0083605D" w:rsidRPr="00DA16DF" w:rsidRDefault="0083605D" w:rsidP="00836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26D" w:rsidRPr="001B688D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6D" w:rsidRPr="00DA16DF" w:rsidRDefault="0083605D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 Liceum Ogólnokształcące</w:t>
            </w:r>
            <w:r w:rsidR="00DA16DF">
              <w:rPr>
                <w:rFonts w:ascii="Times New Roman" w:hAnsi="Times New Roman" w:cs="Times New Roman"/>
              </w:rPr>
              <w:t xml:space="preserve"> im. Stanisława Staszica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Nieodpłatne użyczenie </w:t>
            </w:r>
            <w:proofErr w:type="spellStart"/>
            <w:r w:rsidRPr="00DA16DF">
              <w:rPr>
                <w:rFonts w:ascii="Times New Roman" w:hAnsi="Times New Roman" w:cs="Times New Roman"/>
              </w:rPr>
              <w:t>sal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lekcyjnych</w:t>
            </w: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2F726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Spektakl „Romeo i Julia”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6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Uniwersytet Trzeciego Wieku</w:t>
            </w:r>
            <w:r w:rsidR="00F24F7A">
              <w:rPr>
                <w:rFonts w:ascii="Times New Roman" w:hAnsi="Times New Roman" w:cs="Times New Roman"/>
              </w:rPr>
              <w:t xml:space="preserve">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01-06/2020 </w:t>
            </w: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2F726D" w:rsidRPr="00DA16DF" w:rsidRDefault="0083605D" w:rsidP="0083605D">
            <w:pPr>
              <w:pStyle w:val="Tekstpodstawowy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11/2020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35679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</w:t>
            </w:r>
            <w:r w:rsidR="0083605D" w:rsidRPr="00DA16DF">
              <w:rPr>
                <w:rFonts w:ascii="Times New Roman" w:hAnsi="Times New Roman" w:cs="Times New Roman"/>
              </w:rPr>
              <w:t xml:space="preserve">życzenie </w:t>
            </w:r>
            <w:proofErr w:type="spellStart"/>
            <w:r w:rsidR="0083605D" w:rsidRPr="00DA16DF">
              <w:rPr>
                <w:rFonts w:ascii="Times New Roman" w:hAnsi="Times New Roman" w:cs="Times New Roman"/>
              </w:rPr>
              <w:t>sal</w:t>
            </w:r>
            <w:proofErr w:type="spellEnd"/>
            <w:r w:rsidR="0083605D" w:rsidRPr="00DA16DF">
              <w:rPr>
                <w:rFonts w:ascii="Times New Roman" w:hAnsi="Times New Roman" w:cs="Times New Roman"/>
              </w:rPr>
              <w:t xml:space="preserve"> lekcyjnych na działalność statutową stowarzyszenia</w:t>
            </w:r>
            <w:r w:rsidR="000A7007" w:rsidRPr="00DA16DF">
              <w:rPr>
                <w:rFonts w:ascii="Times New Roman" w:hAnsi="Times New Roman" w:cs="Times New Roman"/>
              </w:rPr>
              <w:t>.</w:t>
            </w:r>
          </w:p>
          <w:p w:rsidR="003F4004" w:rsidRPr="00DA16DF" w:rsidRDefault="003F4004" w:rsidP="0083605D">
            <w:pPr>
              <w:rPr>
                <w:rFonts w:ascii="Times New Roman" w:hAnsi="Times New Roman" w:cs="Times New Roman"/>
              </w:rPr>
            </w:pPr>
          </w:p>
          <w:p w:rsidR="002F726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Przygotowanie i wystawienie sztuki teatralnej „Romeo i Julia” forma on-line</w:t>
            </w:r>
            <w:r w:rsidR="001B50FC" w:rsidRPr="00DA16DF">
              <w:rPr>
                <w:rFonts w:ascii="Times New Roman" w:hAnsi="Times New Roman" w:cs="Times New Roman"/>
              </w:rPr>
              <w:t>.</w:t>
            </w:r>
          </w:p>
        </w:tc>
      </w:tr>
      <w:tr w:rsidR="0083605D" w:rsidRPr="001B688D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5D" w:rsidRPr="00DA16DF" w:rsidRDefault="0083605D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Dzień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Młodzieżowej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11/2020</w:t>
            </w:r>
          </w:p>
          <w:p w:rsidR="0083605D" w:rsidRPr="00DA16DF" w:rsidRDefault="0083605D" w:rsidP="0083605D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0A700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Udział młodzieży szkolnej w organizowanych akcjach, konkursach, szerzenie i propagowanie przedsiębiorczości w środowisku lokalnym</w:t>
            </w:r>
            <w:r w:rsidR="001B50FC" w:rsidRPr="00DA16DF">
              <w:rPr>
                <w:rFonts w:ascii="Times New Roman" w:hAnsi="Times New Roman" w:cs="Times New Roman"/>
              </w:rPr>
              <w:t>.</w:t>
            </w:r>
          </w:p>
        </w:tc>
      </w:tr>
      <w:tr w:rsidR="0083605D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5D" w:rsidRPr="00DA16DF" w:rsidRDefault="0083605D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35679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„</w:t>
            </w:r>
            <w:r w:rsidR="0083605D" w:rsidRPr="00DA16DF">
              <w:rPr>
                <w:rFonts w:ascii="Times New Roman" w:hAnsi="Times New Roman" w:cs="Times New Roman"/>
              </w:rPr>
              <w:t>Międzynarodowy Dzień Praw dziecka”</w:t>
            </w: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„Moje finanse”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UNICEF</w:t>
            </w: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11/2020 </w:t>
            </w: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  <w:p w:rsidR="0083605D" w:rsidRPr="00DA16DF" w:rsidRDefault="0083605D" w:rsidP="0083605D">
            <w:pPr>
              <w:pStyle w:val="Tekstpodstawowy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12/2020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76" w:rsidRDefault="000A7007" w:rsidP="000A70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A16DF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U</w:t>
            </w:r>
            <w:r w:rsidR="0083605D" w:rsidRPr="00DA16DF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powszechnianie zapisów Konwencji o Prawach Dziecka</w:t>
            </w:r>
            <w:r w:rsidR="000A388B" w:rsidRPr="00DA16DF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83605D" w:rsidRPr="00DA16DF">
              <w:rPr>
                <w:rFonts w:ascii="Times New Roman" w:hAnsi="Times New Roman" w:cs="Times New Roman"/>
                <w:shd w:val="clear" w:color="auto" w:fill="FFFFFF"/>
              </w:rPr>
              <w:t>w szerokich kręgach społeczeństwa: wśród nauczycieli, rodziców, przedstawicieli prawa a przede wszystkim wśród dzieci i młodzieży</w:t>
            </w:r>
            <w:r w:rsidRPr="00DA16D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83605D" w:rsidRPr="00DA16DF" w:rsidRDefault="0083605D" w:rsidP="000A7007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  <w:shd w:val="clear" w:color="auto" w:fill="FFFFFF"/>
              </w:rPr>
              <w:t>e-wykłady dla uczniów szkoły</w:t>
            </w:r>
            <w:r w:rsidR="001B50FC" w:rsidRPr="00DA16D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A16D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605D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5D" w:rsidRPr="00DA16DF" w:rsidRDefault="0083605D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„Romeo i Julia”</w:t>
            </w: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Przyjaciele Staszica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pStyle w:val="Tekstpodstawowy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11/2020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Przygotowanie i wystawienie sztuki teatralnej „Romeo i Julia” forma on-line</w:t>
            </w:r>
            <w:r w:rsidR="000A7007" w:rsidRPr="00DA16DF">
              <w:rPr>
                <w:rFonts w:ascii="Times New Roman" w:hAnsi="Times New Roman" w:cs="Times New Roman"/>
              </w:rPr>
              <w:t>.</w:t>
            </w:r>
          </w:p>
        </w:tc>
      </w:tr>
      <w:tr w:rsidR="0083605D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5D" w:rsidRPr="00DA16DF" w:rsidRDefault="0083605D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Biegi na orientację”, „Sprzątanie Beskidów”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01-12/2020</w:t>
            </w:r>
          </w:p>
          <w:p w:rsidR="0083605D" w:rsidRPr="00DA16DF" w:rsidRDefault="0083605D" w:rsidP="0083605D">
            <w:pPr>
              <w:pStyle w:val="Tekstpodstawowy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04/2020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35679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</w:t>
            </w:r>
            <w:r w:rsidR="0083605D" w:rsidRPr="00DA16DF">
              <w:rPr>
                <w:rFonts w:ascii="Times New Roman" w:hAnsi="Times New Roman" w:cs="Times New Roman"/>
              </w:rPr>
              <w:t>dział młodzieży szkolnej w akcjach organizowanych przez towarzystwo</w:t>
            </w:r>
            <w:r w:rsidR="001B50FC" w:rsidRPr="00DA16DF">
              <w:rPr>
                <w:rFonts w:ascii="Times New Roman" w:hAnsi="Times New Roman" w:cs="Times New Roman"/>
              </w:rPr>
              <w:t>.</w:t>
            </w:r>
          </w:p>
        </w:tc>
      </w:tr>
      <w:tr w:rsidR="0083605D" w:rsidRPr="001B688D" w:rsidTr="006A6672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Mikołajki dla schroniska</w:t>
            </w:r>
          </w:p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Forma on-line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Schronisko dla zwierząt w Oświęcimiu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pStyle w:val="Tekstpodstawowy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11/2020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5D" w:rsidRPr="00DA16DF" w:rsidRDefault="0083605D" w:rsidP="0083605D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Zbiórka darów pieniężnych na rzecz schroniska</w:t>
            </w:r>
            <w:r w:rsidR="001B50FC" w:rsidRPr="00DA16DF">
              <w:rPr>
                <w:rFonts w:ascii="Times New Roman" w:hAnsi="Times New Roman" w:cs="Times New Roman"/>
              </w:rPr>
              <w:t>.</w:t>
            </w:r>
          </w:p>
        </w:tc>
      </w:tr>
      <w:tr w:rsidR="006A6672" w:rsidRPr="001B688D" w:rsidTr="00B35E3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II Liceum Ogólnokształcące</w:t>
            </w:r>
            <w:r>
              <w:rPr>
                <w:rFonts w:ascii="Times New Roman" w:hAnsi="Times New Roman" w:cs="Times New Roman"/>
              </w:rPr>
              <w:t xml:space="preserve"> im. K.K. </w:t>
            </w:r>
            <w:r>
              <w:rPr>
                <w:rFonts w:ascii="Times New Roman" w:hAnsi="Times New Roman" w:cs="Times New Roman"/>
              </w:rPr>
              <w:lastRenderedPageBreak/>
              <w:t>Baczyńskiego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Szlachetna paczka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Wiosna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Grudzień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Zbiórka przedmiotów, żywności dla rodzin potrzebujących.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Koncert Charytatywny z okazji 100 rocznicy Bitwy Warszawskiej oraz Święta Wojska polskiego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Sierpień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Pomoc w organizacji koncertu, prowadzenie zbiórki pieniężnej na cele zadaniowe Fundacji.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Koncert Charytatywny „Szalona Operetka z </w:t>
            </w:r>
            <w:proofErr w:type="spellStart"/>
            <w:r w:rsidRPr="00DA16DF">
              <w:rPr>
                <w:rFonts w:ascii="Times New Roman" w:hAnsi="Times New Roman" w:cs="Times New Roman"/>
              </w:rPr>
              <w:t>Szalonkiem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Wrzesień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Pomoc w organizacji koncertu, prowadzenie zbiórki pieniężnej na cele zadaniowe Fundacji.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Akcja charytatywna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Styczeń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Licytacja przedmiotów przekazanych na aukcje.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Akcja charytatywna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Stowarzyszenie Pro </w:t>
            </w:r>
            <w:proofErr w:type="spellStart"/>
            <w:r w:rsidRPr="00DA16DF">
              <w:rPr>
                <w:rFonts w:ascii="Times New Roman" w:hAnsi="Times New Roman" w:cs="Times New Roman"/>
              </w:rPr>
              <w:t>Salute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Klinika Rehabilitacji dziecięcej Uniwersytetu Medycznego w Białymstoku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Listopad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Przygotowanie kartki świątecznej dla dzieci z dysforią mięśniową.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Akademia kreatywnej kariery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Młodzież solidarna w działaniu – realizator Towarzystwo Oświatowe Ziemi Chrzanowskiej. Akredytacja Ośrodka Wsparcia Ekonomii Społecznej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701090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Styczeń</w:t>
            </w:r>
            <w:r>
              <w:rPr>
                <w:sz w:val="22"/>
                <w:szCs w:val="22"/>
              </w:rPr>
              <w:t>-</w:t>
            </w:r>
            <w:r w:rsidRPr="00DA16DF">
              <w:rPr>
                <w:sz w:val="22"/>
                <w:szCs w:val="22"/>
              </w:rPr>
              <w:t xml:space="preserve">październik </w:t>
            </w:r>
            <w:r>
              <w:rPr>
                <w:sz w:val="22"/>
                <w:szCs w:val="22"/>
              </w:rPr>
              <w:t>2</w:t>
            </w:r>
            <w:r w:rsidRPr="00DA16DF">
              <w:rPr>
                <w:sz w:val="22"/>
                <w:szCs w:val="22"/>
              </w:rPr>
              <w:t>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Celem przedsięwzięcia jest zdobycie i doskonalenie umiejętności, kompetencji społecznych ważnych na rynku pracy.</w:t>
            </w:r>
          </w:p>
        </w:tc>
      </w:tr>
      <w:tr w:rsidR="009C3F2E" w:rsidRPr="001B688D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2E" w:rsidRPr="00DA16DF" w:rsidRDefault="007665C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Zespół Szkół w Libiążu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665C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Akcja krwiodawstwa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665C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Regionalne Centrum Krwiodawstwa i Krwiolecznictwa w Krakowie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D" w:rsidRPr="00DA16DF" w:rsidRDefault="007665C2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19.01., 30.03.,</w:t>
            </w:r>
            <w:r w:rsidR="007116FD" w:rsidRPr="00DA16DF">
              <w:rPr>
                <w:sz w:val="22"/>
                <w:szCs w:val="22"/>
              </w:rPr>
              <w:t>04.09.,</w:t>
            </w:r>
          </w:p>
          <w:p w:rsidR="009C3F2E" w:rsidRPr="00DA16DF" w:rsidRDefault="007116FD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06.11.2020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116FD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Uczniowie, nauczyciele ZS oraz mieszkańcy Libiąża oddają krew</w:t>
            </w:r>
            <w:r w:rsidR="001B50FC" w:rsidRPr="00DA16DF">
              <w:rPr>
                <w:rFonts w:ascii="Times New Roman" w:hAnsi="Times New Roman" w:cs="Times New Roman"/>
              </w:rPr>
              <w:t>.</w:t>
            </w:r>
          </w:p>
        </w:tc>
      </w:tr>
      <w:tr w:rsidR="009C3F2E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2E" w:rsidRPr="00DA16DF" w:rsidRDefault="009C3F2E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665C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Dawstwo komórek macierzystych „Zostań dawcą szpiku kostnego”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665C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DKMS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116FD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Czerwiec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116FD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Pobieranie materiału genetycznego -wymazy. Przystępowanie do banku dawców.</w:t>
            </w:r>
          </w:p>
        </w:tc>
      </w:tr>
      <w:tr w:rsidR="009C3F2E" w:rsidRPr="001B688D" w:rsidTr="006A6672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9C3F2E" w:rsidP="0094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665C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Pokaz i ćwiczenia z obsługi gaśnic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665C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Ochotnicza Straż Pożarna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116FD" w:rsidP="002F726D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01.10.2020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E" w:rsidRPr="00DA16DF" w:rsidRDefault="007116FD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Uczestnictwo uczniów ZS w pokazie podręcznych środków gaśniczych.</w:t>
            </w:r>
          </w:p>
        </w:tc>
      </w:tr>
      <w:tr w:rsidR="006A6672" w:rsidRPr="001B688D" w:rsidTr="00B35E3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Liceum Ogólnokształcące dla Dorosłych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Zakręć się na pomaganie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Iskierka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0A388B">
            <w:pPr>
              <w:pStyle w:val="Tekstpodstawowy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Rok szkolny 2019/2020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942FE9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Zbiórka nakrętek w ramach akcji „Zakręć się na pomaganie”. Zebrane nakrętki przekazano na rzecz dzieci z powiatu </w:t>
            </w:r>
            <w:r w:rsidRPr="00DA16DF">
              <w:rPr>
                <w:rFonts w:ascii="Times New Roman" w:hAnsi="Times New Roman" w:cs="Times New Roman"/>
              </w:rPr>
              <w:lastRenderedPageBreak/>
              <w:t>chrzanowskiego, zmagających się z chorobą nowotworową.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Świąteczne spotkanie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Brata Alberta w Libiążu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Styczeń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Spotkanie słuchaczy z podopiecznymi Fundacji -wspólne zabawy, śpiewanie kolęd.</w:t>
            </w:r>
          </w:p>
        </w:tc>
      </w:tr>
      <w:tr w:rsidR="006A6672" w:rsidRPr="001B688D" w:rsidTr="00B35E3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Powiatowy Międzyszkolny Ośrodek Sportowy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- szkolenie sportowe dzieci i młodzieży</w:t>
            </w: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110ED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- udział we współzawodnictwie sportowym dzieci i młodzieży</w:t>
            </w:r>
          </w:p>
          <w:p w:rsidR="006A6672" w:rsidRPr="00DA16DF" w:rsidRDefault="006A6672" w:rsidP="000D4DF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C0711E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- organizacja imprez sportowo rekreacyjnych dla dzieci i młodzieży oraz społeczności lokalnej</w:t>
            </w:r>
          </w:p>
          <w:p w:rsidR="006A6672" w:rsidRPr="00DA16DF" w:rsidRDefault="006A6672" w:rsidP="000D4DF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</w:p>
          <w:p w:rsidR="00B35E37" w:rsidRDefault="00B35E37" w:rsidP="000D4DF8">
            <w:pPr>
              <w:rPr>
                <w:rFonts w:ascii="Times New Roman" w:eastAsia="Calibri" w:hAnsi="Times New Roman" w:cs="Times New Roman"/>
              </w:rPr>
            </w:pPr>
          </w:p>
          <w:p w:rsidR="00B35E37" w:rsidRPr="00DA16DF" w:rsidRDefault="00B35E37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- organizacja zimowego wypoczynku dzieci</w:t>
            </w:r>
          </w:p>
          <w:p w:rsidR="006A6672" w:rsidRDefault="006A6672" w:rsidP="000D4DF8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i młodzieży</w:t>
            </w:r>
          </w:p>
          <w:p w:rsidR="005D53AE" w:rsidRDefault="005D53AE" w:rsidP="000D4DF8">
            <w:pPr>
              <w:rPr>
                <w:rFonts w:ascii="Times New Roman" w:eastAsia="Calibri" w:hAnsi="Times New Roman" w:cs="Times New Roman"/>
              </w:rPr>
            </w:pPr>
          </w:p>
          <w:p w:rsidR="005D53AE" w:rsidRDefault="005D53AE" w:rsidP="000D4DF8">
            <w:pPr>
              <w:rPr>
                <w:rFonts w:ascii="Times New Roman" w:eastAsia="Calibri" w:hAnsi="Times New Roman" w:cs="Times New Roman"/>
              </w:rPr>
            </w:pPr>
          </w:p>
          <w:p w:rsidR="005D53AE" w:rsidRDefault="005D53AE" w:rsidP="000D4DF8">
            <w:pPr>
              <w:rPr>
                <w:rFonts w:ascii="Times New Roman" w:eastAsia="Calibri" w:hAnsi="Times New Roman" w:cs="Times New Roman"/>
              </w:rPr>
            </w:pPr>
          </w:p>
          <w:p w:rsidR="005D53AE" w:rsidRDefault="005D53AE" w:rsidP="000D4DF8">
            <w:pPr>
              <w:rPr>
                <w:rFonts w:ascii="Times New Roman" w:eastAsia="Calibri" w:hAnsi="Times New Roman" w:cs="Times New Roman"/>
              </w:rPr>
            </w:pPr>
          </w:p>
          <w:p w:rsidR="005D53AE" w:rsidRDefault="005D53AE" w:rsidP="000D4DF8">
            <w:pPr>
              <w:rPr>
                <w:rFonts w:ascii="Times New Roman" w:eastAsia="Calibri" w:hAnsi="Times New Roman" w:cs="Times New Roman"/>
              </w:rPr>
            </w:pPr>
          </w:p>
          <w:p w:rsidR="005D53AE" w:rsidRPr="00DA16DF" w:rsidRDefault="005D53AE" w:rsidP="000D4DF8">
            <w:pPr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- organizacja letniego wypoczynku dzieci </w:t>
            </w:r>
          </w:p>
          <w:p w:rsidR="006A6672" w:rsidRPr="00721B4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i młodzieży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lastRenderedPageBreak/>
              <w:t>UMKS przy PMOS</w:t>
            </w:r>
          </w:p>
          <w:p w:rsidR="006A6672" w:rsidRPr="00DA16DF" w:rsidRDefault="006A6672" w:rsidP="000D4DF8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 Chrzanowie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10ED0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lastRenderedPageBreak/>
              <w:t>Styczeń–</w:t>
            </w:r>
            <w:r>
              <w:rPr>
                <w:sz w:val="22"/>
                <w:szCs w:val="22"/>
              </w:rPr>
              <w:t>g</w:t>
            </w:r>
            <w:r w:rsidRPr="00DA16DF">
              <w:rPr>
                <w:sz w:val="22"/>
                <w:szCs w:val="22"/>
              </w:rPr>
              <w:t>rudzień 2020</w:t>
            </w: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  <w:p w:rsidR="006A6672" w:rsidRPr="00DA16DF" w:rsidRDefault="006A6672" w:rsidP="000D4DF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Szkolenie sportowe dzieci i młodzieży w piłce siatkowej dziewcząt, akrobatyce sportowej i piłce ręcznej.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Udział we współzawodnictwie sportowym drużyn piłki siatkowej dziewcząt, piłki ręcznej chłopców oraz akrobatyki sportowej.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Organizacja imprez sportowo – rekreacyjnych dla dzieci i młodzieży oraz społeczności lokalnej, między innymi: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1.Turnieje Piłki Siatkowej Dziewcząt 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2.Mikołajkowy Turniej Mini-siatkówki 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3.Turniej Piłki Ręcznej Chłopców CABAN CUP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4.Mistrzostwa Chrzanowa w Mikstach Siatkarskich Juniorów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5.Turniej w piłce ręcznej chłopców o Puchar Dyrektora PMOS-u 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6.Mistrzostwa Chrzanowa w Mikstach Siatkarskich OPEN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7.Mistrzostwa Powiatu chrzanowskiego w Siatkówce Plażowej 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8. Grand Prix Chrzanowa w Siatkówce Plażowej Kobiet 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9. Turniej z Gwiazdą w Piłce Ręcznej Chłopców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10. Turniej Andrzejkowy w Akrobatyce Sportowej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11. Turniej Mini-siatkówki o Puchar Zimy 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12. Cross Świętego Mikołaja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Ferie z PMOS-em organizacja zawodów sportowych dla dzieci i młodzieży pozostającej w mieście: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 Turniej Mini-Siatkówki Dziewcząt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 Turniej Mikstów Siatkarskich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 Turniej Mini-Piłki Ręcznej Chłopców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 Feryjna Akademia w piłce siatkowej dziewcząt i piłce ręcznej chłopców</w:t>
            </w:r>
          </w:p>
          <w:p w:rsidR="00B35E37" w:rsidRDefault="00B35E37" w:rsidP="000D4DF8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Obóz sportowo – wypoczynkowy w Helu</w:t>
            </w:r>
          </w:p>
          <w:p w:rsidR="006A6672" w:rsidRPr="00DA16DF" w:rsidRDefault="006A6672" w:rsidP="000D4DF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- udział 80 wychowanków PMOS-u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Szkolenie sportowe młodzieży w piłce ręcznej chłopców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MTS Chrzanów</w:t>
            </w: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0A388B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Styczeń – </w:t>
            </w:r>
            <w:r>
              <w:rPr>
                <w:rFonts w:ascii="Times New Roman" w:eastAsia="Calibri" w:hAnsi="Times New Roman" w:cs="Times New Roman"/>
              </w:rPr>
              <w:t>g</w:t>
            </w:r>
            <w:r w:rsidRPr="00DA16DF">
              <w:rPr>
                <w:rFonts w:ascii="Times New Roman" w:eastAsia="Calibri" w:hAnsi="Times New Roman" w:cs="Times New Roman"/>
              </w:rPr>
              <w:t>rudzień</w:t>
            </w:r>
          </w:p>
          <w:p w:rsidR="006A6672" w:rsidRPr="00DA16DF" w:rsidRDefault="006A6672" w:rsidP="000A388B">
            <w:pPr>
              <w:pStyle w:val="Tekstpodstawowy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Współpraca w szkoleniu grup piłki ręcznej juniorów i juniorów młodszych.</w:t>
            </w:r>
          </w:p>
          <w:p w:rsidR="006A6672" w:rsidRPr="00DA16DF" w:rsidRDefault="006A6672" w:rsidP="00FF22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721B4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Imprezy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rekreacyjno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 – sportowe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OSP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Styczeń–grudzień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B50F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Współpraca w organizacji imprez biegowych i marszów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Nordic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Walking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>.</w:t>
            </w: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721B4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Imprezy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rekreacyjno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 – sportowe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UTW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Listopad–grudzień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0D4D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Współpraca w organizacji Marszów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Nordic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16DF">
              <w:rPr>
                <w:rFonts w:ascii="Times New Roman" w:eastAsia="Calibri" w:hAnsi="Times New Roman" w:cs="Times New Roman"/>
              </w:rPr>
              <w:t>Walking</w:t>
            </w:r>
            <w:proofErr w:type="spellEnd"/>
            <w:r w:rsidRPr="00DA16D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10ED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Współzawodnictwo sportowe dzieci i młodzieży na poziomie szkół ponadpodstawowych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10ED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Małopolski</w:t>
            </w:r>
          </w:p>
          <w:p w:rsidR="006A6672" w:rsidRPr="00DA16DF" w:rsidRDefault="006A6672" w:rsidP="00110ED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SZS</w:t>
            </w:r>
          </w:p>
          <w:p w:rsidR="006A6672" w:rsidRPr="00DA16DF" w:rsidRDefault="006A6672" w:rsidP="000A388B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0A3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10ED0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Styczeń – grudzień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10ED0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Współpraca w organizacji zawodów sportowych. </w:t>
            </w: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505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Współzawodnictwo sportowe dzieci i młodzieży w piłce siatkowej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Małopolski Związek Piłki Siatkowej</w:t>
            </w: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10ED0">
            <w:pPr>
              <w:pStyle w:val="Tekstpodstawowy"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Styczeń – grudzień 2020</w:t>
            </w:r>
          </w:p>
          <w:p w:rsidR="006A6672" w:rsidRPr="00DA16DF" w:rsidRDefault="006A6672" w:rsidP="00110ED0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</w:p>
          <w:p w:rsidR="006A6672" w:rsidRPr="00DA16DF" w:rsidRDefault="006A6672" w:rsidP="00110ED0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0D4D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Współpraca w organizacji zawodów piłki siatkowej. </w:t>
            </w:r>
          </w:p>
          <w:p w:rsidR="006A6672" w:rsidRPr="00DA16DF" w:rsidRDefault="006A6672" w:rsidP="000D4DF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505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Współzawodnictwo sportowe dzieci i młodzieży w piłce ręcznej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Małopolski Związek Piłki Ręcznej</w:t>
            </w: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B96666">
            <w:pPr>
              <w:pStyle w:val="Tekstpodstawowy"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Styczeń – grudzień 2020</w:t>
            </w:r>
          </w:p>
          <w:p w:rsidR="006A6672" w:rsidRPr="00DA16DF" w:rsidRDefault="006A6672" w:rsidP="00110ED0">
            <w:pPr>
              <w:pStyle w:val="Tekstpodstawowy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110E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Współpraca w organizacji zawodów piłki ręcznej.</w:t>
            </w:r>
          </w:p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</w:tr>
      <w:tr w:rsidR="006A6672" w:rsidRPr="001B688D" w:rsidTr="00B35E37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Powiatowy Młodzieżowy Dom Kultury w Trzebini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 xml:space="preserve">Zajęcia muzykoterapii Orkiestra Albert Band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Fundacja im. Brata Alberta Warsztaty Terapii Zajęciowej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B96666">
            <w:pPr>
              <w:pStyle w:val="Tekstpodstawowy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Styczeń – grudzień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Wspólna organizacja zajęć w zakresie muzykoterapii na bazie warsztatów Terapii Zajęciowej Fundacji im. Brata Alberta w Trzebini. W warsztatach uczestniczą osoby z terenu całego powiatu chrzanowskiego (WTZ Chrzanów, Libiąż, Trzebinia).</w:t>
            </w:r>
          </w:p>
        </w:tc>
      </w:tr>
      <w:tr w:rsidR="006A6672" w:rsidRPr="001B688D" w:rsidTr="00B35E37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Zajęcia w zakresie strzelectwa sportowego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Stowarzyszenie Liga Obrony Kraju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B96666">
            <w:pPr>
              <w:pStyle w:val="Tekstpodstawowy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rFonts w:eastAsia="Calibri"/>
                <w:sz w:val="22"/>
                <w:szCs w:val="22"/>
              </w:rPr>
              <w:t>Styczeń – grudzień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72" w:rsidRPr="00DA16DF" w:rsidRDefault="006A6672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eastAsia="Calibri" w:hAnsi="Times New Roman" w:cs="Times New Roman"/>
              </w:rPr>
              <w:t>Wspólna organizacja zajęć i imprez w zakresie strzelectwa sportowego na bazie Stowarzyszenia LOK w Chrzanowie. W zajęciach uczestniczą uczniowie szkół ponadpodstawowych powiatu chrzanowskiego.</w:t>
            </w:r>
          </w:p>
        </w:tc>
      </w:tr>
      <w:tr w:rsidR="00B3624E" w:rsidRPr="001B688D" w:rsidTr="00B950F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Powiatowy Ośrodek Wsparcia Dziecka i Rodziny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0D4D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Zajęcia usamodzielniające – kurs prawa jazdy.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„Supełek” na Rzecz Wsparcia Dziecka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>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pStyle w:val="Tekstpodstawowy"/>
              <w:rPr>
                <w:rFonts w:eastAsia="Calibri"/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Marzec 2020 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1B50F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Stowarzyszenie dofinansowało kurs na prawo jazdy dla podopiecznego </w:t>
            </w:r>
            <w:proofErr w:type="spellStart"/>
            <w:r w:rsidRPr="00DA16DF">
              <w:rPr>
                <w:rFonts w:ascii="Times New Roman" w:hAnsi="Times New Roman" w:cs="Times New Roman"/>
              </w:rPr>
              <w:t>POWDiR</w:t>
            </w:r>
            <w:proofErr w:type="spellEnd"/>
            <w:r w:rsidRPr="00DA16DF">
              <w:rPr>
                <w:rFonts w:ascii="Times New Roman" w:hAnsi="Times New Roman" w:cs="Times New Roman"/>
              </w:rPr>
              <w:t>, aby umożliwić mu wkroczenie w dorosłe życie. Stowarzyszenie w ten sposób wsparło rozwój osobisty dziecka, któr</w:t>
            </w:r>
            <w:r>
              <w:rPr>
                <w:rFonts w:ascii="Times New Roman" w:hAnsi="Times New Roman" w:cs="Times New Roman"/>
              </w:rPr>
              <w:t>e</w:t>
            </w:r>
            <w:r w:rsidRPr="00DA16DF">
              <w:rPr>
                <w:rFonts w:ascii="Times New Roman" w:hAnsi="Times New Roman" w:cs="Times New Roman"/>
              </w:rPr>
              <w:t xml:space="preserve"> znalazł</w:t>
            </w:r>
            <w:r>
              <w:rPr>
                <w:rFonts w:ascii="Times New Roman" w:hAnsi="Times New Roman" w:cs="Times New Roman"/>
              </w:rPr>
              <w:t>o</w:t>
            </w:r>
            <w:r w:rsidRPr="00DA16DF">
              <w:rPr>
                <w:rFonts w:ascii="Times New Roman" w:hAnsi="Times New Roman" w:cs="Times New Roman"/>
              </w:rPr>
              <w:t xml:space="preserve"> się w trudnej sytuacji życiowej poprzez umieszczenie w pieczy zastępczej i śmierć rodziców. Ukończenie kursu umożliwi lepszą aktywizację zawodową i większe szanse na znalezienie pracy.</w:t>
            </w:r>
          </w:p>
        </w:tc>
      </w:tr>
      <w:tr w:rsidR="00B3624E" w:rsidRPr="001B688D" w:rsidTr="00B950FE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Zajęcia profilaktyczne – profilaktyka w sytuacji zagrożenia zdrowia – sposoby reakcji w sytuacjach zagrożenia, pogadanki na temat epidemii </w:t>
            </w:r>
            <w:proofErr w:type="spellStart"/>
            <w:r w:rsidRPr="00DA16DF">
              <w:rPr>
                <w:rFonts w:ascii="Times New Roman" w:hAnsi="Times New Roman" w:cs="Times New Roman"/>
              </w:rPr>
              <w:t>koronawirusa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SARS-CoV-2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„Supełek” na Rzecz Wsparcia Dziecka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>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pStyle w:val="Tekstpodstawowy"/>
              <w:rPr>
                <w:rFonts w:eastAsia="Calibri"/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Marzec-</w:t>
            </w:r>
            <w:r>
              <w:rPr>
                <w:sz w:val="22"/>
                <w:szCs w:val="22"/>
              </w:rPr>
              <w:t>g</w:t>
            </w:r>
            <w:r w:rsidRPr="00DA16DF">
              <w:rPr>
                <w:sz w:val="22"/>
                <w:szCs w:val="22"/>
              </w:rPr>
              <w:t>rudzień 2020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1B50F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Stowarzyszenia „Supełek” zakupiło sprzęt medyczny oraz środki ochrony osobistej w związku z pandemią </w:t>
            </w:r>
            <w:proofErr w:type="spellStart"/>
            <w:r w:rsidRPr="00DA16DF">
              <w:rPr>
                <w:rFonts w:ascii="Times New Roman" w:hAnsi="Times New Roman" w:cs="Times New Roman"/>
              </w:rPr>
              <w:t>koronawirusa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i stanem epidemii SARS-CoV-2 ogłoszonej na terenie kraju. Umożliwi to podopiecznym wzrastanie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>zdrowiu i przestrzeganie odpowiednich wymogów sanitarnych. W ramach spotkań ukazane były skutki nieprzestrzegania zaleceń sanitarnych.</w:t>
            </w:r>
          </w:p>
        </w:tc>
      </w:tr>
      <w:tr w:rsidR="00B3624E" w:rsidRPr="001B688D" w:rsidTr="00B950FE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Zajęcia z elementami socjoterapii – rozwijanie umiejętności </w:t>
            </w:r>
            <w:r w:rsidRPr="00DA16DF">
              <w:rPr>
                <w:rFonts w:ascii="Times New Roman" w:hAnsi="Times New Roman" w:cs="Times New Roman"/>
              </w:rPr>
              <w:lastRenderedPageBreak/>
              <w:t>komunikacyjnych i adaptacyjnych.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Stowarzyszenie „Supełek” na Rzecz Wsparcia Dziecka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>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pStyle w:val="Tekstpodstawowy"/>
              <w:rPr>
                <w:rFonts w:eastAsia="Calibri"/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Lipiec - </w:t>
            </w:r>
            <w:r>
              <w:rPr>
                <w:sz w:val="22"/>
                <w:szCs w:val="22"/>
              </w:rPr>
              <w:t>s</w:t>
            </w:r>
            <w:r w:rsidRPr="00DA16DF">
              <w:rPr>
                <w:sz w:val="22"/>
                <w:szCs w:val="22"/>
              </w:rPr>
              <w:t xml:space="preserve">ierpień 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1B50F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Wychowankowie w trakcie zajęć wspólnie z członkami Stowarzyszenia „Supełek” mogli nauczyć się postaw prospołecznych, podnieść poziom komunikacji </w:t>
            </w:r>
            <w:r w:rsidRPr="00DA16DF">
              <w:rPr>
                <w:rFonts w:ascii="Times New Roman" w:hAnsi="Times New Roman" w:cs="Times New Roman"/>
              </w:rPr>
              <w:lastRenderedPageBreak/>
              <w:t>interpersonalnej oraz rozwinąć zdolność wyrażania własnych emocji, ułatwiając tym samym aklimatyzację do nowych warunków.</w:t>
            </w:r>
          </w:p>
        </w:tc>
      </w:tr>
      <w:tr w:rsidR="00B3624E" w:rsidRPr="001B688D" w:rsidTr="00B950FE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Zajęcia z kartami dialogowymi i metaforycznymi– stymulowanie i ćwiczenie kreatywności; rozwijanie komunikacji interpersonalnej; kontaktowanie się z własnymi zasobami.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„Supełek” na Rzecz Wsparcia Dziecka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>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pStyle w:val="Tekstpodstawowy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Styczeń-</w:t>
            </w:r>
            <w:r>
              <w:rPr>
                <w:sz w:val="22"/>
                <w:szCs w:val="22"/>
              </w:rPr>
              <w:t>g</w:t>
            </w:r>
            <w:r w:rsidRPr="00DA16DF">
              <w:rPr>
                <w:sz w:val="22"/>
                <w:szCs w:val="22"/>
              </w:rPr>
              <w:t xml:space="preserve">rudzień 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1B50FC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Zajęcia prowadzone przez członków Stowarzyszenia miały na celu zmobilizowa</w:t>
            </w:r>
            <w:r>
              <w:rPr>
                <w:rFonts w:ascii="Times New Roman" w:hAnsi="Times New Roman" w:cs="Times New Roman"/>
              </w:rPr>
              <w:t>nie</w:t>
            </w:r>
            <w:r w:rsidRPr="00DA16DF">
              <w:rPr>
                <w:rFonts w:ascii="Times New Roman" w:hAnsi="Times New Roman" w:cs="Times New Roman"/>
              </w:rPr>
              <w:t xml:space="preserve"> do samodzielnego myślenia, usprawnić procesy uczenia się i zapamiętywania, wzbudzenie empatii i odkrycie na nowo zdarzeń z przeszłości – dokonanie odmiennej interpretacji zdarzeń, spojrzenie z tzw. drugiej strony, a także rozbudzenie ciekawości świata.</w:t>
            </w:r>
          </w:p>
        </w:tc>
      </w:tr>
      <w:tr w:rsidR="00B3624E" w:rsidRPr="001B688D" w:rsidTr="00B950FE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Zajęcia turystyczno-krajoznawcze – wzbudzanie zainteresowań przyrodą i środowiskiem, uwrażliwienie na otaczające piękno, nauka właściwych </w:t>
            </w:r>
            <w:proofErr w:type="spellStart"/>
            <w:r w:rsidRPr="00DA16DF">
              <w:rPr>
                <w:rFonts w:ascii="Times New Roman" w:hAnsi="Times New Roman" w:cs="Times New Roman"/>
              </w:rPr>
              <w:t>zachowań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prospołecznych.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Stowarzyszenie „Supełek” na Rzecz Wsparcia Dziecka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6DF">
              <w:rPr>
                <w:rFonts w:ascii="Times New Roman" w:hAnsi="Times New Roman" w:cs="Times New Roman"/>
              </w:rPr>
              <w:t>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pStyle w:val="Tekstpodstawowy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 xml:space="preserve">Lipiec – </w:t>
            </w:r>
            <w:r>
              <w:rPr>
                <w:sz w:val="22"/>
                <w:szCs w:val="22"/>
              </w:rPr>
              <w:t>s</w:t>
            </w:r>
            <w:r w:rsidRPr="00DA16DF">
              <w:rPr>
                <w:sz w:val="22"/>
                <w:szCs w:val="22"/>
              </w:rPr>
              <w:t>ierpień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4E" w:rsidRPr="00DA16DF" w:rsidRDefault="00B3624E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Stowarzyszenie „Supełek” sfinansowało zakup namiotów dla podopiecznych </w:t>
            </w:r>
            <w:proofErr w:type="spellStart"/>
            <w:r w:rsidRPr="00DA16DF">
              <w:rPr>
                <w:rFonts w:ascii="Times New Roman" w:hAnsi="Times New Roman" w:cs="Times New Roman"/>
              </w:rPr>
              <w:t>POWDiR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na wycieczkę grupową dla podopiecznych placówki</w:t>
            </w:r>
            <w:r>
              <w:rPr>
                <w:rFonts w:ascii="Times New Roman" w:hAnsi="Times New Roman" w:cs="Times New Roman"/>
              </w:rPr>
              <w:t>.</w:t>
            </w:r>
            <w:r w:rsidRPr="00DA1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DA16DF">
              <w:rPr>
                <w:rFonts w:ascii="Times New Roman" w:hAnsi="Times New Roman" w:cs="Times New Roman"/>
              </w:rPr>
              <w:t>zieci mogły podziwiać okolice poza miejscem zamieszkania, ich piękno, zapoznawać się z kulturą, tradycją, zwyczajami i ludnością bytującą na danym obszarze</w:t>
            </w:r>
            <w:r>
              <w:rPr>
                <w:rFonts w:ascii="Times New Roman" w:hAnsi="Times New Roman" w:cs="Times New Roman"/>
              </w:rPr>
              <w:t>.</w:t>
            </w:r>
            <w:r w:rsidRPr="00DA1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DA16DF">
              <w:rPr>
                <w:rFonts w:ascii="Times New Roman" w:hAnsi="Times New Roman" w:cs="Times New Roman"/>
              </w:rPr>
              <w:t>ycieczka miał</w:t>
            </w:r>
            <w:r>
              <w:rPr>
                <w:rFonts w:ascii="Times New Roman" w:hAnsi="Times New Roman" w:cs="Times New Roman"/>
              </w:rPr>
              <w:t>a</w:t>
            </w:r>
            <w:r w:rsidRPr="00DA16DF">
              <w:rPr>
                <w:rFonts w:ascii="Times New Roman" w:hAnsi="Times New Roman" w:cs="Times New Roman"/>
              </w:rPr>
              <w:t xml:space="preserve"> również wpływ prozdrowotny, a także uczył</w:t>
            </w:r>
            <w:r>
              <w:rPr>
                <w:rFonts w:ascii="Times New Roman" w:hAnsi="Times New Roman" w:cs="Times New Roman"/>
              </w:rPr>
              <w:t>a</w:t>
            </w:r>
            <w:r w:rsidRPr="00DA16DF">
              <w:rPr>
                <w:rFonts w:ascii="Times New Roman" w:hAnsi="Times New Roman" w:cs="Times New Roman"/>
              </w:rPr>
              <w:t xml:space="preserve"> funkcjonowania w społeczeństwie.</w:t>
            </w:r>
          </w:p>
        </w:tc>
      </w:tr>
      <w:tr w:rsidR="00110ED0" w:rsidRPr="001B688D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D0" w:rsidRPr="00DA16DF" w:rsidRDefault="00110ED0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Powiatowe Centrum Kształcenia Ustawicznego </w:t>
            </w:r>
            <w:r w:rsidR="00DA16DF">
              <w:rPr>
                <w:rFonts w:ascii="Times New Roman" w:hAnsi="Times New Roman" w:cs="Times New Roman"/>
              </w:rPr>
              <w:t xml:space="preserve">w Chrzanowie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Nieodpłatne użyczenia sali audiowizualnej i </w:t>
            </w:r>
            <w:proofErr w:type="spellStart"/>
            <w:r w:rsidRPr="00DA16DF">
              <w:rPr>
                <w:rFonts w:ascii="Times New Roman" w:hAnsi="Times New Roman" w:cs="Times New Roman"/>
              </w:rPr>
              <w:t>sal</w:t>
            </w:r>
            <w:proofErr w:type="spellEnd"/>
            <w:r w:rsidRPr="00DA16DF">
              <w:rPr>
                <w:rFonts w:ascii="Times New Roman" w:hAnsi="Times New Roman" w:cs="Times New Roman"/>
              </w:rPr>
              <w:t xml:space="preserve"> wykładowych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Uniwersytet Trzeciego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110ED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I</w:t>
            </w:r>
            <w:r w:rsidR="00701090">
              <w:rPr>
                <w:rFonts w:ascii="Times New Roman" w:hAnsi="Times New Roman" w:cs="Times New Roman"/>
              </w:rPr>
              <w:t>I</w:t>
            </w:r>
            <w:r w:rsidRPr="00DA16DF">
              <w:rPr>
                <w:rFonts w:ascii="Times New Roman" w:hAnsi="Times New Roman" w:cs="Times New Roman"/>
              </w:rPr>
              <w:t xml:space="preserve"> semestr roku akademickiego 2019/2020</w:t>
            </w:r>
          </w:p>
          <w:p w:rsidR="00110ED0" w:rsidRPr="00DA16DF" w:rsidRDefault="00110ED0" w:rsidP="00110ED0">
            <w:pPr>
              <w:pStyle w:val="Tekstpodstawowy"/>
              <w:spacing w:line="240" w:lineRule="auto"/>
              <w:jc w:val="left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I semestr roku akademickiego 2020/2021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Prowadzenie zajęć dla słuchaczy, inauguracja roku akademickiego</w:t>
            </w:r>
            <w:r w:rsidR="00DA16DF">
              <w:rPr>
                <w:rFonts w:ascii="Times New Roman" w:hAnsi="Times New Roman" w:cs="Times New Roman"/>
              </w:rPr>
              <w:t>.</w:t>
            </w:r>
          </w:p>
        </w:tc>
      </w:tr>
      <w:tr w:rsidR="00110ED0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D0" w:rsidRPr="00DA16DF" w:rsidRDefault="00110ED0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687EB8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Nieodpłatne użyczenie sali audiowizualnej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Lokalna Grupa Działania „Partnerstwo na Jurze”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110ED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687EB8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</w:t>
            </w:r>
            <w:r w:rsidR="00110ED0" w:rsidRPr="00DA16DF">
              <w:rPr>
                <w:rFonts w:ascii="Times New Roman" w:hAnsi="Times New Roman" w:cs="Times New Roman"/>
              </w:rPr>
              <w:t>alne Zebranie Członków LGD</w:t>
            </w:r>
          </w:p>
        </w:tc>
      </w:tr>
      <w:tr w:rsidR="00110ED0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687EB8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Nieodpłatne użyczenie sali audiowizualnej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110ED0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Fundacja Małopolski Uniwersytet dla Dzieci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0" w:rsidRPr="00DA16DF" w:rsidRDefault="00687EB8" w:rsidP="00110ED0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4.01.2020, 18.01.2020, 15.02.2020, 29.02.2020, 3.10.2020, 17.10.2020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B8" w:rsidRPr="00DA16DF" w:rsidRDefault="00687EB8" w:rsidP="00687EB8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Przeprowadzenie wykładów dla dzieci</w:t>
            </w:r>
          </w:p>
          <w:p w:rsidR="00110ED0" w:rsidRPr="00DA16DF" w:rsidRDefault="00110ED0" w:rsidP="00502183">
            <w:pPr>
              <w:rPr>
                <w:rFonts w:ascii="Times New Roman" w:hAnsi="Times New Roman" w:cs="Times New Roman"/>
              </w:rPr>
            </w:pPr>
          </w:p>
        </w:tc>
      </w:tr>
      <w:tr w:rsidR="000D4DF8" w:rsidRPr="001B688D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F8" w:rsidRPr="00DA16DF" w:rsidRDefault="00DF76E9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lastRenderedPageBreak/>
              <w:t>Powiatowy Dom Pomocy Społecznej im. Adama Starzeńskiego w Płazie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F8" w:rsidRPr="00DA16DF" w:rsidRDefault="00DF76E9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„Dobro z ula dla człowieka – </w:t>
            </w:r>
            <w:proofErr w:type="spellStart"/>
            <w:r w:rsidRPr="00DA16DF">
              <w:rPr>
                <w:rFonts w:ascii="Times New Roman" w:hAnsi="Times New Roman" w:cs="Times New Roman"/>
              </w:rPr>
              <w:t>uloterapia</w:t>
            </w:r>
            <w:proofErr w:type="spellEnd"/>
            <w:r w:rsidRPr="00DA16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DF76E9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Ogólnopolskie Stowarzyszenie Pracowników i Sympatyków Środowiskowych Domów Samopomocy</w:t>
            </w:r>
          </w:p>
          <w:p w:rsidR="000D4DF8" w:rsidRPr="00DA16DF" w:rsidRDefault="00DF76E9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 Płazie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F8" w:rsidRPr="00DA16DF" w:rsidRDefault="00DF76E9" w:rsidP="00502183">
            <w:pPr>
              <w:pStyle w:val="Tekstpodstawowy"/>
              <w:jc w:val="left"/>
              <w:rPr>
                <w:rFonts w:eastAsia="Calibri"/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Wrzesień 2020– nadal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F8" w:rsidRPr="00DA16DF" w:rsidRDefault="00DF76E9" w:rsidP="00502183">
            <w:pPr>
              <w:rPr>
                <w:rFonts w:ascii="Times New Roman" w:eastAsia="Calibri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Cykl terapii dla mieszkańców w domku z drewna gdzie na dole, w specjalnej komorze, znajdują się ule. Powietrze z uli przedostaje się przez niewielkie otwory do wnętrza, w którym prowadzona jest terapia. Domek służy do odpoczynku na łóżku i jest tak skonstruowany, że pszczoła nie ma bezpośredniego kontaktu z pacjentem. Poprzez kontakt człowieka z taką energią, następuje wzrost sił życiowych, zmniejsza się zmęczenie. Zapach świeżego miodu, propolisu, wosku, pyłku pszczelego ma dobroczynny wpływ na centralny układ nerwowy, oddechowy, sercowo-naczyniowy, całkowicie poprawia się jakość snu. Nie ma żadnych przeciwskazań do korzystania z tej metody. Powietrze wypełniające domek ulowy pozbawione jest bakterii, wirusów i chorobotwórczych grzybów. W domku nie ma elektryczności i zabronione jest wnoszenie urządzeń elektrycznych, zwłaszcza telefonów komórkowych. Terapia taka przyniesie korzystne efekty dla naszych mieszkańców.</w:t>
            </w:r>
          </w:p>
        </w:tc>
      </w:tr>
      <w:tr w:rsidR="00DF76E9" w:rsidRPr="001B688D" w:rsidTr="002319B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6E9" w:rsidRPr="00DA16DF" w:rsidRDefault="00502183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Szpital Powiatowy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AB3AD1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Zakup </w:t>
            </w:r>
            <w:r w:rsidR="00F24F7A">
              <w:rPr>
                <w:rFonts w:ascii="Times New Roman" w:hAnsi="Times New Roman" w:cs="Times New Roman"/>
              </w:rPr>
              <w:t>i</w:t>
            </w:r>
            <w:r w:rsidR="00502183" w:rsidRPr="00DA16DF">
              <w:rPr>
                <w:rFonts w:ascii="Times New Roman" w:hAnsi="Times New Roman" w:cs="Times New Roman"/>
              </w:rPr>
              <w:t>nkubator</w:t>
            </w:r>
            <w:r w:rsidRPr="00DA16DF">
              <w:rPr>
                <w:rFonts w:ascii="Times New Roman" w:hAnsi="Times New Roman" w:cs="Times New Roman"/>
              </w:rPr>
              <w:t>a</w:t>
            </w:r>
            <w:r w:rsidR="00502183" w:rsidRPr="00DA16DF">
              <w:rPr>
                <w:rFonts w:ascii="Times New Roman" w:hAnsi="Times New Roman" w:cs="Times New Roman"/>
              </w:rPr>
              <w:t xml:space="preserve"> zamknięt</w:t>
            </w:r>
            <w:r w:rsidRPr="00DA16DF">
              <w:rPr>
                <w:rFonts w:ascii="Times New Roman" w:hAnsi="Times New Roman" w:cs="Times New Roman"/>
              </w:rPr>
              <w:t>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502183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502183" w:rsidP="00FF2276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09.09.2020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502183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Doposażenie w sprzęt medyczny oddziału Neonatologii.</w:t>
            </w:r>
          </w:p>
        </w:tc>
      </w:tr>
      <w:tr w:rsidR="00DF76E9" w:rsidRPr="001B688D" w:rsidTr="002319B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DF76E9" w:rsidP="00FF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AB3AD1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 xml:space="preserve">Zakup </w:t>
            </w:r>
            <w:r w:rsidR="00F24F7A">
              <w:rPr>
                <w:rFonts w:ascii="Times New Roman" w:hAnsi="Times New Roman" w:cs="Times New Roman"/>
              </w:rPr>
              <w:t>ł</w:t>
            </w:r>
            <w:r w:rsidR="00502183" w:rsidRPr="00DA16DF">
              <w:rPr>
                <w:rFonts w:ascii="Times New Roman" w:hAnsi="Times New Roman" w:cs="Times New Roman"/>
              </w:rPr>
              <w:t>óż</w:t>
            </w:r>
            <w:r w:rsidRPr="00DA16DF">
              <w:rPr>
                <w:rFonts w:ascii="Times New Roman" w:hAnsi="Times New Roman" w:cs="Times New Roman"/>
              </w:rPr>
              <w:t>ek</w:t>
            </w:r>
            <w:r w:rsidR="00502183" w:rsidRPr="00DA16DF">
              <w:rPr>
                <w:rFonts w:ascii="Times New Roman" w:hAnsi="Times New Roman" w:cs="Times New Roman"/>
              </w:rPr>
              <w:t xml:space="preserve"> szpitaln</w:t>
            </w:r>
            <w:r w:rsidRPr="00DA16DF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502183" w:rsidP="00FF2276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502183" w:rsidP="00FF2276">
            <w:pPr>
              <w:pStyle w:val="Tekstpodstawowy"/>
              <w:rPr>
                <w:sz w:val="22"/>
                <w:szCs w:val="22"/>
              </w:rPr>
            </w:pPr>
            <w:r w:rsidRPr="00DA16DF">
              <w:rPr>
                <w:sz w:val="22"/>
                <w:szCs w:val="22"/>
              </w:rPr>
              <w:t>30.11.2020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E9" w:rsidRPr="00DA16DF" w:rsidRDefault="00502183" w:rsidP="00502183">
            <w:pPr>
              <w:rPr>
                <w:rFonts w:ascii="Times New Roman" w:hAnsi="Times New Roman" w:cs="Times New Roman"/>
              </w:rPr>
            </w:pPr>
            <w:r w:rsidRPr="00DA16DF">
              <w:rPr>
                <w:rFonts w:ascii="Times New Roman" w:hAnsi="Times New Roman" w:cs="Times New Roman"/>
              </w:rPr>
              <w:t>Doposażenie oddziału chorób płuc i chemioterapii – pododdział COVID.</w:t>
            </w:r>
          </w:p>
        </w:tc>
      </w:tr>
    </w:tbl>
    <w:p w:rsidR="00E11F17" w:rsidRDefault="00E11F17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5A1947" w:rsidRDefault="005A1947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5A1947" w:rsidRDefault="005A1947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5A1947" w:rsidRDefault="005A1947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0F5E23" w:rsidRDefault="000F5E23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0F5E23" w:rsidRDefault="000F5E23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0F5E23" w:rsidRDefault="000F5E23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oceny programu w oparciu o następujące wskaźniki: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ogłoszonych otwartych konkursów – </w:t>
      </w:r>
      <w:r w:rsidR="00D3213D">
        <w:rPr>
          <w:rFonts w:ascii="Times New Roman" w:hAnsi="Times New Roman" w:cs="Times New Roman"/>
          <w:b/>
          <w:sz w:val="24"/>
          <w:szCs w:val="24"/>
        </w:rPr>
        <w:t>2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ofert złożonych przez podmioty programu do konkursów na realizację zadań publicznych – </w:t>
      </w:r>
      <w:r w:rsidR="00F9380C">
        <w:rPr>
          <w:rFonts w:ascii="Times New Roman" w:hAnsi="Times New Roman" w:cs="Times New Roman"/>
          <w:b/>
          <w:sz w:val="24"/>
          <w:szCs w:val="24"/>
        </w:rPr>
        <w:t>5</w:t>
      </w:r>
    </w:p>
    <w:p w:rsidR="00AB3AD1" w:rsidRDefault="00AB3AD1" w:rsidP="00AB3AD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podmiotów Programu, które zwróciły się o wsparcie lub powierzenie realizacji zadań publicznych z pominięciem otwartych konkursów ofert – </w:t>
      </w:r>
      <w:r w:rsidR="00597A71">
        <w:rPr>
          <w:rFonts w:ascii="Times New Roman" w:hAnsi="Times New Roman" w:cs="Times New Roman"/>
          <w:b/>
          <w:sz w:val="24"/>
          <w:szCs w:val="24"/>
        </w:rPr>
        <w:t>1</w:t>
      </w:r>
      <w:r w:rsidR="00F9380C">
        <w:rPr>
          <w:rFonts w:ascii="Times New Roman" w:hAnsi="Times New Roman" w:cs="Times New Roman"/>
          <w:b/>
          <w:sz w:val="24"/>
          <w:szCs w:val="24"/>
        </w:rPr>
        <w:t>4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zawartych umów na realizację zadań publicznych – </w:t>
      </w:r>
      <w:r w:rsidR="00BF39FB">
        <w:rPr>
          <w:rFonts w:ascii="Times New Roman" w:hAnsi="Times New Roman" w:cs="Times New Roman"/>
          <w:b/>
          <w:sz w:val="24"/>
          <w:szCs w:val="24"/>
        </w:rPr>
        <w:t>1</w:t>
      </w:r>
      <w:r w:rsidR="00134DC3">
        <w:rPr>
          <w:rFonts w:ascii="Times New Roman" w:hAnsi="Times New Roman" w:cs="Times New Roman"/>
          <w:b/>
          <w:sz w:val="24"/>
          <w:szCs w:val="24"/>
        </w:rPr>
        <w:t>9</w:t>
      </w:r>
    </w:p>
    <w:p w:rsidR="00AB3AD1" w:rsidRPr="0075482F" w:rsidRDefault="00AB3AD1" w:rsidP="0075482F">
      <w:pPr>
        <w:ind w:left="709" w:hanging="709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Wysokość środków finansowych przekazanych podmiotom Programu na realizację zadań publicznych w danym roku budżetowym – </w:t>
      </w:r>
      <w:r w:rsidR="0075482F" w:rsidRPr="0075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809 177,97 zł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skonsultowanych z podmiotami Programu projektów aktów prawa miejscowego – </w:t>
      </w:r>
      <w:r w:rsidR="000F2ACB">
        <w:rPr>
          <w:rFonts w:ascii="Times New Roman" w:hAnsi="Times New Roman" w:cs="Times New Roman"/>
          <w:b/>
          <w:sz w:val="24"/>
          <w:szCs w:val="24"/>
        </w:rPr>
        <w:t>1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ab/>
        <w:t>Liczba podmiotów Programu biorących udział w konsultacjach – organizacje z terenu powiatu chrzanowskiego</w:t>
      </w:r>
      <w:r w:rsidR="009F5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podmiotów Programu korzystających z pozostałych form współpracy – </w:t>
      </w:r>
      <w:r w:rsidR="000F2ACB">
        <w:rPr>
          <w:rFonts w:ascii="Times New Roman" w:hAnsi="Times New Roman" w:cs="Times New Roman"/>
          <w:b/>
          <w:sz w:val="24"/>
          <w:szCs w:val="24"/>
        </w:rPr>
        <w:t>1</w:t>
      </w:r>
      <w:r w:rsidR="00576D87">
        <w:rPr>
          <w:rFonts w:ascii="Times New Roman" w:hAnsi="Times New Roman" w:cs="Times New Roman"/>
          <w:b/>
          <w:sz w:val="24"/>
          <w:szCs w:val="24"/>
        </w:rPr>
        <w:t>7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inicjatyw realizowanych przez podmioty Programu objętych patronatem Starosty – </w:t>
      </w:r>
      <w:r w:rsidR="00D64D18">
        <w:rPr>
          <w:rFonts w:ascii="Times New Roman" w:hAnsi="Times New Roman" w:cs="Times New Roman"/>
          <w:b/>
          <w:sz w:val="24"/>
          <w:szCs w:val="24"/>
        </w:rPr>
        <w:t>11</w:t>
      </w:r>
    </w:p>
    <w:p w:rsidR="00AB3AD1" w:rsidRDefault="00AB3AD1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0F5E23" w:rsidRDefault="000F5E23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0F5E23" w:rsidRDefault="000F5E23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0F5E23" w:rsidRDefault="000F5E23" w:rsidP="00AB3AD1">
      <w:pPr>
        <w:rPr>
          <w:rFonts w:ascii="Times New Roman" w:hAnsi="Times New Roman" w:cs="Times New Roman"/>
          <w:b/>
          <w:sz w:val="24"/>
          <w:szCs w:val="24"/>
        </w:rPr>
      </w:pPr>
    </w:p>
    <w:p w:rsidR="00942FE9" w:rsidRPr="00890652" w:rsidRDefault="00AB3AD1" w:rsidP="00890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Przygotowała: Julita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Kośka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Wydział Promocji</w:t>
      </w:r>
      <w:r w:rsidR="00B12DA0">
        <w:rPr>
          <w:rFonts w:ascii="Times New Roman" w:hAnsi="Times New Roman" w:cs="Times New Roman"/>
          <w:b/>
          <w:sz w:val="24"/>
          <w:szCs w:val="24"/>
        </w:rPr>
        <w:t>, Inwestycji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12DA0">
        <w:rPr>
          <w:rFonts w:ascii="Times New Roman" w:hAnsi="Times New Roman" w:cs="Times New Roman"/>
          <w:b/>
          <w:sz w:val="24"/>
          <w:szCs w:val="24"/>
        </w:rPr>
        <w:t>Obsługi Starostwa</w:t>
      </w:r>
    </w:p>
    <w:sectPr w:rsidR="00942FE9" w:rsidRPr="00890652" w:rsidSect="00DC3CE6">
      <w:footerReference w:type="default" r:id="rId6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C3" w:rsidRDefault="00A004C3" w:rsidP="00AB3AD1">
      <w:pPr>
        <w:spacing w:after="0" w:line="240" w:lineRule="auto"/>
      </w:pPr>
      <w:r>
        <w:separator/>
      </w:r>
    </w:p>
  </w:endnote>
  <w:endnote w:type="continuationSeparator" w:id="0">
    <w:p w:rsidR="00A004C3" w:rsidRDefault="00A004C3" w:rsidP="00AB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252170"/>
      <w:docPartObj>
        <w:docPartGallery w:val="Page Numbers (Bottom of Page)"/>
        <w:docPartUnique/>
      </w:docPartObj>
    </w:sdtPr>
    <w:sdtEndPr/>
    <w:sdtContent>
      <w:p w:rsidR="00A004C3" w:rsidRDefault="00A00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04C3" w:rsidRDefault="00A0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C3" w:rsidRDefault="00A004C3" w:rsidP="00AB3AD1">
      <w:pPr>
        <w:spacing w:after="0" w:line="240" w:lineRule="auto"/>
      </w:pPr>
      <w:r>
        <w:separator/>
      </w:r>
    </w:p>
  </w:footnote>
  <w:footnote w:type="continuationSeparator" w:id="0">
    <w:p w:rsidR="00A004C3" w:rsidRDefault="00A004C3" w:rsidP="00AB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BF"/>
    <w:rsid w:val="00030AD3"/>
    <w:rsid w:val="00035DF0"/>
    <w:rsid w:val="00036567"/>
    <w:rsid w:val="0005387A"/>
    <w:rsid w:val="000651EF"/>
    <w:rsid w:val="000818C6"/>
    <w:rsid w:val="00084A19"/>
    <w:rsid w:val="00084DA1"/>
    <w:rsid w:val="000868EC"/>
    <w:rsid w:val="000A1781"/>
    <w:rsid w:val="000A388B"/>
    <w:rsid w:val="000A7007"/>
    <w:rsid w:val="000B1CAD"/>
    <w:rsid w:val="000B488B"/>
    <w:rsid w:val="000D4DF8"/>
    <w:rsid w:val="000D5C68"/>
    <w:rsid w:val="000D624E"/>
    <w:rsid w:val="000F2ACB"/>
    <w:rsid w:val="000F5E23"/>
    <w:rsid w:val="000F6917"/>
    <w:rsid w:val="00110ED0"/>
    <w:rsid w:val="00134DC3"/>
    <w:rsid w:val="001502AF"/>
    <w:rsid w:val="00150576"/>
    <w:rsid w:val="0018200F"/>
    <w:rsid w:val="00191267"/>
    <w:rsid w:val="001959E1"/>
    <w:rsid w:val="001B50FC"/>
    <w:rsid w:val="001B688D"/>
    <w:rsid w:val="001B7524"/>
    <w:rsid w:val="001E467B"/>
    <w:rsid w:val="001F2CB5"/>
    <w:rsid w:val="001F59D3"/>
    <w:rsid w:val="0021387D"/>
    <w:rsid w:val="00216879"/>
    <w:rsid w:val="002319B7"/>
    <w:rsid w:val="002422A6"/>
    <w:rsid w:val="00251F5E"/>
    <w:rsid w:val="002C0A46"/>
    <w:rsid w:val="002C0D68"/>
    <w:rsid w:val="002C2670"/>
    <w:rsid w:val="002C5570"/>
    <w:rsid w:val="002D1F64"/>
    <w:rsid w:val="002F726D"/>
    <w:rsid w:val="003141BF"/>
    <w:rsid w:val="003362AE"/>
    <w:rsid w:val="0035679D"/>
    <w:rsid w:val="0036038E"/>
    <w:rsid w:val="003669CB"/>
    <w:rsid w:val="00374162"/>
    <w:rsid w:val="00375062"/>
    <w:rsid w:val="003B475C"/>
    <w:rsid w:val="003E7545"/>
    <w:rsid w:val="003F4004"/>
    <w:rsid w:val="00401773"/>
    <w:rsid w:val="00401ABC"/>
    <w:rsid w:val="00402920"/>
    <w:rsid w:val="00412916"/>
    <w:rsid w:val="004409E6"/>
    <w:rsid w:val="004674AD"/>
    <w:rsid w:val="00473492"/>
    <w:rsid w:val="00493A2D"/>
    <w:rsid w:val="004B4B23"/>
    <w:rsid w:val="004B5C40"/>
    <w:rsid w:val="004C2584"/>
    <w:rsid w:val="004E27AA"/>
    <w:rsid w:val="004E6D27"/>
    <w:rsid w:val="00502183"/>
    <w:rsid w:val="00576D87"/>
    <w:rsid w:val="0058602F"/>
    <w:rsid w:val="00595268"/>
    <w:rsid w:val="00597A71"/>
    <w:rsid w:val="005A1947"/>
    <w:rsid w:val="005C0153"/>
    <w:rsid w:val="005D4FDE"/>
    <w:rsid w:val="005D53AE"/>
    <w:rsid w:val="005F09E2"/>
    <w:rsid w:val="005F1983"/>
    <w:rsid w:val="005F5DF8"/>
    <w:rsid w:val="00605D5E"/>
    <w:rsid w:val="006472F5"/>
    <w:rsid w:val="00650E83"/>
    <w:rsid w:val="00655E1C"/>
    <w:rsid w:val="006842DE"/>
    <w:rsid w:val="00687EB8"/>
    <w:rsid w:val="006A6672"/>
    <w:rsid w:val="006B10ED"/>
    <w:rsid w:val="006B7F5F"/>
    <w:rsid w:val="006C190C"/>
    <w:rsid w:val="006D4544"/>
    <w:rsid w:val="006D6591"/>
    <w:rsid w:val="006D67CC"/>
    <w:rsid w:val="00701090"/>
    <w:rsid w:val="007116FD"/>
    <w:rsid w:val="007144DE"/>
    <w:rsid w:val="00721B4F"/>
    <w:rsid w:val="00724504"/>
    <w:rsid w:val="00735478"/>
    <w:rsid w:val="0075482F"/>
    <w:rsid w:val="0076222E"/>
    <w:rsid w:val="007665C2"/>
    <w:rsid w:val="00767921"/>
    <w:rsid w:val="007847D4"/>
    <w:rsid w:val="007C3B1C"/>
    <w:rsid w:val="007D636E"/>
    <w:rsid w:val="00807CD7"/>
    <w:rsid w:val="0083605D"/>
    <w:rsid w:val="00846776"/>
    <w:rsid w:val="0086467D"/>
    <w:rsid w:val="008802B6"/>
    <w:rsid w:val="008832CA"/>
    <w:rsid w:val="00890652"/>
    <w:rsid w:val="008F4048"/>
    <w:rsid w:val="00942FE9"/>
    <w:rsid w:val="00946839"/>
    <w:rsid w:val="009534CA"/>
    <w:rsid w:val="00980634"/>
    <w:rsid w:val="009B5557"/>
    <w:rsid w:val="009C3F2E"/>
    <w:rsid w:val="009C69DD"/>
    <w:rsid w:val="009F5217"/>
    <w:rsid w:val="00A004C3"/>
    <w:rsid w:val="00A01698"/>
    <w:rsid w:val="00A07388"/>
    <w:rsid w:val="00A36101"/>
    <w:rsid w:val="00A41923"/>
    <w:rsid w:val="00A53B5C"/>
    <w:rsid w:val="00A65849"/>
    <w:rsid w:val="00A73328"/>
    <w:rsid w:val="00AA0AAD"/>
    <w:rsid w:val="00AA5442"/>
    <w:rsid w:val="00AB3AD1"/>
    <w:rsid w:val="00AD43A4"/>
    <w:rsid w:val="00AF287E"/>
    <w:rsid w:val="00B12DA0"/>
    <w:rsid w:val="00B13BB6"/>
    <w:rsid w:val="00B35E37"/>
    <w:rsid w:val="00B3624E"/>
    <w:rsid w:val="00B515EB"/>
    <w:rsid w:val="00B606C8"/>
    <w:rsid w:val="00B65D9C"/>
    <w:rsid w:val="00B859BD"/>
    <w:rsid w:val="00B96666"/>
    <w:rsid w:val="00BC721E"/>
    <w:rsid w:val="00BE009E"/>
    <w:rsid w:val="00BF39FB"/>
    <w:rsid w:val="00BF6D93"/>
    <w:rsid w:val="00C0711E"/>
    <w:rsid w:val="00C16BB9"/>
    <w:rsid w:val="00C177B3"/>
    <w:rsid w:val="00C30927"/>
    <w:rsid w:val="00C76FE0"/>
    <w:rsid w:val="00C8080E"/>
    <w:rsid w:val="00C94D62"/>
    <w:rsid w:val="00CB5312"/>
    <w:rsid w:val="00CC6F8E"/>
    <w:rsid w:val="00CD00C4"/>
    <w:rsid w:val="00CD4E4B"/>
    <w:rsid w:val="00D3213D"/>
    <w:rsid w:val="00D413F1"/>
    <w:rsid w:val="00D60920"/>
    <w:rsid w:val="00D64D18"/>
    <w:rsid w:val="00D9110A"/>
    <w:rsid w:val="00D97383"/>
    <w:rsid w:val="00DA16DF"/>
    <w:rsid w:val="00DC1B80"/>
    <w:rsid w:val="00DC3CE6"/>
    <w:rsid w:val="00DD7C77"/>
    <w:rsid w:val="00DF76E9"/>
    <w:rsid w:val="00E11F17"/>
    <w:rsid w:val="00E14AE4"/>
    <w:rsid w:val="00E15414"/>
    <w:rsid w:val="00E61FAC"/>
    <w:rsid w:val="00E676DB"/>
    <w:rsid w:val="00E9010C"/>
    <w:rsid w:val="00EB5B4C"/>
    <w:rsid w:val="00EF15FC"/>
    <w:rsid w:val="00EF7B08"/>
    <w:rsid w:val="00F06A31"/>
    <w:rsid w:val="00F1542B"/>
    <w:rsid w:val="00F200B3"/>
    <w:rsid w:val="00F22288"/>
    <w:rsid w:val="00F24F7A"/>
    <w:rsid w:val="00F40C66"/>
    <w:rsid w:val="00F479C6"/>
    <w:rsid w:val="00F5126B"/>
    <w:rsid w:val="00F55BB7"/>
    <w:rsid w:val="00F71CA3"/>
    <w:rsid w:val="00F8706E"/>
    <w:rsid w:val="00F9380C"/>
    <w:rsid w:val="00FD5A9F"/>
    <w:rsid w:val="00FE757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7B49-08E2-4339-B2ED-4C01C213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7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200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3605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5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F76E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76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AD1"/>
  </w:style>
  <w:style w:type="paragraph" w:styleId="Stopka">
    <w:name w:val="footer"/>
    <w:basedOn w:val="Normalny"/>
    <w:link w:val="StopkaZnak"/>
    <w:uiPriority w:val="99"/>
    <w:unhideWhenUsed/>
    <w:rsid w:val="00AB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6079</Words>
  <Characters>36479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2</cp:revision>
  <cp:lastPrinted>2021-05-07T09:24:00Z</cp:lastPrinted>
  <dcterms:created xsi:type="dcterms:W3CDTF">2021-11-30T13:34:00Z</dcterms:created>
  <dcterms:modified xsi:type="dcterms:W3CDTF">2021-11-30T13:34:00Z</dcterms:modified>
</cp:coreProperties>
</file>